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B1B" w:rsidRPr="00EB6B1B" w:rsidRDefault="00EB6B1B" w:rsidP="003F360B">
      <w:pPr>
        <w:ind w:left="10206" w:right="-31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Приложение 2</w:t>
      </w:r>
    </w:p>
    <w:p w:rsidR="00EB6B1B" w:rsidRPr="00EB6B1B" w:rsidRDefault="00EB6B1B" w:rsidP="003F360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60B" w:rsidRDefault="004D0933" w:rsidP="003F360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3F360B" w:rsidRPr="003F360B">
        <w:rPr>
          <w:rFonts w:ascii="Times New Roman" w:hAnsi="Times New Roman" w:cs="Times New Roman"/>
          <w:b/>
          <w:sz w:val="28"/>
          <w:szCs w:val="28"/>
        </w:rPr>
        <w:t xml:space="preserve">ониторинг </w:t>
      </w:r>
      <w:r>
        <w:rPr>
          <w:rFonts w:ascii="Times New Roman" w:hAnsi="Times New Roman" w:cs="Times New Roman"/>
          <w:b/>
          <w:sz w:val="28"/>
          <w:szCs w:val="28"/>
        </w:rPr>
        <w:t xml:space="preserve">актуального </w:t>
      </w:r>
      <w:r w:rsidR="003F360B" w:rsidRPr="003F360B"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материально-технического обеспечения образовательного процесса, </w:t>
      </w:r>
      <w:proofErr w:type="spellStart"/>
      <w:r w:rsidR="003F360B" w:rsidRPr="003F360B">
        <w:rPr>
          <w:rFonts w:ascii="Times New Roman" w:hAnsi="Times New Roman" w:cs="Times New Roman"/>
          <w:b/>
          <w:sz w:val="28"/>
          <w:szCs w:val="28"/>
        </w:rPr>
        <w:t>здоровьесберегающей</w:t>
      </w:r>
      <w:proofErr w:type="spellEnd"/>
      <w:r w:rsidR="003F360B" w:rsidRPr="003F360B">
        <w:rPr>
          <w:rFonts w:ascii="Times New Roman" w:hAnsi="Times New Roman" w:cs="Times New Roman"/>
          <w:b/>
          <w:sz w:val="28"/>
          <w:szCs w:val="28"/>
        </w:rPr>
        <w:t xml:space="preserve"> среды организации, осуществляющей образовательную деятельность исключительно по адаптированным основным общеобразовательным программам, – участника реализации мероприятия федерального проекта «Современная школа» национального проекта «Образование»</w:t>
      </w:r>
    </w:p>
    <w:p w:rsidR="00845E4D" w:rsidRDefault="00845E4D" w:rsidP="003F360B">
      <w:pPr>
        <w:rPr>
          <w:rFonts w:ascii="Times New Roman" w:hAnsi="Times New Roman" w:cs="Times New Roman"/>
          <w:i/>
          <w:sz w:val="28"/>
          <w:szCs w:val="28"/>
        </w:rPr>
      </w:pPr>
      <w:r w:rsidRPr="008D672D">
        <w:rPr>
          <w:rFonts w:ascii="Times New Roman" w:hAnsi="Times New Roman" w:cs="Times New Roman"/>
          <w:i/>
          <w:sz w:val="28"/>
          <w:szCs w:val="28"/>
        </w:rPr>
        <w:t>Необходимо заполнить все не</w:t>
      </w:r>
      <w:r w:rsidR="00D144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D672D">
        <w:rPr>
          <w:rFonts w:ascii="Times New Roman" w:hAnsi="Times New Roman" w:cs="Times New Roman"/>
          <w:i/>
          <w:sz w:val="28"/>
          <w:szCs w:val="28"/>
        </w:rPr>
        <w:t>закрашенные ячейки.</w:t>
      </w:r>
    </w:p>
    <w:p w:rsidR="00EB6B1B" w:rsidRPr="008D672D" w:rsidRDefault="00EB6B1B" w:rsidP="003F360B">
      <w:pPr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4190" w:type="dxa"/>
        <w:tblInd w:w="93" w:type="dxa"/>
        <w:tblLook w:val="04A0" w:firstRow="1" w:lastRow="0" w:firstColumn="1" w:lastColumn="0" w:noHBand="0" w:noVBand="1"/>
      </w:tblPr>
      <w:tblGrid>
        <w:gridCol w:w="6111"/>
        <w:gridCol w:w="8079"/>
      </w:tblGrid>
      <w:tr w:rsidR="00845E4D" w:rsidRPr="004D3438" w:rsidTr="00FB1407">
        <w:trPr>
          <w:trHeight w:val="255"/>
        </w:trPr>
        <w:tc>
          <w:tcPr>
            <w:tcW w:w="1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Общие сведения</w:t>
            </w:r>
          </w:p>
        </w:tc>
      </w:tr>
      <w:tr w:rsidR="00845E4D" w:rsidRPr="004D3438" w:rsidTr="00FB1407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5E4D" w:rsidRPr="004D3438" w:rsidRDefault="00845E4D" w:rsidP="00E713D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Полное наименование организации</w:t>
            </w:r>
            <w:r w:rsidR="006570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соответствии с </w:t>
            </w:r>
            <w:r w:rsidR="00E713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Реестром школ участников реализации Мероприятия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E4D" w:rsidRPr="00A41945" w:rsidRDefault="00D23BB6" w:rsidP="00E25A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945">
              <w:rPr>
                <w:rFonts w:ascii="Times New Roman" w:eastAsia="Calibri" w:hAnsi="Times New Roman" w:cs="Times New Roman"/>
                <w:sz w:val="20"/>
              </w:rPr>
              <w:t>Государственное бюджетное общеобразовательное учреждение Республики Тыва «Школа-интернат для детей с нарушениями опорно-двигательного аппарата»</w:t>
            </w:r>
            <w:r w:rsidR="00845E4D" w:rsidRPr="00A41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23BB6" w:rsidRPr="004D3438" w:rsidTr="00FB1407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23BB6" w:rsidRPr="004D3438" w:rsidRDefault="00D23BB6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Основной государственный регистрационный номер (ОГРН)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BB6" w:rsidRPr="00A41945" w:rsidRDefault="00D23BB6" w:rsidP="003B669C">
            <w:pPr>
              <w:rPr>
                <w:rFonts w:ascii="Times New Roman" w:hAnsi="Times New Roman" w:cs="Times New Roman"/>
                <w:sz w:val="20"/>
              </w:rPr>
            </w:pPr>
            <w:r w:rsidRPr="00A41945">
              <w:rPr>
                <w:rFonts w:ascii="Times New Roman" w:hAnsi="Times New Roman" w:cs="Times New Roman"/>
                <w:sz w:val="20"/>
              </w:rPr>
              <w:t>1021700758287</w:t>
            </w:r>
          </w:p>
        </w:tc>
      </w:tr>
      <w:tr w:rsidR="00D23BB6" w:rsidRPr="004D3438" w:rsidTr="00FB1407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23BB6" w:rsidRPr="004D3438" w:rsidRDefault="00D23BB6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BB6" w:rsidRPr="00A41945" w:rsidRDefault="00D23BB6" w:rsidP="003B669C">
            <w:pPr>
              <w:rPr>
                <w:rFonts w:ascii="Times New Roman" w:hAnsi="Times New Roman" w:cs="Times New Roman"/>
                <w:sz w:val="20"/>
              </w:rPr>
            </w:pPr>
            <w:r w:rsidRPr="00A41945">
              <w:rPr>
                <w:rFonts w:ascii="Times New Roman" w:hAnsi="Times New Roman" w:cs="Times New Roman"/>
                <w:sz w:val="20"/>
              </w:rPr>
              <w:t>1718001468</w:t>
            </w:r>
          </w:p>
        </w:tc>
      </w:tr>
      <w:tr w:rsidR="00D23BB6" w:rsidRPr="004D3438" w:rsidTr="00FB1407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23BB6" w:rsidRPr="004D3438" w:rsidRDefault="00D23BB6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причины постановки на учет в налоговом органе (КПП)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BB6" w:rsidRPr="00A41945" w:rsidRDefault="00D23BB6" w:rsidP="003B669C">
            <w:pPr>
              <w:rPr>
                <w:rFonts w:ascii="Times New Roman" w:hAnsi="Times New Roman" w:cs="Times New Roman"/>
                <w:sz w:val="20"/>
              </w:rPr>
            </w:pPr>
            <w:r w:rsidRPr="00A41945">
              <w:rPr>
                <w:rFonts w:ascii="Times New Roman" w:hAnsi="Times New Roman" w:cs="Times New Roman"/>
                <w:sz w:val="20"/>
              </w:rPr>
              <w:t>171801001</w:t>
            </w:r>
          </w:p>
        </w:tc>
      </w:tr>
      <w:tr w:rsidR="00D23BB6" w:rsidRPr="004D3438" w:rsidTr="00FB1407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23BB6" w:rsidRPr="004D3438" w:rsidRDefault="00D23BB6" w:rsidP="00E713D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Юридический адрес организации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соответствии 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Реестром школ участников реализации Мероприятия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BB6" w:rsidRPr="00A41945" w:rsidRDefault="00D23BB6" w:rsidP="003B669C">
            <w:pPr>
              <w:rPr>
                <w:rFonts w:ascii="Times New Roman" w:hAnsi="Times New Roman" w:cs="Times New Roman"/>
                <w:sz w:val="20"/>
              </w:rPr>
            </w:pPr>
            <w:r w:rsidRPr="00A41945">
              <w:rPr>
                <w:rFonts w:ascii="Times New Roman" w:hAnsi="Times New Roman" w:cs="Times New Roman"/>
                <w:sz w:val="20"/>
              </w:rPr>
              <w:t xml:space="preserve">668051, Республика Тыва, </w:t>
            </w:r>
            <w:proofErr w:type="spellStart"/>
            <w:r w:rsidRPr="00A41945">
              <w:rPr>
                <w:rFonts w:ascii="Times New Roman" w:hAnsi="Times New Roman" w:cs="Times New Roman"/>
                <w:sz w:val="20"/>
              </w:rPr>
              <w:t>г</w:t>
            </w:r>
            <w:proofErr w:type="gramStart"/>
            <w:r w:rsidRPr="00A41945">
              <w:rPr>
                <w:rFonts w:ascii="Times New Roman" w:hAnsi="Times New Roman" w:cs="Times New Roman"/>
                <w:sz w:val="20"/>
              </w:rPr>
              <w:t>.А</w:t>
            </w:r>
            <w:proofErr w:type="gramEnd"/>
            <w:r w:rsidRPr="00A41945">
              <w:rPr>
                <w:rFonts w:ascii="Times New Roman" w:hAnsi="Times New Roman" w:cs="Times New Roman"/>
                <w:sz w:val="20"/>
              </w:rPr>
              <w:t>к-Довурак</w:t>
            </w:r>
            <w:proofErr w:type="spellEnd"/>
            <w:r w:rsidRPr="00A41945">
              <w:rPr>
                <w:rFonts w:ascii="Times New Roman" w:hAnsi="Times New Roman" w:cs="Times New Roman"/>
                <w:sz w:val="20"/>
              </w:rPr>
              <w:t xml:space="preserve">, ул. </w:t>
            </w:r>
            <w:proofErr w:type="spellStart"/>
            <w:r w:rsidRPr="00A41945">
              <w:rPr>
                <w:rFonts w:ascii="Times New Roman" w:hAnsi="Times New Roman" w:cs="Times New Roman"/>
                <w:sz w:val="20"/>
              </w:rPr>
              <w:t>Данзырык</w:t>
            </w:r>
            <w:proofErr w:type="spellEnd"/>
            <w:r w:rsidRPr="00A4194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41945">
              <w:rPr>
                <w:rFonts w:ascii="Times New Roman" w:hAnsi="Times New Roman" w:cs="Times New Roman"/>
                <w:sz w:val="20"/>
              </w:rPr>
              <w:t>Калдар-оола</w:t>
            </w:r>
            <w:proofErr w:type="spellEnd"/>
            <w:r w:rsidRPr="00A41945">
              <w:rPr>
                <w:rFonts w:ascii="Times New Roman" w:hAnsi="Times New Roman" w:cs="Times New Roman"/>
                <w:sz w:val="20"/>
              </w:rPr>
              <w:t xml:space="preserve"> д.71 «в»</w:t>
            </w:r>
          </w:p>
        </w:tc>
      </w:tr>
      <w:tr w:rsidR="00D23BB6" w:rsidRPr="004D3438" w:rsidTr="00FB1407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23BB6" w:rsidRPr="004D3438" w:rsidRDefault="00D23BB6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Адрес сайта организации в сети «Интернет»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BB6" w:rsidRPr="00A41945" w:rsidRDefault="00C23A00" w:rsidP="003B669C">
            <w:pPr>
              <w:rPr>
                <w:sz w:val="20"/>
              </w:rPr>
            </w:pPr>
            <w:hyperlink r:id="rId9" w:history="1">
              <w:r w:rsidR="00A41945" w:rsidRPr="00A41945">
                <w:rPr>
                  <w:rStyle w:val="af2"/>
                  <w:rFonts w:ascii="Times New Roman" w:eastAsia="Times New Roman" w:hAnsi="Times New Roman" w:cs="Times New Roman"/>
                  <w:sz w:val="20"/>
                </w:rPr>
                <w:t>https://rskoshi-ak-dovurak.rtyva.ru/</w:t>
              </w:r>
            </w:hyperlink>
            <w:r w:rsidR="00A41945" w:rsidRPr="00A4194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845E4D" w:rsidRPr="004D3438" w:rsidTr="00FB1407">
        <w:trPr>
          <w:trHeight w:val="279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5E4D" w:rsidRPr="004D3438" w:rsidRDefault="00845E4D" w:rsidP="00014C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Общий объем финансирования за 20</w:t>
            </w:r>
            <w:r w:rsidR="00014C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(рублей)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5E4D" w:rsidRPr="004D3438" w:rsidTr="00FB1407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5E4D" w:rsidRPr="004D3438" w:rsidTr="00FB1407">
        <w:trPr>
          <w:trHeight w:val="255"/>
        </w:trPr>
        <w:tc>
          <w:tcPr>
            <w:tcW w:w="1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Руководитель организации</w:t>
            </w:r>
          </w:p>
        </w:tc>
      </w:tr>
      <w:tr w:rsidR="00845E4D" w:rsidRPr="004D3438" w:rsidTr="00FB1407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E4D" w:rsidRPr="004D3438" w:rsidRDefault="00A41945" w:rsidP="00E25A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</w:tr>
      <w:tr w:rsidR="00845E4D" w:rsidRPr="004D3438" w:rsidTr="00FB1407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E4D" w:rsidRPr="004D3438" w:rsidRDefault="00A41945" w:rsidP="00E25A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Сарыглар</w:t>
            </w:r>
            <w:proofErr w:type="spellEnd"/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5E4D" w:rsidRPr="004D3438" w:rsidTr="00FB1407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E4D" w:rsidRPr="004D3438" w:rsidRDefault="00A41945" w:rsidP="00E25A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Айланмаа</w:t>
            </w:r>
            <w:proofErr w:type="spellEnd"/>
          </w:p>
        </w:tc>
      </w:tr>
      <w:tr w:rsidR="00845E4D" w:rsidRPr="004D3438" w:rsidTr="00FB1407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E4D" w:rsidRPr="004D3438" w:rsidRDefault="00A41945" w:rsidP="00E25A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  <w:r w:rsidR="00845E4D"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5E4D" w:rsidRPr="004D3438" w:rsidTr="00FB1407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 телефона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E4D" w:rsidRPr="004D3438" w:rsidRDefault="00A41945" w:rsidP="00E25A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89232673643</w:t>
            </w:r>
            <w:r w:rsidR="00845E4D"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5E4D" w:rsidRPr="004D3438" w:rsidTr="00FB1407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E4D" w:rsidRPr="004D3438" w:rsidRDefault="00C23A00" w:rsidP="00E25A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0" w:history="1">
              <w:r w:rsidR="00FD52EE" w:rsidRPr="00FE2EC0">
                <w:rPr>
                  <w:rStyle w:val="af2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school_inter@mail.ru</w:t>
              </w:r>
            </w:hyperlink>
            <w:r w:rsidR="00FD52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45E4D"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5E4D" w:rsidRPr="004D3438" w:rsidTr="00FB1407">
        <w:trPr>
          <w:trHeight w:val="255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5E4D" w:rsidRPr="004D3438" w:rsidTr="00FB1407">
        <w:trPr>
          <w:trHeight w:val="255"/>
        </w:trPr>
        <w:tc>
          <w:tcPr>
            <w:tcW w:w="1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Контингент </w:t>
            </w:r>
            <w:proofErr w:type="gramStart"/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</w:tr>
      <w:tr w:rsidR="00845E4D" w:rsidRPr="004D3438" w:rsidTr="00FB1407">
        <w:trPr>
          <w:trHeight w:val="255"/>
        </w:trPr>
        <w:tc>
          <w:tcPr>
            <w:tcW w:w="1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5E4D" w:rsidRPr="004D3438" w:rsidTr="00FB1407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глухие</w:t>
            </w:r>
          </w:p>
        </w:tc>
      </w:tr>
      <w:tr w:rsidR="00845E4D" w:rsidRPr="004D3438" w:rsidTr="00FB1407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E4D" w:rsidRPr="004D3438" w:rsidRDefault="005B1EF0" w:rsidP="005B1E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5E4D" w:rsidRPr="004D3438" w:rsidTr="00FB1407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них с инвалидностью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E4D" w:rsidRPr="004D3438" w:rsidRDefault="005B1EF0" w:rsidP="005B1E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5E4D" w:rsidRPr="004D3438" w:rsidTr="00FB1407">
        <w:trPr>
          <w:trHeight w:val="255"/>
        </w:trPr>
        <w:tc>
          <w:tcPr>
            <w:tcW w:w="1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845E4D" w:rsidRPr="004D3438" w:rsidTr="00FB1407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слабослышащие и позднооглохшие</w:t>
            </w:r>
          </w:p>
        </w:tc>
      </w:tr>
      <w:tr w:rsidR="00845E4D" w:rsidRPr="004D3438" w:rsidTr="00FB1407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E4D" w:rsidRPr="004D3438" w:rsidRDefault="005B1EF0" w:rsidP="005B1E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5E4D" w:rsidRPr="004D3438" w:rsidTr="00FB1407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них с инвалидностью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E4D" w:rsidRPr="004D3438" w:rsidRDefault="005B1EF0" w:rsidP="005B1E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5E4D" w:rsidRPr="004D3438" w:rsidTr="00FB1407">
        <w:trPr>
          <w:trHeight w:val="255"/>
        </w:trPr>
        <w:tc>
          <w:tcPr>
            <w:tcW w:w="1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5E4D" w:rsidRPr="004D3438" w:rsidTr="00FB1407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перенесшие операцию </w:t>
            </w:r>
            <w:proofErr w:type="spellStart"/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кохлеарной</w:t>
            </w:r>
            <w:proofErr w:type="spellEnd"/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имплантации</w:t>
            </w:r>
          </w:p>
        </w:tc>
      </w:tr>
      <w:tr w:rsidR="00845E4D" w:rsidRPr="004D3438" w:rsidTr="00FB1407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E4D" w:rsidRPr="004D3438" w:rsidRDefault="004D27C1" w:rsidP="004D27C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5E4D" w:rsidRPr="004D3438" w:rsidTr="00FB1407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них с инвалидностью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E4D" w:rsidRPr="004D3438" w:rsidRDefault="004D27C1" w:rsidP="004D27C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5E4D" w:rsidRPr="004D3438" w:rsidTr="00FB1407">
        <w:trPr>
          <w:trHeight w:val="255"/>
        </w:trPr>
        <w:tc>
          <w:tcPr>
            <w:tcW w:w="1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5E4D" w:rsidRPr="004D3438" w:rsidTr="00FB1407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слепые</w:t>
            </w:r>
          </w:p>
        </w:tc>
      </w:tr>
      <w:tr w:rsidR="00845E4D" w:rsidRPr="004D3438" w:rsidTr="00FB1407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E4D" w:rsidRPr="004D3438" w:rsidRDefault="004D27C1" w:rsidP="004D27C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5E4D" w:rsidRPr="004D3438" w:rsidTr="00FB1407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них с инвалидностью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E4D" w:rsidRPr="004D3438" w:rsidRDefault="004D27C1" w:rsidP="004D27C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5E4D" w:rsidRPr="004D3438" w:rsidTr="00FB1407">
        <w:trPr>
          <w:trHeight w:val="255"/>
        </w:trPr>
        <w:tc>
          <w:tcPr>
            <w:tcW w:w="1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5E4D" w:rsidRPr="004D3438" w:rsidTr="00FB1407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слабовидящие</w:t>
            </w:r>
          </w:p>
        </w:tc>
      </w:tr>
      <w:tr w:rsidR="00845E4D" w:rsidRPr="004D3438" w:rsidTr="00FB1407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E4D" w:rsidRPr="004D3438" w:rsidRDefault="007F4265" w:rsidP="007F42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5E4D" w:rsidRPr="004D3438" w:rsidTr="00FB1407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них с инвалидностью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E4D" w:rsidRPr="004D3438" w:rsidRDefault="007F4265" w:rsidP="007F42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5E4D" w:rsidRPr="004D3438" w:rsidTr="00FB1407">
        <w:trPr>
          <w:trHeight w:val="255"/>
        </w:trPr>
        <w:tc>
          <w:tcPr>
            <w:tcW w:w="1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5E4D" w:rsidRPr="004D3438" w:rsidTr="00FB1407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тяжелыми нарушениями речи</w:t>
            </w:r>
          </w:p>
        </w:tc>
      </w:tr>
      <w:tr w:rsidR="00845E4D" w:rsidRPr="004D3438" w:rsidTr="00FB1407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E4D" w:rsidRPr="004D3438" w:rsidRDefault="00636AA6" w:rsidP="00636A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845E4D" w:rsidRPr="004D3438" w:rsidTr="00FB1407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них с инвалидностью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E4D" w:rsidRPr="004D3438" w:rsidRDefault="00636AA6" w:rsidP="00636A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845E4D" w:rsidRPr="004D3438" w:rsidTr="00FB1407">
        <w:trPr>
          <w:trHeight w:val="255"/>
        </w:trPr>
        <w:tc>
          <w:tcPr>
            <w:tcW w:w="1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5E4D" w:rsidRPr="004D3438" w:rsidTr="00FB1407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нарушениями опорно-двигательного аппарата</w:t>
            </w:r>
          </w:p>
        </w:tc>
      </w:tr>
      <w:tr w:rsidR="00845E4D" w:rsidRPr="004D3438" w:rsidTr="00FB1407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E4D" w:rsidRPr="005554EC" w:rsidRDefault="005554EC" w:rsidP="005554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48</w:t>
            </w:r>
          </w:p>
        </w:tc>
      </w:tr>
      <w:tr w:rsidR="00845E4D" w:rsidRPr="004D3438" w:rsidTr="00FB1407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них с инвалидностью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E4D" w:rsidRPr="005554EC" w:rsidRDefault="005554EC" w:rsidP="005554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36</w:t>
            </w:r>
          </w:p>
        </w:tc>
      </w:tr>
      <w:tr w:rsidR="00845E4D" w:rsidRPr="004D3438" w:rsidTr="00FB1407">
        <w:trPr>
          <w:trHeight w:val="255"/>
        </w:trPr>
        <w:tc>
          <w:tcPr>
            <w:tcW w:w="1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5E4D" w:rsidRPr="004D3438" w:rsidTr="00FB1407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задержкой психического развития</w:t>
            </w:r>
          </w:p>
        </w:tc>
      </w:tr>
      <w:tr w:rsidR="00845E4D" w:rsidRPr="004D3438" w:rsidTr="00FB1407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E4D" w:rsidRPr="006A0369" w:rsidRDefault="006A0369" w:rsidP="00A419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845E4D" w:rsidRPr="004D3438" w:rsidTr="00FB1407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них с инвалидностью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E4D" w:rsidRPr="006A0369" w:rsidRDefault="006A0369" w:rsidP="00A4194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845E4D" w:rsidRPr="004D3438" w:rsidTr="00FB1407">
        <w:trPr>
          <w:trHeight w:val="255"/>
        </w:trPr>
        <w:tc>
          <w:tcPr>
            <w:tcW w:w="1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5E4D" w:rsidRPr="004D3438" w:rsidTr="00FB1407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расстройствами аутистического спектра</w:t>
            </w:r>
          </w:p>
        </w:tc>
      </w:tr>
      <w:tr w:rsidR="00845E4D" w:rsidRPr="004D3438" w:rsidTr="00FB1407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E4D" w:rsidRPr="004D3438" w:rsidRDefault="00636AA6" w:rsidP="00636A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5E4D" w:rsidRPr="004D3438" w:rsidTr="00FB1407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них с инвалидностью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E4D" w:rsidRPr="004D3438" w:rsidRDefault="00636AA6" w:rsidP="00636A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5E4D" w:rsidRPr="004D3438" w:rsidTr="00FB1407">
        <w:trPr>
          <w:trHeight w:val="255"/>
        </w:trPr>
        <w:tc>
          <w:tcPr>
            <w:tcW w:w="1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5E4D" w:rsidRPr="004D3438" w:rsidTr="00FB1407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умственной отсталостью</w:t>
            </w:r>
          </w:p>
        </w:tc>
      </w:tr>
      <w:tr w:rsidR="00845E4D" w:rsidRPr="004D3438" w:rsidTr="00FB1407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E4D" w:rsidRPr="004D3438" w:rsidRDefault="006A0369" w:rsidP="006A036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845E4D" w:rsidRPr="004D3438" w:rsidTr="00FB1407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них с инвалидностью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E4D" w:rsidRPr="004D3438" w:rsidRDefault="007A4E80" w:rsidP="006A036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845E4D" w:rsidRPr="004D3438" w:rsidTr="00FB1407">
        <w:trPr>
          <w:trHeight w:val="255"/>
        </w:trPr>
        <w:tc>
          <w:tcPr>
            <w:tcW w:w="14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5E4D" w:rsidRPr="004D3438" w:rsidTr="00FB1407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Категория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 сложными дефектами</w:t>
            </w:r>
          </w:p>
        </w:tc>
      </w:tr>
      <w:tr w:rsidR="00845E4D" w:rsidRPr="004D3438" w:rsidTr="00FB1407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E4D" w:rsidRPr="004D3438" w:rsidRDefault="00806027" w:rsidP="008060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845E4D" w:rsidRPr="004D3438" w:rsidTr="00FB1407">
        <w:trPr>
          <w:trHeight w:val="25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45E4D" w:rsidRPr="004D3438" w:rsidRDefault="00845E4D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них с инвалидностью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E4D" w:rsidRPr="004D3438" w:rsidRDefault="00806027" w:rsidP="0080602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</w:tbl>
    <w:p w:rsidR="00845E4D" w:rsidRDefault="00845E4D" w:rsidP="00845E4D"/>
    <w:p w:rsidR="00845E4D" w:rsidRPr="008D672D" w:rsidRDefault="00845E4D" w:rsidP="00845E4D">
      <w:pPr>
        <w:rPr>
          <w:rFonts w:ascii="Times New Roman" w:hAnsi="Times New Roman" w:cs="Times New Roman"/>
          <w:i/>
          <w:sz w:val="28"/>
          <w:szCs w:val="28"/>
        </w:rPr>
      </w:pPr>
      <w:r w:rsidRPr="008D672D">
        <w:rPr>
          <w:rFonts w:ascii="Times New Roman" w:hAnsi="Times New Roman" w:cs="Times New Roman"/>
          <w:i/>
          <w:sz w:val="28"/>
          <w:szCs w:val="28"/>
        </w:rPr>
        <w:t xml:space="preserve">В таблице перечислить все </w:t>
      </w:r>
      <w:r w:rsidR="00B501D9">
        <w:rPr>
          <w:rFonts w:ascii="Times New Roman" w:hAnsi="Times New Roman" w:cs="Times New Roman"/>
          <w:i/>
          <w:sz w:val="28"/>
          <w:szCs w:val="28"/>
        </w:rPr>
        <w:t>учебные классы/помещения</w:t>
      </w:r>
      <w:r w:rsidRPr="008D672D">
        <w:rPr>
          <w:rFonts w:ascii="Times New Roman" w:hAnsi="Times New Roman" w:cs="Times New Roman"/>
          <w:i/>
          <w:sz w:val="28"/>
          <w:szCs w:val="28"/>
        </w:rPr>
        <w:t>, используемые для образовательной деятельности.</w:t>
      </w:r>
    </w:p>
    <w:p w:rsidR="0035404E" w:rsidRDefault="00845E4D" w:rsidP="0035404E">
      <w:pPr>
        <w:rPr>
          <w:rFonts w:ascii="Times New Roman" w:hAnsi="Times New Roman" w:cs="Times New Roman"/>
          <w:i/>
          <w:sz w:val="28"/>
          <w:szCs w:val="28"/>
        </w:rPr>
      </w:pPr>
      <w:r w:rsidRPr="008D672D">
        <w:rPr>
          <w:rFonts w:ascii="Times New Roman" w:hAnsi="Times New Roman" w:cs="Times New Roman"/>
          <w:i/>
          <w:sz w:val="28"/>
          <w:szCs w:val="28"/>
        </w:rPr>
        <w:t xml:space="preserve">Одна строка - один </w:t>
      </w:r>
      <w:r w:rsidR="00B501D9">
        <w:rPr>
          <w:rFonts w:ascii="Times New Roman" w:hAnsi="Times New Roman" w:cs="Times New Roman"/>
          <w:i/>
          <w:sz w:val="28"/>
          <w:szCs w:val="28"/>
        </w:rPr>
        <w:t>учебный класс/помещение</w:t>
      </w:r>
      <w:r w:rsidR="00E713D3">
        <w:rPr>
          <w:rFonts w:ascii="Times New Roman" w:hAnsi="Times New Roman" w:cs="Times New Roman"/>
          <w:i/>
          <w:sz w:val="28"/>
          <w:szCs w:val="28"/>
        </w:rPr>
        <w:t xml:space="preserve"> – строки можно добавлять/удалять</w:t>
      </w:r>
      <w:r w:rsidRPr="008D672D">
        <w:rPr>
          <w:rFonts w:ascii="Times New Roman" w:hAnsi="Times New Roman" w:cs="Times New Roman"/>
          <w:i/>
          <w:sz w:val="28"/>
          <w:szCs w:val="28"/>
        </w:rPr>
        <w:t>.</w:t>
      </w:r>
      <w:r w:rsidR="0035404E" w:rsidRPr="0035404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5404E" w:rsidRDefault="0035404E" w:rsidP="0035404E">
      <w:pPr>
        <w:rPr>
          <w:rFonts w:ascii="Times New Roman" w:hAnsi="Times New Roman" w:cs="Times New Roman"/>
          <w:i/>
          <w:sz w:val="28"/>
          <w:szCs w:val="28"/>
        </w:rPr>
      </w:pPr>
      <w:r w:rsidRPr="008D672D">
        <w:rPr>
          <w:rFonts w:ascii="Times New Roman" w:hAnsi="Times New Roman" w:cs="Times New Roman"/>
          <w:i/>
          <w:sz w:val="28"/>
          <w:szCs w:val="28"/>
        </w:rPr>
        <w:t xml:space="preserve">Необходимо </w:t>
      </w:r>
      <w:r>
        <w:rPr>
          <w:rFonts w:ascii="Times New Roman" w:hAnsi="Times New Roman" w:cs="Times New Roman"/>
          <w:i/>
          <w:sz w:val="28"/>
          <w:szCs w:val="28"/>
        </w:rPr>
        <w:t xml:space="preserve">прикрепить </w:t>
      </w:r>
      <w:r w:rsidRPr="008D672D">
        <w:rPr>
          <w:rFonts w:ascii="Times New Roman" w:hAnsi="Times New Roman" w:cs="Times New Roman"/>
          <w:i/>
          <w:sz w:val="28"/>
          <w:szCs w:val="28"/>
        </w:rPr>
        <w:t>не менее 5 фотографий</w:t>
      </w:r>
      <w:r>
        <w:rPr>
          <w:rFonts w:ascii="Times New Roman" w:hAnsi="Times New Roman" w:cs="Times New Roman"/>
          <w:i/>
          <w:sz w:val="28"/>
          <w:szCs w:val="28"/>
        </w:rPr>
        <w:t xml:space="preserve"> на каждый </w:t>
      </w:r>
      <w:r w:rsidRPr="002F4EAD">
        <w:rPr>
          <w:rFonts w:ascii="Times New Roman" w:hAnsi="Times New Roman" w:cs="Times New Roman"/>
          <w:i/>
          <w:sz w:val="28"/>
          <w:szCs w:val="28"/>
        </w:rPr>
        <w:t>учебн</w:t>
      </w:r>
      <w:r>
        <w:rPr>
          <w:rFonts w:ascii="Times New Roman" w:hAnsi="Times New Roman" w:cs="Times New Roman"/>
          <w:i/>
          <w:sz w:val="28"/>
          <w:szCs w:val="28"/>
        </w:rPr>
        <w:t>ый</w:t>
      </w:r>
      <w:r w:rsidRPr="002F4EAD">
        <w:rPr>
          <w:rFonts w:ascii="Times New Roman" w:hAnsi="Times New Roman" w:cs="Times New Roman"/>
          <w:i/>
          <w:sz w:val="28"/>
          <w:szCs w:val="28"/>
        </w:rPr>
        <w:t xml:space="preserve"> класс/помещени</w:t>
      </w:r>
      <w:r>
        <w:rPr>
          <w:rFonts w:ascii="Times New Roman" w:hAnsi="Times New Roman" w:cs="Times New Roman"/>
          <w:i/>
          <w:sz w:val="28"/>
          <w:szCs w:val="28"/>
        </w:rPr>
        <w:t>е,</w:t>
      </w:r>
      <w:r w:rsidRPr="002F4EA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характеризующие его состояние ДО начала реализации Мероприятия</w:t>
      </w:r>
      <w:r w:rsidR="00E713D3">
        <w:rPr>
          <w:rFonts w:ascii="Times New Roman" w:hAnsi="Times New Roman" w:cs="Times New Roman"/>
          <w:i/>
          <w:sz w:val="28"/>
          <w:szCs w:val="28"/>
        </w:rPr>
        <w:t>.</w:t>
      </w:r>
    </w:p>
    <w:p w:rsidR="0035404E" w:rsidRPr="008D672D" w:rsidRDefault="0035404E" w:rsidP="0035404E">
      <w:pPr>
        <w:rPr>
          <w:rFonts w:ascii="Times New Roman" w:hAnsi="Times New Roman" w:cs="Times New Roman"/>
          <w:i/>
          <w:sz w:val="28"/>
          <w:szCs w:val="28"/>
        </w:rPr>
      </w:pPr>
      <w:r w:rsidRPr="008D672D">
        <w:rPr>
          <w:rFonts w:ascii="Times New Roman" w:hAnsi="Times New Roman" w:cs="Times New Roman"/>
          <w:i/>
          <w:sz w:val="28"/>
          <w:szCs w:val="28"/>
        </w:rPr>
        <w:t>Фотографии прикладываются файлами JPG в отдельной папке</w:t>
      </w:r>
      <w:r w:rsidR="00E713D3">
        <w:rPr>
          <w:rFonts w:ascii="Times New Roman" w:hAnsi="Times New Roman" w:cs="Times New Roman"/>
          <w:i/>
          <w:sz w:val="28"/>
          <w:szCs w:val="28"/>
        </w:rPr>
        <w:t>, названной аналогично названию класса/помещения в таблице</w:t>
      </w:r>
      <w:r w:rsidRPr="008D672D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W w:w="1422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276"/>
        <w:gridCol w:w="2126"/>
        <w:gridCol w:w="2977"/>
        <w:gridCol w:w="2693"/>
        <w:gridCol w:w="1734"/>
      </w:tblGrid>
      <w:tr w:rsidR="00061638" w:rsidRPr="004D3438" w:rsidTr="00C142F7">
        <w:trPr>
          <w:trHeight w:val="76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22CD8" w:rsidRPr="004D3438" w:rsidRDefault="00B22CD8" w:rsidP="002F4EA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учебного класса/помещения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22CD8" w:rsidRPr="004D3438" w:rsidRDefault="00B22CD8" w:rsidP="003B66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учебного класса/помещения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:rsidR="00B22CD8" w:rsidRPr="004D3438" w:rsidRDefault="00B22CD8" w:rsidP="003B66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Предельная единовременная вместимость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учебного класса/помещения</w:t>
            </w: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(человек)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B22CD8" w:rsidRPr="004D3438" w:rsidRDefault="00B22CD8" w:rsidP="003B66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образовательного процесса, реализуемого в данном учебном классе/помещении *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:rsidR="00B22CD8" w:rsidRPr="004D3438" w:rsidRDefault="00B22CD8" w:rsidP="003B66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Оснащение учебного класса/помещения**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B22CD8" w:rsidRDefault="00B22CD8" w:rsidP="00316D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ВЫВОД:</w:t>
            </w:r>
          </w:p>
          <w:p w:rsidR="00B22CD8" w:rsidRPr="004D3438" w:rsidRDefault="00B22CD8" w:rsidP="00B22CD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аличие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доступной образовательной среды учебного класса/помещения (выбрать 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создана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», «частично создана», «не создана»)</w:t>
            </w:r>
          </w:p>
        </w:tc>
      </w:tr>
      <w:tr w:rsidR="00B22CD8" w:rsidRPr="004D3438" w:rsidTr="002E5608">
        <w:trPr>
          <w:trHeight w:val="5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CD8" w:rsidRDefault="00775425" w:rsidP="00B16B7B">
            <w:pPr>
              <w:pStyle w:val="a4"/>
              <w:numPr>
                <w:ilvl w:val="0"/>
                <w:numId w:val="26"/>
              </w:num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B22CD8" w:rsidRPr="00B16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чебный </w:t>
            </w:r>
            <w:r w:rsidR="006748C7" w:rsidRPr="00B16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«Начальные классы»</w:t>
            </w:r>
            <w:r w:rsidR="00FE0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1-го класса</w:t>
            </w:r>
          </w:p>
          <w:p w:rsidR="00A50A90" w:rsidRDefault="00A50A90" w:rsidP="00A50A9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0A90" w:rsidRDefault="00A50A90" w:rsidP="00A50A9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0A90" w:rsidRDefault="00A50A90" w:rsidP="00A50A9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0A90" w:rsidRDefault="00A50A90" w:rsidP="00A50A9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0A90" w:rsidRDefault="00A50A90" w:rsidP="00A50A9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0A90" w:rsidRDefault="00A50A90" w:rsidP="00A50A9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0A90" w:rsidRDefault="00A50A90" w:rsidP="00A50A9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0A90" w:rsidRDefault="00A50A90" w:rsidP="00A50A9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0A90" w:rsidRDefault="00A50A90" w:rsidP="00A50A9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0A90" w:rsidRDefault="00A50A90" w:rsidP="00A50A9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0A90" w:rsidRDefault="00A50A90" w:rsidP="00A50A9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0A90" w:rsidRDefault="00A50A90" w:rsidP="00A50A9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0A90" w:rsidRDefault="00A50A90" w:rsidP="00A50A9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0A90" w:rsidRDefault="00A50A90" w:rsidP="00A50A9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50A90" w:rsidRPr="00A50A90" w:rsidRDefault="00A50A90" w:rsidP="00A50A9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CD8" w:rsidRPr="004D3438" w:rsidRDefault="00EA41C2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2CD8" w:rsidRPr="004D3438" w:rsidRDefault="004B2A02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603" w:rsidRPr="00EC5603" w:rsidRDefault="002E5608" w:rsidP="002E560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Учебные</w:t>
            </w:r>
            <w:r w:rsidR="003A38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внеурочные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занятия</w:t>
            </w:r>
          </w:p>
          <w:p w:rsidR="00EC5603" w:rsidRPr="00EC5603" w:rsidRDefault="00EC5603" w:rsidP="00EC56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5603" w:rsidRDefault="00EC5603" w:rsidP="00EC56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1AE7" w:rsidRDefault="00261AE7" w:rsidP="00EC56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1AE7" w:rsidRDefault="00261AE7" w:rsidP="00EC56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1AE7" w:rsidRDefault="00261AE7" w:rsidP="00EC56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1AE7" w:rsidRDefault="00261AE7" w:rsidP="00EC56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1AE7" w:rsidRDefault="00261AE7" w:rsidP="00EC56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1AE7" w:rsidRPr="00EC5603" w:rsidRDefault="00261AE7" w:rsidP="00EC56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5603" w:rsidRPr="00EC5603" w:rsidRDefault="00EC5603" w:rsidP="00EC56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5603" w:rsidRPr="00EC5603" w:rsidRDefault="00EC5603" w:rsidP="00EC56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5603" w:rsidRPr="00EC5603" w:rsidRDefault="00EC5603" w:rsidP="00EC56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5603" w:rsidRPr="00EC5603" w:rsidRDefault="00EC5603" w:rsidP="00EC56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0A74" w:rsidRDefault="00720A74" w:rsidP="00A50A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0A74" w:rsidRDefault="00720A74" w:rsidP="00A50A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2CD8" w:rsidRDefault="00B22CD8" w:rsidP="002E56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5608" w:rsidRDefault="002E5608" w:rsidP="002E56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5608" w:rsidRPr="002E5608" w:rsidRDefault="002E5608" w:rsidP="002E56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2CD8" w:rsidRPr="00A91B23" w:rsidRDefault="00A91B23" w:rsidP="00A91B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="00C66C79" w:rsidRPr="00A9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Учительский стол – 1 шт</w:t>
            </w:r>
            <w:r w:rsidR="000F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C66C79" w:rsidRPr="00A91B23" w:rsidRDefault="00A91B23" w:rsidP="00A91B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="00C66C79" w:rsidRPr="00A9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Учительский стул – 1 шт</w:t>
            </w:r>
            <w:r w:rsidR="000F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650CD7" w:rsidRPr="00A91B23" w:rsidRDefault="00A91B23" w:rsidP="00A91B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="00650CD7" w:rsidRPr="00A9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Учени</w:t>
            </w:r>
            <w:r w:rsidR="00A12D1D" w:rsidRPr="00A9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ческий стол</w:t>
            </w:r>
            <w:r w:rsidR="00650CD7" w:rsidRPr="00A9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3 шт</w:t>
            </w:r>
            <w:r w:rsidR="000F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650CD7" w:rsidRPr="00A91B23" w:rsidRDefault="00A91B23" w:rsidP="00A91B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="00650CD7" w:rsidRPr="00A9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Учени</w:t>
            </w:r>
            <w:r w:rsidR="00A12D1D" w:rsidRPr="00A9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ческий</w:t>
            </w:r>
            <w:r w:rsidR="00BD5406" w:rsidRPr="00A9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стул</w:t>
            </w:r>
            <w:r w:rsidR="00650CD7" w:rsidRPr="00A9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6 шт</w:t>
            </w:r>
            <w:r w:rsidR="000F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D5406" w:rsidRPr="00A91B23" w:rsidRDefault="00A91B23" w:rsidP="00A91B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="00BD5406" w:rsidRPr="00A9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Парта «Егорка» - 1шт</w:t>
            </w:r>
            <w:r w:rsidR="000F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650CD7" w:rsidRPr="00A91B23" w:rsidRDefault="00A91B23" w:rsidP="00A91B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="00650CD7" w:rsidRPr="00A9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Доска</w:t>
            </w:r>
            <w:r w:rsidR="00067227" w:rsidRPr="00A9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школьная</w:t>
            </w:r>
            <w:r w:rsidR="00650CD7" w:rsidRPr="00A9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1шт</w:t>
            </w:r>
            <w:r w:rsidR="000F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D5406" w:rsidRPr="00A91B23" w:rsidRDefault="00A91B23" w:rsidP="00A91B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A12D1D" w:rsidRPr="00A9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Мультимедийный п</w:t>
            </w:r>
            <w:r w:rsidR="00650CD7" w:rsidRPr="00A9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</w:t>
            </w:r>
            <w:r w:rsidR="00BD5406" w:rsidRPr="00A9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ектор – 1 шт</w:t>
            </w:r>
            <w:r w:rsidR="000F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067227" w:rsidRPr="000F7BA0" w:rsidRDefault="000F7BA0" w:rsidP="000F7B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67227" w:rsidRPr="000F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Экран для проектирования – 1 шт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D5406" w:rsidRPr="000F7BA0" w:rsidRDefault="000F7BA0" w:rsidP="000F7B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BD5406" w:rsidRPr="000F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Уголок – 1шт</w:t>
            </w:r>
          </w:p>
          <w:p w:rsidR="00C66C79" w:rsidRPr="000F7BA0" w:rsidRDefault="000F7BA0" w:rsidP="000F7B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BD5406" w:rsidRPr="000F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Шкаф</w:t>
            </w:r>
            <w:r w:rsidR="00A12D1D" w:rsidRPr="000F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книжный</w:t>
            </w:r>
            <w:r w:rsidR="00BD5406" w:rsidRPr="000F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1шт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CD8" w:rsidRPr="004D3438" w:rsidRDefault="00C23A00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Частично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683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оздана</w:t>
            </w:r>
            <w:proofErr w:type="gramEnd"/>
          </w:p>
        </w:tc>
      </w:tr>
      <w:tr w:rsidR="006748C7" w:rsidRPr="004D3438" w:rsidTr="00C142F7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C7" w:rsidRPr="00B16B7B" w:rsidRDefault="00775425" w:rsidP="00B16B7B">
            <w:pPr>
              <w:pStyle w:val="a4"/>
              <w:numPr>
                <w:ilvl w:val="0"/>
                <w:numId w:val="26"/>
              </w:num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</w:t>
            </w:r>
            <w:r w:rsidR="006748C7" w:rsidRPr="00B16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чебный кабинет «Начальные классы»</w:t>
            </w:r>
            <w:r w:rsidR="00FE0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2-го класса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C7" w:rsidRPr="004D3438" w:rsidRDefault="00EA41C2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8C7" w:rsidRPr="004D3438" w:rsidRDefault="004D10E4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4D3" w:rsidRDefault="003A387D" w:rsidP="003A38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Учебные и внеурочные занятия</w:t>
            </w:r>
          </w:p>
          <w:p w:rsidR="00982BF7" w:rsidRDefault="00982BF7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97086" w:rsidRDefault="00397086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34548" w:rsidRPr="004D3438" w:rsidRDefault="00934548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A7AA5" w:rsidRPr="00A91B23" w:rsidRDefault="00BA7AA5" w:rsidP="00BA7AA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A9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Учительский стол – 1 шт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A7AA5" w:rsidRPr="00A91B23" w:rsidRDefault="00BA7AA5" w:rsidP="00BA7AA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A9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Учительский стул – 1 шт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A7AA5" w:rsidRPr="00A91B23" w:rsidRDefault="00BA7AA5" w:rsidP="00BA7AA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A9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Ученический стол –</w:t>
            </w:r>
            <w:r w:rsidR="008C0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</w:t>
            </w:r>
            <w:r w:rsidRPr="00A9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A7AA5" w:rsidRPr="00A91B23" w:rsidRDefault="00BA7AA5" w:rsidP="00BA7AA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A9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Ученический стул –</w:t>
            </w:r>
            <w:r w:rsidR="002C0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</w:t>
            </w:r>
            <w:r w:rsidRPr="00A9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A7AA5" w:rsidRPr="00A91B23" w:rsidRDefault="00BA7AA5" w:rsidP="00BA7AA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A9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Парта «Егорка»</w:t>
            </w:r>
            <w:r w:rsidR="002C06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- 2 </w:t>
            </w:r>
            <w:r w:rsidRPr="00A9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A7AA5" w:rsidRPr="00A91B23" w:rsidRDefault="00BA7AA5" w:rsidP="00BA7AA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A9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Доска школьная – 1шт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A7AA5" w:rsidRPr="00A91B23" w:rsidRDefault="00BA7AA5" w:rsidP="00BA7AA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A9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Мультимедийный проектор – 1 шт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A7AA5" w:rsidRPr="000F7BA0" w:rsidRDefault="00BA7AA5" w:rsidP="00BA7AA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F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Экран для проектирования – 1 шт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A7AA5" w:rsidRPr="000F7BA0" w:rsidRDefault="00BA7AA5" w:rsidP="00BA7AA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F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Уголок – 1шт</w:t>
            </w:r>
          </w:p>
          <w:p w:rsidR="006748C7" w:rsidRPr="004D3438" w:rsidRDefault="00BA7AA5" w:rsidP="002C06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F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Шкаф книжный – 1шт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C7" w:rsidRPr="00683DC0" w:rsidRDefault="00C23A00" w:rsidP="007340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Частично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683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оздана</w:t>
            </w:r>
            <w:proofErr w:type="gramEnd"/>
          </w:p>
        </w:tc>
      </w:tr>
      <w:tr w:rsidR="006748C7" w:rsidRPr="004D3438" w:rsidTr="00C142F7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C7" w:rsidRPr="00B16B7B" w:rsidRDefault="00775425" w:rsidP="00B16B7B">
            <w:pPr>
              <w:pStyle w:val="a4"/>
              <w:numPr>
                <w:ilvl w:val="0"/>
                <w:numId w:val="26"/>
              </w:num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6748C7" w:rsidRPr="00B16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чебный кабинет «Начальные классы»</w:t>
            </w:r>
            <w:r w:rsidR="00FE0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 класса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C7" w:rsidRPr="004D3438" w:rsidRDefault="00E45E0A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8C7" w:rsidRPr="004D3438" w:rsidRDefault="002108F7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D" w:rsidRDefault="003A387D" w:rsidP="003A38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Учебные и внеурочные занятия</w:t>
            </w:r>
          </w:p>
          <w:p w:rsidR="006748C7" w:rsidRPr="004D3438" w:rsidRDefault="006748C7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074" w:rsidRPr="00A91B23" w:rsidRDefault="00972074" w:rsidP="009720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A9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Учительский стол – 1 шт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972074" w:rsidRPr="00A91B23" w:rsidRDefault="00972074" w:rsidP="009720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A9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Учительский стул – 1 шт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972074" w:rsidRPr="00A91B23" w:rsidRDefault="00972074" w:rsidP="009720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A9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Ученический стол – 3 шт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972074" w:rsidRPr="00A91B23" w:rsidRDefault="00972074" w:rsidP="009720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A9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Ученический стул – 6 шт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972074" w:rsidRPr="00A91B23" w:rsidRDefault="00972074" w:rsidP="009720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A9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Доска школьная – 1шт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972074" w:rsidRPr="00A91B23" w:rsidRDefault="00972074" w:rsidP="009720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A9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Мультимедийный проектор – 1 шт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972074" w:rsidRPr="000F7BA0" w:rsidRDefault="00972074" w:rsidP="009720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-Экран </w:t>
            </w:r>
            <w:r w:rsidRPr="000F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проектирования – 1 шт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972074" w:rsidRDefault="00972074" w:rsidP="009720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F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Шкаф книжный – 1шт</w:t>
            </w:r>
          </w:p>
          <w:p w:rsidR="006748C7" w:rsidRDefault="00972074" w:rsidP="009720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-Моноблок – 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  <w:p w:rsidR="00972074" w:rsidRDefault="00972074" w:rsidP="009720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-Колонки – 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  <w:p w:rsidR="00972074" w:rsidRPr="00972074" w:rsidRDefault="00972074" w:rsidP="009720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-Планшет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Bamboo – 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C7" w:rsidRPr="004D3438" w:rsidRDefault="00C23A00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Частично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804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оздана</w:t>
            </w:r>
            <w:proofErr w:type="gramEnd"/>
          </w:p>
        </w:tc>
      </w:tr>
      <w:tr w:rsidR="006748C7" w:rsidRPr="004D3438" w:rsidTr="003E26A3">
        <w:trPr>
          <w:trHeight w:val="83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C7" w:rsidRPr="00B16B7B" w:rsidRDefault="00B16B7B" w:rsidP="00B16B7B">
            <w:pPr>
              <w:pStyle w:val="a4"/>
              <w:numPr>
                <w:ilvl w:val="0"/>
                <w:numId w:val="26"/>
              </w:num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6748C7" w:rsidRPr="00B16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чебный кабинет «Начальные классы»</w:t>
            </w:r>
            <w:r w:rsidR="00FE0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4-го класса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C7" w:rsidRPr="004D3438" w:rsidRDefault="00E45E0A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8C7" w:rsidRPr="004D3438" w:rsidRDefault="00155EF8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87D" w:rsidRDefault="003A387D" w:rsidP="003A38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Учебные и внеурочные занятия</w:t>
            </w:r>
          </w:p>
          <w:p w:rsidR="006748C7" w:rsidRDefault="006748C7" w:rsidP="003A38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5EB8" w:rsidRDefault="00445EB8" w:rsidP="00155EF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5EB8" w:rsidRDefault="00445EB8" w:rsidP="00155EF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5EB8" w:rsidRDefault="00445EB8" w:rsidP="00155EF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02A6" w:rsidRDefault="006702A6" w:rsidP="00155EF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5EF8" w:rsidRPr="00155EF8" w:rsidRDefault="00155EF8" w:rsidP="00155EF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220BA" w:rsidRPr="00A91B23" w:rsidRDefault="005220BA" w:rsidP="005220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A9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Учительский стол – 1 шт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5220BA" w:rsidRPr="00A91B23" w:rsidRDefault="005220BA" w:rsidP="005220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A9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Учительский стул – 1 шт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5220BA" w:rsidRPr="00A91B23" w:rsidRDefault="005220BA" w:rsidP="005220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A9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Ученический стол – 3 шт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5220BA" w:rsidRPr="00A91B23" w:rsidRDefault="005220BA" w:rsidP="005220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A9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Ученический стул – 6 шт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5220BA" w:rsidRPr="00A91B23" w:rsidRDefault="005220BA" w:rsidP="005220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A9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Доска школьная – 1шт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5220BA" w:rsidRPr="00A91B23" w:rsidRDefault="005220BA" w:rsidP="005220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A9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Мультимедийный проектор – 1 шт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5220BA" w:rsidRPr="000F7BA0" w:rsidRDefault="005220BA" w:rsidP="005220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9C5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Экран </w:t>
            </w:r>
            <w:r w:rsidRPr="000F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проектирования – 1 шт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5220BA" w:rsidRPr="000F7BA0" w:rsidRDefault="005220BA" w:rsidP="005220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F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Уголок – 1шт</w:t>
            </w:r>
          </w:p>
          <w:p w:rsidR="006748C7" w:rsidRDefault="005220BA" w:rsidP="005220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F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Шкаф книжный – 1шт</w:t>
            </w:r>
          </w:p>
          <w:p w:rsidR="00C228D4" w:rsidRPr="004D3438" w:rsidRDefault="00C228D4" w:rsidP="00C228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-Шкаф-пенал – 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8C7" w:rsidRPr="004D3438" w:rsidRDefault="00C23A00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Частично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8048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оздана</w:t>
            </w:r>
            <w:proofErr w:type="gramEnd"/>
          </w:p>
        </w:tc>
      </w:tr>
      <w:tr w:rsidR="00B22CD8" w:rsidRPr="004D3438" w:rsidTr="00C142F7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CD8" w:rsidRPr="00B16B7B" w:rsidRDefault="00775425" w:rsidP="00B16B7B">
            <w:pPr>
              <w:pStyle w:val="a4"/>
              <w:numPr>
                <w:ilvl w:val="0"/>
                <w:numId w:val="26"/>
              </w:num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B22CD8" w:rsidRPr="00B16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абинет коррекционно-развивающий зан</w:t>
            </w:r>
            <w:r w:rsidR="000C2F92" w:rsidRPr="00B16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ятий учителя-логопеда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CD8" w:rsidRPr="004D3438" w:rsidRDefault="00627064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2CD8" w:rsidRPr="004D3438" w:rsidRDefault="003C5C93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CD8" w:rsidRDefault="00B83865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Коррекционно-развивающие занятия учителя-логопеда и учителя коррекционных занятий</w:t>
            </w:r>
          </w:p>
          <w:p w:rsidR="0070714C" w:rsidRDefault="0070714C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0714C" w:rsidRDefault="0070714C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70090" w:rsidRDefault="00270090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70090" w:rsidRDefault="00270090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01F4D" w:rsidRDefault="00801F4D" w:rsidP="00801F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A5528" w:rsidRPr="004D3438" w:rsidRDefault="002A5528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22CD8" w:rsidRPr="00BA1EF7" w:rsidRDefault="003A61F1" w:rsidP="00BA1EF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1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  <w:r w:rsidR="009E7F7E" w:rsidRPr="00BA1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Моноблоки </w:t>
            </w:r>
            <w:r w:rsidRPr="00BA1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="009E7F7E" w:rsidRPr="00BA1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</w:t>
            </w:r>
          </w:p>
          <w:p w:rsidR="006F1B7B" w:rsidRPr="00BA1EF7" w:rsidRDefault="006F1B7B" w:rsidP="00BA1EF7">
            <w:pPr>
              <w:jc w:val="left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BA1EF7">
              <w:rPr>
                <w:rFonts w:ascii="Times New Roman" w:hAnsi="Times New Roman" w:cs="Times New Roman"/>
                <w:sz w:val="20"/>
                <w:szCs w:val="20"/>
              </w:rPr>
              <w:t>-Слухоречевой тренаже</w:t>
            </w:r>
            <w:proofErr w:type="gramStart"/>
            <w:r w:rsidRPr="00BA1EF7">
              <w:rPr>
                <w:rFonts w:ascii="Times New Roman" w:hAnsi="Times New Roman" w:cs="Times New Roman"/>
                <w:sz w:val="20"/>
                <w:szCs w:val="20"/>
              </w:rPr>
              <w:t>р"</w:t>
            </w:r>
            <w:proofErr w:type="gramEnd"/>
            <w:r w:rsidRPr="00BA1EF7">
              <w:rPr>
                <w:rFonts w:ascii="Times New Roman" w:hAnsi="Times New Roman" w:cs="Times New Roman"/>
                <w:sz w:val="20"/>
                <w:szCs w:val="20"/>
              </w:rPr>
              <w:t>СОЛО-01В" 29 декабрь2017г</w:t>
            </w:r>
            <w:r w:rsidR="00C1244A">
              <w:rPr>
                <w:rFonts w:ascii="Times New Roman" w:hAnsi="Times New Roman" w:cs="Times New Roman"/>
                <w:sz w:val="20"/>
                <w:szCs w:val="20"/>
              </w:rPr>
              <w:t>-1 шт</w:t>
            </w:r>
            <w:r w:rsidR="009735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F1B7B" w:rsidRPr="00C1244A" w:rsidRDefault="006F1B7B" w:rsidP="00BA1EF7">
            <w:pPr>
              <w:jc w:val="left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BA1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A1EF7">
              <w:rPr>
                <w:rFonts w:ascii="Times New Roman" w:hAnsi="Times New Roman" w:cs="Times New Roman"/>
                <w:sz w:val="20"/>
                <w:szCs w:val="20"/>
              </w:rPr>
              <w:t xml:space="preserve"> Микрофон</w:t>
            </w:r>
            <w:r w:rsidRPr="00BA1E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Desktop Microphone </w:t>
            </w:r>
            <w:r w:rsidRPr="00BA1EF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BA1E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proofErr w:type="gramEnd"/>
            <w:r w:rsidRPr="00BA1E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TECH</w:t>
            </w:r>
            <w:r w:rsidR="00C1244A">
              <w:rPr>
                <w:rFonts w:ascii="Times New Roman" w:hAnsi="Times New Roman" w:cs="Times New Roman"/>
                <w:sz w:val="20"/>
                <w:szCs w:val="20"/>
              </w:rPr>
              <w:t>- 1шт</w:t>
            </w:r>
            <w:r w:rsidR="009735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124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F1B7B" w:rsidRPr="00BA1EF7" w:rsidRDefault="006F1B7B" w:rsidP="00BA1EF7">
            <w:pPr>
              <w:jc w:val="left"/>
              <w:outlineLvl w:val="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1E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Графический планшет </w:t>
            </w:r>
            <w:proofErr w:type="spellStart"/>
            <w:r w:rsidRPr="00BA1EF7">
              <w:rPr>
                <w:rFonts w:ascii="Times New Roman" w:hAnsi="Times New Roman" w:cs="Times New Roman"/>
                <w:sz w:val="20"/>
                <w:szCs w:val="20"/>
              </w:rPr>
              <w:t>Wacom</w:t>
            </w:r>
            <w:proofErr w:type="spellEnd"/>
            <w:r w:rsidRPr="00BA1E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1EF7">
              <w:rPr>
                <w:rFonts w:ascii="Times New Roman" w:hAnsi="Times New Roman" w:cs="Times New Roman"/>
                <w:sz w:val="20"/>
                <w:szCs w:val="20"/>
              </w:rPr>
              <w:t>Bamboo</w:t>
            </w:r>
            <w:proofErr w:type="spellEnd"/>
            <w:r w:rsidRPr="00BA1EF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1244A">
              <w:rPr>
                <w:rFonts w:ascii="Times New Roman" w:hAnsi="Times New Roman" w:cs="Times New Roman"/>
                <w:sz w:val="20"/>
                <w:szCs w:val="20"/>
              </w:rPr>
              <w:t>-1 шт</w:t>
            </w:r>
            <w:r w:rsidR="009735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B6548" w:rsidRPr="00BA1EF7" w:rsidRDefault="006B6548" w:rsidP="00BA1EF7">
            <w:pPr>
              <w:jc w:val="left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BA1E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Start"/>
            <w:r w:rsidRPr="00BA1EF7">
              <w:rPr>
                <w:rFonts w:ascii="Times New Roman" w:hAnsi="Times New Roman" w:cs="Times New Roman"/>
                <w:sz w:val="20"/>
                <w:szCs w:val="20"/>
              </w:rPr>
              <w:t>Стационарный</w:t>
            </w:r>
            <w:proofErr w:type="gramEnd"/>
            <w:r w:rsidRPr="00BA1EF7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 видео-увеличитель TOPAS 20"  22.окт.2015г</w:t>
            </w:r>
            <w:r w:rsidR="00C1244A">
              <w:rPr>
                <w:rFonts w:ascii="Times New Roman" w:hAnsi="Times New Roman" w:cs="Times New Roman"/>
                <w:sz w:val="20"/>
                <w:szCs w:val="20"/>
              </w:rPr>
              <w:t>-1 шт</w:t>
            </w:r>
            <w:r w:rsidR="009735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B6548" w:rsidRDefault="006B6548" w:rsidP="00BA1EF7">
            <w:pPr>
              <w:jc w:val="left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BA1EF7">
              <w:rPr>
                <w:rFonts w:ascii="Times New Roman" w:hAnsi="Times New Roman" w:cs="Times New Roman"/>
                <w:sz w:val="20"/>
                <w:szCs w:val="20"/>
              </w:rPr>
              <w:t xml:space="preserve">- Мультимедийный проектор </w:t>
            </w:r>
            <w:proofErr w:type="spellStart"/>
            <w:r w:rsidRPr="00BA1E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infocus</w:t>
            </w:r>
            <w:proofErr w:type="spellEnd"/>
            <w:r w:rsidR="00C1244A">
              <w:rPr>
                <w:rFonts w:ascii="Times New Roman" w:hAnsi="Times New Roman" w:cs="Times New Roman"/>
                <w:sz w:val="20"/>
                <w:szCs w:val="20"/>
              </w:rPr>
              <w:t xml:space="preserve">-1 </w:t>
            </w:r>
            <w:proofErr w:type="spellStart"/>
            <w:proofErr w:type="gramStart"/>
            <w:r w:rsidR="00C1244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6F1B7B" w:rsidRPr="00BA1EF7" w:rsidRDefault="008241C1" w:rsidP="00BA1EF7">
            <w:pPr>
              <w:jc w:val="left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Экран мультимедийный -1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3A61F1" w:rsidRPr="00BA1EF7" w:rsidRDefault="006B6548" w:rsidP="00BA1EF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1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BA3434" w:rsidRPr="00BA1EF7"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Мультимедийные </w:t>
            </w:r>
            <w:proofErr w:type="spellStart"/>
            <w:r w:rsidR="00BA3434" w:rsidRPr="00BA1EF7">
              <w:rPr>
                <w:rFonts w:ascii="Times New Roman" w:hAnsi="Times New Roman" w:cs="Times New Roman"/>
                <w:sz w:val="20"/>
                <w:szCs w:val="20"/>
              </w:rPr>
              <w:t>стеренаушники</w:t>
            </w:r>
            <w:proofErr w:type="spellEnd"/>
            <w:r w:rsidR="00BA3434" w:rsidRPr="00BA1EF7">
              <w:rPr>
                <w:rFonts w:ascii="Times New Roman" w:hAnsi="Times New Roman" w:cs="Times New Roman"/>
                <w:sz w:val="20"/>
                <w:szCs w:val="20"/>
              </w:rPr>
              <w:t xml:space="preserve"> с микрофоном АР540</w:t>
            </w:r>
            <w:r w:rsidR="00C12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-3 </w:t>
            </w:r>
            <w:proofErr w:type="spellStart"/>
            <w:proofErr w:type="gramStart"/>
            <w:r w:rsidR="00C12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="00C12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A61F1" w:rsidRPr="00BA1EF7" w:rsidRDefault="00BA3434" w:rsidP="00BA1EF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1EF7">
              <w:rPr>
                <w:rFonts w:ascii="Times New Roman" w:hAnsi="Times New Roman" w:cs="Times New Roman"/>
                <w:sz w:val="20"/>
                <w:szCs w:val="20"/>
              </w:rPr>
              <w:t>-Постановочные логопедические зонды</w:t>
            </w:r>
            <w:r w:rsidR="00C1244A">
              <w:rPr>
                <w:rFonts w:ascii="Times New Roman" w:hAnsi="Times New Roman" w:cs="Times New Roman"/>
                <w:sz w:val="20"/>
                <w:szCs w:val="20"/>
              </w:rPr>
              <w:t xml:space="preserve">-1 </w:t>
            </w:r>
            <w:proofErr w:type="spellStart"/>
            <w:proofErr w:type="gramStart"/>
            <w:r w:rsidR="00C1244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BA3434" w:rsidRPr="00BA1EF7" w:rsidRDefault="00BA3434" w:rsidP="00BA1EF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1EF7">
              <w:rPr>
                <w:rFonts w:ascii="Times New Roman" w:hAnsi="Times New Roman" w:cs="Times New Roman"/>
                <w:sz w:val="20"/>
                <w:szCs w:val="20"/>
              </w:rPr>
              <w:t>-Стол для моноблоков</w:t>
            </w:r>
            <w:r w:rsidR="00C1244A">
              <w:rPr>
                <w:rFonts w:ascii="Times New Roman" w:hAnsi="Times New Roman" w:cs="Times New Roman"/>
                <w:sz w:val="20"/>
                <w:szCs w:val="20"/>
              </w:rPr>
              <w:t xml:space="preserve">-1 </w:t>
            </w:r>
            <w:proofErr w:type="spellStart"/>
            <w:proofErr w:type="gramStart"/>
            <w:r w:rsidR="00C1244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BA3434" w:rsidRPr="00BA1EF7" w:rsidRDefault="00CA1B36" w:rsidP="00BA1EF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1EF7">
              <w:rPr>
                <w:rFonts w:ascii="Times New Roman" w:hAnsi="Times New Roman" w:cs="Times New Roman"/>
                <w:sz w:val="20"/>
                <w:szCs w:val="20"/>
              </w:rPr>
              <w:t>-Стол для преподавателя</w:t>
            </w:r>
            <w:r w:rsidR="00C1244A">
              <w:rPr>
                <w:rFonts w:ascii="Times New Roman" w:hAnsi="Times New Roman" w:cs="Times New Roman"/>
                <w:sz w:val="20"/>
                <w:szCs w:val="20"/>
              </w:rPr>
              <w:t xml:space="preserve">-1 </w:t>
            </w:r>
            <w:proofErr w:type="spellStart"/>
            <w:proofErr w:type="gramStart"/>
            <w:r w:rsidR="00C1244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CA1B36" w:rsidRPr="00BA1EF7" w:rsidRDefault="00CA1B36" w:rsidP="00BA1EF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1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-Стул для преподавателя</w:t>
            </w:r>
            <w:r w:rsidR="00C12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-1 </w:t>
            </w:r>
            <w:proofErr w:type="spellStart"/>
            <w:proofErr w:type="gramStart"/>
            <w:r w:rsidR="00C12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  <w:p w:rsidR="00CA1B36" w:rsidRDefault="00CA1B36" w:rsidP="00BA1EF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1E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-Парты ученические-</w:t>
            </w:r>
            <w:r w:rsidR="00E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 </w:t>
            </w:r>
            <w:proofErr w:type="spellStart"/>
            <w:proofErr w:type="gramStart"/>
            <w:r w:rsidR="00E87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  <w:p w:rsidR="00E87989" w:rsidRPr="00BA1EF7" w:rsidRDefault="00E87989" w:rsidP="00BA1EF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-Стулья ученические-6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  <w:p w:rsidR="00233433" w:rsidRPr="00BA1EF7" w:rsidRDefault="00BA1EF7" w:rsidP="00BA1EF7">
            <w:pPr>
              <w:jc w:val="left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BA1E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33433" w:rsidRPr="00BA1EF7">
              <w:rPr>
                <w:rFonts w:ascii="Times New Roman" w:hAnsi="Times New Roman" w:cs="Times New Roman"/>
                <w:sz w:val="20"/>
                <w:szCs w:val="20"/>
              </w:rPr>
              <w:t xml:space="preserve">Джойстик OPTIMA </w:t>
            </w:r>
            <w:proofErr w:type="spellStart"/>
            <w:r w:rsidR="00233433" w:rsidRPr="00BA1EF7">
              <w:rPr>
                <w:rFonts w:ascii="Times New Roman" w:hAnsi="Times New Roman" w:cs="Times New Roman"/>
                <w:sz w:val="20"/>
                <w:szCs w:val="20"/>
              </w:rPr>
              <w:t>Joystik</w:t>
            </w:r>
            <w:proofErr w:type="spellEnd"/>
            <w:r w:rsidR="00233433" w:rsidRPr="00BA1EF7">
              <w:rPr>
                <w:rFonts w:ascii="Times New Roman" w:hAnsi="Times New Roman" w:cs="Times New Roman"/>
                <w:sz w:val="20"/>
                <w:szCs w:val="20"/>
              </w:rPr>
              <w:t xml:space="preserve"> 23/11/2015</w:t>
            </w:r>
            <w:r w:rsidR="00E87989">
              <w:rPr>
                <w:rFonts w:ascii="Times New Roman" w:hAnsi="Times New Roman" w:cs="Times New Roman"/>
                <w:sz w:val="20"/>
                <w:szCs w:val="20"/>
              </w:rPr>
              <w:t xml:space="preserve">- 1 </w:t>
            </w:r>
            <w:proofErr w:type="spellStart"/>
            <w:proofErr w:type="gramStart"/>
            <w:r w:rsidR="00E8798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233433" w:rsidRPr="00BA1EF7" w:rsidRDefault="00BA1EF7" w:rsidP="00BA1EF7">
            <w:pPr>
              <w:jc w:val="left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BA1E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33433" w:rsidRPr="00BA1EF7">
              <w:rPr>
                <w:rFonts w:ascii="Times New Roman" w:hAnsi="Times New Roman" w:cs="Times New Roman"/>
                <w:sz w:val="20"/>
                <w:szCs w:val="20"/>
              </w:rPr>
              <w:t xml:space="preserve">Интерактивное программное обеспечение для развития и тренировки органов речи </w:t>
            </w:r>
          </w:p>
          <w:p w:rsidR="00CA1B36" w:rsidRPr="00BA1EF7" w:rsidRDefault="00233433" w:rsidP="00BA1EF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1EF7">
              <w:rPr>
                <w:rFonts w:ascii="Times New Roman" w:hAnsi="Times New Roman" w:cs="Times New Roman"/>
                <w:sz w:val="20"/>
                <w:szCs w:val="20"/>
              </w:rPr>
              <w:t>Лого-игры</w:t>
            </w:r>
            <w:r w:rsidR="00E87989">
              <w:rPr>
                <w:rFonts w:ascii="Times New Roman" w:hAnsi="Times New Roman" w:cs="Times New Roman"/>
                <w:sz w:val="20"/>
                <w:szCs w:val="20"/>
              </w:rPr>
              <w:t>-1 шт</w:t>
            </w:r>
            <w:r w:rsidR="009735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33433" w:rsidRPr="00BA1EF7" w:rsidRDefault="00BA1EF7" w:rsidP="00BA1EF7">
            <w:pPr>
              <w:jc w:val="left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BA1E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33433" w:rsidRPr="00BA1EF7">
              <w:rPr>
                <w:rFonts w:ascii="Times New Roman" w:hAnsi="Times New Roman" w:cs="Times New Roman"/>
                <w:sz w:val="20"/>
                <w:szCs w:val="20"/>
              </w:rPr>
              <w:t>Клавиатура</w:t>
            </w:r>
            <w:r w:rsidR="00233433" w:rsidRPr="00BA1E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33433" w:rsidRPr="00BA1EF7">
              <w:rPr>
                <w:rFonts w:ascii="Times New Roman" w:hAnsi="Times New Roman" w:cs="Times New Roman"/>
                <w:sz w:val="20"/>
                <w:szCs w:val="20"/>
              </w:rPr>
              <w:t>Clevy</w:t>
            </w:r>
            <w:proofErr w:type="spellEnd"/>
            <w:r w:rsidR="00233433" w:rsidRPr="00BA1EF7">
              <w:rPr>
                <w:rFonts w:ascii="Times New Roman" w:hAnsi="Times New Roman" w:cs="Times New Roman"/>
                <w:sz w:val="20"/>
                <w:szCs w:val="20"/>
              </w:rPr>
              <w:t xml:space="preserve"> Keyboard2проводная 26.11.2015г</w:t>
            </w:r>
            <w:r w:rsidR="00E87989">
              <w:rPr>
                <w:rFonts w:ascii="Times New Roman" w:hAnsi="Times New Roman" w:cs="Times New Roman"/>
                <w:sz w:val="20"/>
                <w:szCs w:val="20"/>
              </w:rPr>
              <w:t>-2 шт</w:t>
            </w:r>
            <w:r w:rsidR="009735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33433" w:rsidRPr="00E87989" w:rsidRDefault="00BA1EF7" w:rsidP="00BA1EF7">
            <w:pPr>
              <w:jc w:val="left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BA1E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33433" w:rsidRPr="00BA1EF7">
              <w:rPr>
                <w:rFonts w:ascii="Times New Roman" w:hAnsi="Times New Roman" w:cs="Times New Roman"/>
                <w:sz w:val="20"/>
                <w:szCs w:val="20"/>
              </w:rPr>
              <w:t xml:space="preserve">Прибор для обработки инструментов </w:t>
            </w:r>
            <w:r w:rsidR="00233433" w:rsidRPr="00BA1E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Quarts</w:t>
            </w:r>
            <w:r w:rsidR="00233433" w:rsidRPr="00BA1E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3433" w:rsidRPr="00BA1E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sterilizer</w:t>
            </w:r>
            <w:r w:rsidR="00233433" w:rsidRPr="00BA1EF7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  <w:r w:rsidR="00233433" w:rsidRPr="00BA1E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 w:rsidR="00E87989">
              <w:rPr>
                <w:rFonts w:ascii="Times New Roman" w:hAnsi="Times New Roman" w:cs="Times New Roman"/>
                <w:sz w:val="20"/>
                <w:szCs w:val="20"/>
              </w:rPr>
              <w:t>-1 шт</w:t>
            </w:r>
            <w:r w:rsidR="009735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33433" w:rsidRPr="00BA1EF7" w:rsidRDefault="00BA1EF7" w:rsidP="00BA1EF7">
            <w:pPr>
              <w:jc w:val="left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BA1E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33433" w:rsidRPr="00BA1EF7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для логопедического обследования </w:t>
            </w:r>
            <w:r w:rsidR="00E87989">
              <w:rPr>
                <w:rFonts w:ascii="Times New Roman" w:hAnsi="Times New Roman" w:cs="Times New Roman"/>
                <w:sz w:val="20"/>
                <w:szCs w:val="20"/>
              </w:rPr>
              <w:t>-1 шт</w:t>
            </w:r>
            <w:r w:rsidR="009735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A1EF7" w:rsidRPr="00BA1EF7" w:rsidRDefault="00BA1EF7" w:rsidP="00BA1EF7">
            <w:pPr>
              <w:jc w:val="left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BA1EF7">
              <w:rPr>
                <w:rFonts w:ascii="Times New Roman" w:hAnsi="Times New Roman" w:cs="Times New Roman"/>
                <w:sz w:val="20"/>
                <w:szCs w:val="20"/>
              </w:rPr>
              <w:t xml:space="preserve">-Логопедический стол, зеркало с </w:t>
            </w:r>
            <w:proofErr w:type="spellStart"/>
            <w:r w:rsidRPr="00BA1EF7">
              <w:rPr>
                <w:rFonts w:ascii="Times New Roman" w:hAnsi="Times New Roman" w:cs="Times New Roman"/>
                <w:sz w:val="20"/>
                <w:szCs w:val="20"/>
              </w:rPr>
              <w:t>отверствием</w:t>
            </w:r>
            <w:proofErr w:type="spellEnd"/>
            <w:r w:rsidRPr="00BA1E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7989">
              <w:rPr>
                <w:rFonts w:ascii="Times New Roman" w:hAnsi="Times New Roman" w:cs="Times New Roman"/>
                <w:sz w:val="20"/>
                <w:szCs w:val="20"/>
              </w:rPr>
              <w:t>-1 шт</w:t>
            </w:r>
            <w:r w:rsidR="009735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33433" w:rsidRDefault="00BA1EF7" w:rsidP="00BA1EF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1EF7">
              <w:rPr>
                <w:rFonts w:ascii="Times New Roman" w:hAnsi="Times New Roman" w:cs="Times New Roman"/>
                <w:sz w:val="20"/>
                <w:szCs w:val="20"/>
              </w:rPr>
              <w:t>-Шкаф книжный</w:t>
            </w:r>
            <w:r w:rsidR="008241C1">
              <w:rPr>
                <w:rFonts w:ascii="Times New Roman" w:hAnsi="Times New Roman" w:cs="Times New Roman"/>
                <w:sz w:val="20"/>
                <w:szCs w:val="20"/>
              </w:rPr>
              <w:t>-1 шт</w:t>
            </w:r>
            <w:r w:rsidR="009735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A61F1" w:rsidRPr="004D3438" w:rsidRDefault="008241C1" w:rsidP="009E7F7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-Зеркало 2 шт</w:t>
            </w:r>
            <w:r w:rsidR="009735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CD8" w:rsidRPr="004D3438" w:rsidRDefault="000B6C96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Создана</w:t>
            </w:r>
            <w:proofErr w:type="gramEnd"/>
          </w:p>
        </w:tc>
      </w:tr>
      <w:tr w:rsidR="000C2F92" w:rsidRPr="004D3438" w:rsidTr="00C142F7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F92" w:rsidRPr="00B16B7B" w:rsidRDefault="00775425" w:rsidP="00B16B7B">
            <w:pPr>
              <w:pStyle w:val="a4"/>
              <w:numPr>
                <w:ilvl w:val="0"/>
                <w:numId w:val="26"/>
              </w:num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</w:t>
            </w:r>
            <w:r w:rsidR="000C2F92" w:rsidRPr="00B16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абинет педагога-психолога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F92" w:rsidRPr="004D3438" w:rsidRDefault="00627064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2F92" w:rsidRPr="004D3438" w:rsidRDefault="00D505BE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F92" w:rsidRPr="004D3438" w:rsidRDefault="002715EC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Занятия</w:t>
            </w:r>
            <w:r w:rsidR="00B83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педагога-психолога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2F92" w:rsidRDefault="00D505BE" w:rsidP="00CB011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Аппа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рограмма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комплекс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для ск</w:t>
            </w:r>
            <w:r w:rsidR="009C23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рининга псих.соц.здоров.обучающ-1 шт.</w:t>
            </w:r>
          </w:p>
          <w:p w:rsidR="009C2391" w:rsidRDefault="009C2391" w:rsidP="00CB011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-Диск «Оценка выраженности вероятных видов зависимости у подростков»- 1 шт.</w:t>
            </w:r>
          </w:p>
          <w:p w:rsidR="009C2391" w:rsidRDefault="009C2391" w:rsidP="00CB011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-Диск «Оценка индивидуального </w:t>
            </w:r>
            <w:r w:rsidR="00D22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риска аддитивного поведения у подростков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D22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шт.</w:t>
            </w:r>
          </w:p>
          <w:p w:rsidR="00D22297" w:rsidRDefault="00D22297" w:rsidP="00CB011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-Диск «Оценка психологических факторов предрасположенности к аддитивному </w:t>
            </w:r>
            <w:r w:rsidR="00A92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поведению у подростков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A92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- 1 шт.</w:t>
            </w:r>
          </w:p>
          <w:p w:rsidR="00A924DF" w:rsidRDefault="00A924DF" w:rsidP="00CB011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-Программный комплекс для корр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развив. Сеансов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видеорегистр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– 1 шт.</w:t>
            </w:r>
          </w:p>
          <w:p w:rsidR="00A924DF" w:rsidRDefault="00641D71" w:rsidP="00CB011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-Диагностика школьной адаптации – шт.</w:t>
            </w:r>
          </w:p>
          <w:p w:rsidR="00641D71" w:rsidRDefault="00641D71" w:rsidP="00CB011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-Диагностика личностных отклонений подросткового возраста – 1 шт.</w:t>
            </w:r>
          </w:p>
          <w:p w:rsidR="00313E11" w:rsidRDefault="00641D71" w:rsidP="00CB011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-Программа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бработки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тестирования многофакторный личностный опросник </w:t>
            </w:r>
            <w:proofErr w:type="spellStart"/>
            <w:r w:rsidR="00313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Р.Кеттелла</w:t>
            </w:r>
            <w:proofErr w:type="spellEnd"/>
            <w:r w:rsidR="00313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 шт.</w:t>
            </w:r>
          </w:p>
          <w:p w:rsidR="00313E11" w:rsidRDefault="00313E11" w:rsidP="00CB011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-Интеллектуальный тест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Р.Кеттелла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 шт.</w:t>
            </w:r>
          </w:p>
          <w:p w:rsidR="001C4812" w:rsidRDefault="00313E11" w:rsidP="00CB011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-Программа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бработки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C4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тестирования </w:t>
            </w:r>
            <w:proofErr w:type="spellStart"/>
            <w:r w:rsidR="001C4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Р.Амтхауэра</w:t>
            </w:r>
            <w:proofErr w:type="spellEnd"/>
            <w:r w:rsidR="001C48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- 1 шт.</w:t>
            </w:r>
          </w:p>
          <w:p w:rsidR="001C4812" w:rsidRDefault="001C4812" w:rsidP="00CB011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-Прогрессивные матрицы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Равена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 шт.</w:t>
            </w:r>
          </w:p>
          <w:p w:rsidR="001C4812" w:rsidRDefault="001C4812" w:rsidP="00CB011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-Диагностика умственного развития школьника – 1 шт.</w:t>
            </w:r>
          </w:p>
          <w:p w:rsidR="00641D71" w:rsidRDefault="001C4812" w:rsidP="00CB011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-Диагностика </w:t>
            </w:r>
            <w:r w:rsidR="00313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умственного развития абитуриентов и старшеклассников – 1 шт.</w:t>
            </w:r>
          </w:p>
          <w:p w:rsidR="001C4812" w:rsidRDefault="001C4812" w:rsidP="00CB011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244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Методическое пособие СТАЛКЕР Профилактика </w:t>
            </w:r>
            <w:r w:rsidR="00244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наркозависимости – 1 шт.</w:t>
            </w:r>
          </w:p>
          <w:p w:rsidR="00244E87" w:rsidRDefault="00244E87" w:rsidP="00CB011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-Программ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индикаторный комплекс – 1 шт.</w:t>
            </w:r>
          </w:p>
          <w:p w:rsidR="00244E87" w:rsidRDefault="00244E87" w:rsidP="00CB011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-Стол учительский – 1 шт.</w:t>
            </w:r>
          </w:p>
          <w:p w:rsidR="00244E87" w:rsidRDefault="00244E87" w:rsidP="00CB011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5A1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Магнитофон – 1 шт.</w:t>
            </w:r>
          </w:p>
          <w:p w:rsidR="005A10A2" w:rsidRDefault="005A10A2" w:rsidP="00CB011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-Проектор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светоэффектов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большой – 2 шт.</w:t>
            </w:r>
          </w:p>
          <w:p w:rsidR="005A10A2" w:rsidRDefault="005A10A2" w:rsidP="00CB011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Проектор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светоэффектов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маленький – 2 шт.</w:t>
            </w:r>
          </w:p>
          <w:p w:rsidR="005A10A2" w:rsidRDefault="005A10A2" w:rsidP="00CB011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-Фонтан комнатный водопад – 1 шт.</w:t>
            </w:r>
          </w:p>
          <w:p w:rsidR="005A10A2" w:rsidRDefault="005A10A2" w:rsidP="00CB011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-Водопад комнатный настенный – 1 шт.</w:t>
            </w:r>
          </w:p>
          <w:p w:rsidR="005A10A2" w:rsidRDefault="005A10A2" w:rsidP="00CB011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-Шар полусфера – 1 шт.</w:t>
            </w:r>
          </w:p>
          <w:p w:rsidR="005A10A2" w:rsidRDefault="005A10A2" w:rsidP="00CB011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-Звездное небо – 1 шт.</w:t>
            </w:r>
          </w:p>
          <w:p w:rsidR="005A10A2" w:rsidRDefault="005A10A2" w:rsidP="00CB011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Сухой бассейн – 1 шт.</w:t>
            </w:r>
          </w:p>
          <w:p w:rsidR="005A10A2" w:rsidRDefault="005A10A2" w:rsidP="00CB011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-Журнальный стол – 1 шт.</w:t>
            </w:r>
          </w:p>
          <w:p w:rsidR="005A10A2" w:rsidRDefault="005A10A2" w:rsidP="00CB011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-Мягкий мат напольный – 1 шт.</w:t>
            </w:r>
          </w:p>
          <w:p w:rsidR="005A10A2" w:rsidRDefault="005A10A2" w:rsidP="00CB011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-Мягкий мат настенный – 1 шт.</w:t>
            </w:r>
          </w:p>
          <w:p w:rsidR="005A10A2" w:rsidRDefault="00320ABD" w:rsidP="00CB011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-Мягкие подушки</w:t>
            </w:r>
            <w:r w:rsidR="005A1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</w:t>
            </w:r>
            <w:r w:rsidR="00527E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</w:t>
            </w:r>
            <w:r w:rsidR="005A1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шт.</w:t>
            </w:r>
          </w:p>
          <w:p w:rsidR="00F603A4" w:rsidRDefault="00320ABD" w:rsidP="00CB011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-Водопад настенный – 1 шт.</w:t>
            </w:r>
          </w:p>
          <w:p w:rsidR="00320ABD" w:rsidRDefault="00320ABD" w:rsidP="00CB011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-Фонтан полусфера- 1 шт.</w:t>
            </w:r>
          </w:p>
          <w:p w:rsidR="00320ABD" w:rsidRDefault="00320ABD" w:rsidP="00CB011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-Диско шар </w:t>
            </w:r>
            <w:r w:rsidR="00646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потолочный – 1 шт.</w:t>
            </w:r>
          </w:p>
          <w:p w:rsidR="00646C60" w:rsidRDefault="00646C60" w:rsidP="00CB011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-Стол ученический – 5 шт.</w:t>
            </w:r>
          </w:p>
          <w:p w:rsidR="00B45137" w:rsidRDefault="00B45137" w:rsidP="00CB011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-Стул ученический – 1 шт.</w:t>
            </w:r>
          </w:p>
          <w:p w:rsidR="00646C60" w:rsidRDefault="00646C60" w:rsidP="00CB011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-Стул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ученические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4 шт.</w:t>
            </w:r>
          </w:p>
          <w:p w:rsidR="00B45137" w:rsidRPr="004D3438" w:rsidRDefault="00646C60" w:rsidP="00CB011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-Мягкий мебель диван – 1 шт.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F92" w:rsidRPr="004D3438" w:rsidRDefault="00F603A4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Создана</w:t>
            </w:r>
            <w:proofErr w:type="gramEnd"/>
          </w:p>
        </w:tc>
      </w:tr>
      <w:tr w:rsidR="00B22CD8" w:rsidRPr="004D3438" w:rsidTr="00C142F7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CD8" w:rsidRPr="00B16B7B" w:rsidRDefault="00775425" w:rsidP="00B16B7B">
            <w:pPr>
              <w:pStyle w:val="a4"/>
              <w:numPr>
                <w:ilvl w:val="0"/>
                <w:numId w:val="26"/>
              </w:num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</w:t>
            </w:r>
            <w:r w:rsidR="00B22CD8" w:rsidRPr="00B16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абинет/зал для занятий лечебной физической культурой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CD8" w:rsidRPr="004D3438" w:rsidRDefault="00627064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2CD8" w:rsidRPr="004D3438" w:rsidRDefault="00CF0883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875" w:rsidRPr="00CF0883" w:rsidRDefault="00CF0883" w:rsidP="00B838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88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Организация </w:t>
            </w:r>
            <w:r w:rsidRPr="00CF0883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занятий</w:t>
            </w:r>
            <w:r w:rsidRPr="00CF088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CF0883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лечебной</w:t>
            </w:r>
            <w:r w:rsidRPr="00CF088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CF0883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физ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ической </w:t>
            </w:r>
            <w:r w:rsidRPr="00CF0883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культурой</w:t>
            </w:r>
            <w:r w:rsidR="006B34C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и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адаптивной физической культурой</w:t>
            </w:r>
          </w:p>
          <w:p w:rsidR="00BA6875" w:rsidRPr="00CF0883" w:rsidRDefault="00BA6875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25ABB" w:rsidRPr="00CF0883" w:rsidRDefault="00025ABB" w:rsidP="007F38D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025ABB" w:rsidRPr="00CF0883" w:rsidRDefault="00025ABB" w:rsidP="007F38D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D25838" w:rsidRPr="00CF0883" w:rsidRDefault="00D25838" w:rsidP="007F38D2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0DF4" w:rsidRPr="00580993" w:rsidRDefault="00750DF4" w:rsidP="00750DF4">
            <w:pPr>
              <w:widowControl w:val="0"/>
              <w:spacing w:line="230" w:lineRule="exact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 w:bidi="ru-RU"/>
              </w:rPr>
            </w:pPr>
            <w:r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>-</w:t>
            </w:r>
            <w:r w:rsid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 xml:space="preserve"> </w:t>
            </w:r>
            <w:r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>Стенка гимнастическая 2000*270*350см.</w:t>
            </w:r>
            <w:r w:rsidR="002F2E5B"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 xml:space="preserve"> </w:t>
            </w:r>
            <w:r w:rsidR="00194AF8"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>–</w:t>
            </w:r>
            <w:r w:rsidR="002F2E5B"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 xml:space="preserve"> </w:t>
            </w:r>
            <w:r w:rsidR="00194AF8"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>1 шт.</w:t>
            </w:r>
          </w:p>
          <w:p w:rsidR="00750DF4" w:rsidRPr="00580993" w:rsidRDefault="00750DF4" w:rsidP="00750DF4">
            <w:pPr>
              <w:widowControl w:val="0"/>
              <w:spacing w:line="230" w:lineRule="exact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 w:bidi="ru-RU"/>
              </w:rPr>
            </w:pPr>
            <w:r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>-</w:t>
            </w:r>
            <w:r w:rsid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 xml:space="preserve"> </w:t>
            </w:r>
            <w:r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>Маты</w:t>
            </w:r>
            <w:r w:rsidR="00194AF8"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 xml:space="preserve"> – 4 шт.</w:t>
            </w:r>
          </w:p>
          <w:p w:rsidR="00750DF4" w:rsidRPr="00580993" w:rsidRDefault="00750DF4" w:rsidP="00750DF4">
            <w:pPr>
              <w:widowControl w:val="0"/>
              <w:spacing w:line="230" w:lineRule="exact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 w:bidi="ru-RU"/>
              </w:rPr>
            </w:pPr>
            <w:r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>-</w:t>
            </w:r>
            <w:r w:rsid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 xml:space="preserve"> </w:t>
            </w:r>
            <w:r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>Велотренажер</w:t>
            </w:r>
            <w:r w:rsidR="00194AF8"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 xml:space="preserve"> – 1 шт.</w:t>
            </w:r>
          </w:p>
          <w:p w:rsidR="00750DF4" w:rsidRPr="00580993" w:rsidRDefault="00750DF4" w:rsidP="00750DF4">
            <w:pPr>
              <w:widowControl w:val="0"/>
              <w:spacing w:line="230" w:lineRule="exact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 w:bidi="ru-RU"/>
              </w:rPr>
            </w:pPr>
            <w:r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>-</w:t>
            </w:r>
            <w:r w:rsid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 xml:space="preserve"> </w:t>
            </w:r>
            <w:r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>Велотренажер</w:t>
            </w:r>
            <w:r w:rsidR="00EB12D9"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 xml:space="preserve"> – 1 шт.</w:t>
            </w:r>
          </w:p>
          <w:p w:rsidR="00750DF4" w:rsidRPr="00580993" w:rsidRDefault="00750DF4" w:rsidP="00750DF4">
            <w:pPr>
              <w:widowControl w:val="0"/>
              <w:spacing w:line="230" w:lineRule="exact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 w:bidi="ru-RU"/>
              </w:rPr>
            </w:pPr>
            <w:r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>-</w:t>
            </w:r>
            <w:r w:rsid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 xml:space="preserve"> </w:t>
            </w:r>
            <w:r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>Беговая дорожка</w:t>
            </w:r>
            <w:r w:rsidR="00EB12D9"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 xml:space="preserve"> – 1 шт.</w:t>
            </w:r>
          </w:p>
          <w:p w:rsidR="00750DF4" w:rsidRPr="00580993" w:rsidRDefault="00750DF4" w:rsidP="00750DF4">
            <w:pPr>
              <w:widowControl w:val="0"/>
              <w:spacing w:line="230" w:lineRule="exact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 w:bidi="ru-RU"/>
              </w:rPr>
            </w:pPr>
            <w:r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>-</w:t>
            </w:r>
            <w:r w:rsid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 xml:space="preserve"> </w:t>
            </w:r>
            <w:r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>Силовая станция</w:t>
            </w:r>
            <w:r w:rsidR="00EB12D9"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 xml:space="preserve"> – 1 шт.</w:t>
            </w:r>
          </w:p>
          <w:p w:rsidR="00750DF4" w:rsidRPr="00580993" w:rsidRDefault="00750DF4" w:rsidP="00750DF4">
            <w:pPr>
              <w:widowControl w:val="0"/>
              <w:spacing w:line="230" w:lineRule="exact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 w:bidi="ru-RU"/>
              </w:rPr>
            </w:pPr>
            <w:r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>-</w:t>
            </w:r>
            <w:r w:rsid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 xml:space="preserve"> </w:t>
            </w:r>
            <w:r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>Стол учительский</w:t>
            </w:r>
            <w:r w:rsidR="00EB12D9"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 xml:space="preserve"> – 1 шт.</w:t>
            </w:r>
          </w:p>
          <w:p w:rsidR="00750DF4" w:rsidRPr="00580993" w:rsidRDefault="00750DF4" w:rsidP="00750DF4">
            <w:pPr>
              <w:widowControl w:val="0"/>
              <w:spacing w:line="230" w:lineRule="exact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 w:bidi="ru-RU"/>
              </w:rPr>
            </w:pPr>
            <w:r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>-</w:t>
            </w:r>
            <w:r w:rsid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 xml:space="preserve"> </w:t>
            </w:r>
            <w:r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>Стул учительский</w:t>
            </w:r>
            <w:r w:rsidR="00EB12D9"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 xml:space="preserve">  - </w:t>
            </w:r>
            <w:r w:rsidR="00E14C26"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 xml:space="preserve">1 шт. </w:t>
            </w:r>
          </w:p>
          <w:p w:rsidR="00750DF4" w:rsidRPr="00580993" w:rsidRDefault="00750DF4" w:rsidP="00750DF4">
            <w:pPr>
              <w:widowControl w:val="0"/>
              <w:spacing w:line="230" w:lineRule="exact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 w:bidi="ru-RU"/>
              </w:rPr>
            </w:pPr>
            <w:r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>-</w:t>
            </w:r>
            <w:r w:rsid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 xml:space="preserve"> </w:t>
            </w:r>
            <w:r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 xml:space="preserve">Шахматная доска </w:t>
            </w:r>
            <w:r w:rsidR="00E14C26"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 xml:space="preserve"> </w:t>
            </w:r>
            <w:r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>магнитная</w:t>
            </w:r>
            <w:r w:rsidR="00E14C26"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 xml:space="preserve"> – 1 шт.</w:t>
            </w:r>
          </w:p>
          <w:p w:rsidR="00750DF4" w:rsidRPr="00580993" w:rsidRDefault="002F2E5B" w:rsidP="00750DF4">
            <w:pPr>
              <w:widowControl w:val="0"/>
              <w:spacing w:line="230" w:lineRule="exact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 w:bidi="ru-RU"/>
              </w:rPr>
            </w:pPr>
            <w:r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>-</w:t>
            </w:r>
            <w:r w:rsid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 xml:space="preserve"> </w:t>
            </w:r>
            <w:r w:rsidR="00750DF4"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>Шахмат</w:t>
            </w:r>
            <w:r w:rsidR="00E14C26"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 xml:space="preserve"> – 1 шт.</w:t>
            </w:r>
          </w:p>
          <w:p w:rsidR="00750DF4" w:rsidRPr="00580993" w:rsidRDefault="002F2E5B" w:rsidP="00750DF4">
            <w:pPr>
              <w:widowControl w:val="0"/>
              <w:spacing w:line="230" w:lineRule="exact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 w:bidi="ru-RU"/>
              </w:rPr>
            </w:pPr>
            <w:r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lastRenderedPageBreak/>
              <w:t>-</w:t>
            </w:r>
            <w:r w:rsid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 xml:space="preserve"> </w:t>
            </w:r>
            <w:r w:rsidR="00750DF4"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>Тумбочка</w:t>
            </w:r>
            <w:r w:rsidR="00E14C26"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 xml:space="preserve"> – 1 шт.</w:t>
            </w:r>
          </w:p>
          <w:p w:rsidR="00750DF4" w:rsidRPr="00580993" w:rsidRDefault="002F2E5B" w:rsidP="00750DF4">
            <w:pPr>
              <w:widowControl w:val="0"/>
              <w:spacing w:line="230" w:lineRule="exact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 w:bidi="ru-RU"/>
              </w:rPr>
            </w:pPr>
            <w:r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>-</w:t>
            </w:r>
            <w:r w:rsid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 xml:space="preserve"> </w:t>
            </w:r>
            <w:r w:rsidR="00750DF4"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>Стенд «Спортивная жизнь»</w:t>
            </w:r>
            <w:r w:rsidR="00E14C26"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 xml:space="preserve"> - 1 шт.</w:t>
            </w:r>
          </w:p>
          <w:p w:rsidR="00750DF4" w:rsidRPr="00580993" w:rsidRDefault="002F2E5B" w:rsidP="00750DF4">
            <w:pPr>
              <w:widowControl w:val="0"/>
              <w:spacing w:line="230" w:lineRule="exact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 w:bidi="ru-RU"/>
              </w:rPr>
            </w:pPr>
            <w:r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>-</w:t>
            </w:r>
            <w:r w:rsid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 xml:space="preserve"> </w:t>
            </w:r>
            <w:r w:rsidR="00750DF4"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>Баскетбольный щит</w:t>
            </w:r>
            <w:r w:rsidR="00E14C26"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 xml:space="preserve"> – 1 шт.</w:t>
            </w:r>
          </w:p>
          <w:p w:rsidR="00750DF4" w:rsidRPr="00580993" w:rsidRDefault="002F2E5B" w:rsidP="00750DF4">
            <w:pPr>
              <w:widowControl w:val="0"/>
              <w:spacing w:line="230" w:lineRule="exact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 w:bidi="ru-RU"/>
              </w:rPr>
            </w:pPr>
            <w:r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>-</w:t>
            </w:r>
            <w:r w:rsid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 xml:space="preserve"> </w:t>
            </w:r>
            <w:r w:rsidR="00750DF4"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>Шкаф для разного применения</w:t>
            </w:r>
            <w:r w:rsidR="00E14C26"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 xml:space="preserve"> – 1 шт.</w:t>
            </w:r>
          </w:p>
          <w:p w:rsidR="00750DF4" w:rsidRPr="00580993" w:rsidRDefault="002F2E5B" w:rsidP="00750DF4">
            <w:pPr>
              <w:widowControl w:val="0"/>
              <w:spacing w:line="230" w:lineRule="exact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 w:bidi="ru-RU"/>
              </w:rPr>
            </w:pPr>
            <w:r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>-</w:t>
            </w:r>
            <w:r w:rsid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 xml:space="preserve"> </w:t>
            </w:r>
            <w:r w:rsidR="00750DF4"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>Велотренажер для рук</w:t>
            </w:r>
            <w:r w:rsidR="00E14C26"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 xml:space="preserve"> – 1 шт.</w:t>
            </w:r>
          </w:p>
          <w:p w:rsidR="00750DF4" w:rsidRPr="00580993" w:rsidRDefault="002F2E5B" w:rsidP="00750DF4">
            <w:pPr>
              <w:widowControl w:val="0"/>
              <w:spacing w:line="230" w:lineRule="exact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 w:bidi="ru-RU"/>
              </w:rPr>
            </w:pPr>
            <w:r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>-</w:t>
            </w:r>
            <w:r w:rsid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 xml:space="preserve"> </w:t>
            </w:r>
            <w:r w:rsidR="00750DF4"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>Кресло «</w:t>
            </w:r>
            <w:proofErr w:type="spellStart"/>
            <w:r w:rsidR="00750DF4"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>Трансформер</w:t>
            </w:r>
            <w:proofErr w:type="spellEnd"/>
            <w:r w:rsidR="00750DF4"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>»</w:t>
            </w:r>
            <w:r w:rsidR="00A62E42"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 xml:space="preserve"> - 2 шт.</w:t>
            </w:r>
          </w:p>
          <w:p w:rsidR="00750DF4" w:rsidRPr="00580993" w:rsidRDefault="002F2E5B" w:rsidP="00750DF4">
            <w:pPr>
              <w:widowControl w:val="0"/>
              <w:spacing w:line="230" w:lineRule="exact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 w:bidi="ru-RU"/>
              </w:rPr>
            </w:pPr>
            <w:r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>-</w:t>
            </w:r>
            <w:r w:rsid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 xml:space="preserve"> </w:t>
            </w:r>
            <w:r w:rsidR="00750DF4"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 xml:space="preserve">Эспандер </w:t>
            </w:r>
            <w:r w:rsidR="00750DF4"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en-US" w:bidi="en-US"/>
              </w:rPr>
              <w:t>«FLEX-ION»</w:t>
            </w:r>
            <w:r w:rsidR="00A62E42"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bidi="en-US"/>
              </w:rPr>
              <w:t xml:space="preserve"> - 1 шт.</w:t>
            </w:r>
          </w:p>
          <w:p w:rsidR="00750DF4" w:rsidRPr="00580993" w:rsidRDefault="002F2E5B" w:rsidP="00750DF4">
            <w:pPr>
              <w:widowControl w:val="0"/>
              <w:spacing w:line="230" w:lineRule="exact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 w:bidi="ru-RU"/>
              </w:rPr>
            </w:pPr>
            <w:r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>-</w:t>
            </w:r>
            <w:r w:rsid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 xml:space="preserve"> </w:t>
            </w:r>
            <w:r w:rsidR="00750DF4"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 xml:space="preserve">Эспандер </w:t>
            </w:r>
            <w:r w:rsidR="00750DF4"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val="en-US" w:bidi="en-US"/>
              </w:rPr>
              <w:t>«DIGI-EXTEND»</w:t>
            </w:r>
            <w:r w:rsidR="00A62E42"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bidi="en-US"/>
              </w:rPr>
              <w:t xml:space="preserve"> - 1 шт.</w:t>
            </w:r>
          </w:p>
          <w:p w:rsidR="00750DF4" w:rsidRPr="00580993" w:rsidRDefault="002F2E5B" w:rsidP="00750DF4">
            <w:pPr>
              <w:widowControl w:val="0"/>
              <w:spacing w:line="230" w:lineRule="exact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 w:bidi="ru-RU"/>
              </w:rPr>
            </w:pPr>
            <w:r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>-</w:t>
            </w:r>
            <w:r w:rsid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 xml:space="preserve"> </w:t>
            </w:r>
            <w:r w:rsidR="00A62E42"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>Дорожка 5 00* 5</w:t>
            </w:r>
            <w:r w:rsidR="00750DF4"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>50см</w:t>
            </w:r>
            <w:r w:rsidR="00A62E42"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 xml:space="preserve"> – 1 шт.</w:t>
            </w:r>
          </w:p>
          <w:p w:rsidR="00750DF4" w:rsidRPr="00580993" w:rsidRDefault="002F2E5B" w:rsidP="00750DF4">
            <w:pPr>
              <w:widowControl w:val="0"/>
              <w:spacing w:line="230" w:lineRule="exact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 w:bidi="ru-RU"/>
              </w:rPr>
            </w:pPr>
            <w:r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>-</w:t>
            </w:r>
            <w:r w:rsid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 xml:space="preserve"> </w:t>
            </w:r>
            <w:r w:rsidR="00750DF4"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>Конусы</w:t>
            </w:r>
            <w:r w:rsidR="00A62E42"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 xml:space="preserve"> – 12 шт.</w:t>
            </w:r>
          </w:p>
          <w:p w:rsidR="00750DF4" w:rsidRPr="00580993" w:rsidRDefault="002F2E5B" w:rsidP="00750DF4">
            <w:pPr>
              <w:widowControl w:val="0"/>
              <w:spacing w:line="230" w:lineRule="exact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 w:bidi="ru-RU"/>
              </w:rPr>
            </w:pPr>
            <w:r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>-</w:t>
            </w:r>
            <w:r w:rsid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 xml:space="preserve"> </w:t>
            </w:r>
            <w:r w:rsidR="00750DF4"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>Пылесос</w:t>
            </w:r>
            <w:r w:rsidR="00C94F42"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 xml:space="preserve"> – 1 шт.</w:t>
            </w:r>
          </w:p>
          <w:p w:rsidR="00750DF4" w:rsidRPr="00580993" w:rsidRDefault="002F2E5B" w:rsidP="00750DF4">
            <w:pPr>
              <w:widowControl w:val="0"/>
              <w:spacing w:line="230" w:lineRule="exact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 w:bidi="ru-RU"/>
              </w:rPr>
            </w:pPr>
            <w:r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>-</w:t>
            </w:r>
            <w:r w:rsid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 xml:space="preserve"> </w:t>
            </w:r>
            <w:proofErr w:type="gramStart"/>
            <w:r w:rsidR="00750DF4"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>Деревянный</w:t>
            </w:r>
            <w:proofErr w:type="gramEnd"/>
            <w:r w:rsidR="00750DF4"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 xml:space="preserve"> </w:t>
            </w:r>
            <w:proofErr w:type="spellStart"/>
            <w:r w:rsidR="00750DF4"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>массажер</w:t>
            </w:r>
            <w:proofErr w:type="spellEnd"/>
            <w:r w:rsidR="00C94F42"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 xml:space="preserve"> – </w:t>
            </w:r>
            <w:r w:rsidR="00750DF4"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 xml:space="preserve"> для ног «самомассаж»</w:t>
            </w:r>
            <w:r w:rsidR="00C94F42"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 xml:space="preserve"> - 3 шт.</w:t>
            </w:r>
          </w:p>
          <w:p w:rsidR="00750DF4" w:rsidRPr="00580993" w:rsidRDefault="002F2E5B" w:rsidP="00750DF4">
            <w:pPr>
              <w:widowControl w:val="0"/>
              <w:spacing w:line="230" w:lineRule="exact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 w:bidi="ru-RU"/>
              </w:rPr>
            </w:pPr>
            <w:r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>-</w:t>
            </w:r>
            <w:r w:rsid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 xml:space="preserve"> </w:t>
            </w:r>
            <w:r w:rsidR="00750DF4"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>Плакаты для ФК</w:t>
            </w:r>
            <w:r w:rsidR="00C94F42" w:rsidRPr="00580993">
              <w:rPr>
                <w:rFonts w:ascii="Times New Roman" w:eastAsia="Times New Roman" w:hAnsi="Times New Roman" w:cs="Times New Roman"/>
                <w:color w:val="000000"/>
                <w:sz w:val="20"/>
                <w:szCs w:val="23"/>
                <w:lang w:eastAsia="ru-RU" w:bidi="ru-RU"/>
              </w:rPr>
              <w:t xml:space="preserve"> – 7 шт.</w:t>
            </w:r>
          </w:p>
          <w:p w:rsidR="00B22CD8" w:rsidRPr="004D3438" w:rsidRDefault="002F2E5B" w:rsidP="00750DF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0993">
              <w:rPr>
                <w:rFonts w:ascii="Times New Roman" w:eastAsia="Arial Unicode MS" w:hAnsi="Times New Roman" w:cs="Times New Roman"/>
                <w:color w:val="000000"/>
                <w:sz w:val="20"/>
                <w:szCs w:val="23"/>
                <w:lang w:eastAsia="ru-RU" w:bidi="ru-RU"/>
              </w:rPr>
              <w:t>-</w:t>
            </w:r>
            <w:r w:rsidR="00580993">
              <w:rPr>
                <w:rFonts w:ascii="Times New Roman" w:eastAsia="Arial Unicode MS" w:hAnsi="Times New Roman" w:cs="Times New Roman"/>
                <w:color w:val="000000"/>
                <w:sz w:val="20"/>
                <w:szCs w:val="23"/>
                <w:lang w:eastAsia="ru-RU" w:bidi="ru-RU"/>
              </w:rPr>
              <w:t xml:space="preserve"> </w:t>
            </w:r>
            <w:r w:rsidR="00750DF4" w:rsidRPr="00580993">
              <w:rPr>
                <w:rFonts w:ascii="Times New Roman" w:eastAsia="Arial Unicode MS" w:hAnsi="Times New Roman" w:cs="Times New Roman"/>
                <w:color w:val="000000"/>
                <w:sz w:val="20"/>
                <w:szCs w:val="23"/>
                <w:lang w:eastAsia="ru-RU" w:bidi="ru-RU"/>
              </w:rPr>
              <w:t>Силовая сетка</w:t>
            </w:r>
            <w:r w:rsidR="00C94F42" w:rsidRPr="00580993">
              <w:rPr>
                <w:rFonts w:ascii="Times New Roman" w:eastAsia="Arial Unicode MS" w:hAnsi="Times New Roman" w:cs="Times New Roman"/>
                <w:color w:val="000000"/>
                <w:sz w:val="20"/>
                <w:szCs w:val="23"/>
                <w:lang w:eastAsia="ru-RU" w:bidi="ru-RU"/>
              </w:rPr>
              <w:t xml:space="preserve"> – 2 шт.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CD8" w:rsidRPr="004D3438" w:rsidRDefault="00C23A00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Частично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C94F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оздана</w:t>
            </w:r>
            <w:proofErr w:type="gramEnd"/>
          </w:p>
        </w:tc>
      </w:tr>
      <w:tr w:rsidR="006A0A7C" w:rsidRPr="004D3438" w:rsidTr="00C142F7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7C" w:rsidRPr="00B16B7B" w:rsidRDefault="006A0A7C" w:rsidP="00B16B7B">
            <w:pPr>
              <w:pStyle w:val="a4"/>
              <w:numPr>
                <w:ilvl w:val="0"/>
                <w:numId w:val="26"/>
              </w:num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6B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Кабинет трудового обучения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7C" w:rsidRPr="004D3438" w:rsidRDefault="00531CB6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0A7C" w:rsidRPr="004D3438" w:rsidRDefault="002715EC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7C" w:rsidRDefault="002715EC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Учебные и внеурочные занятия</w:t>
            </w:r>
          </w:p>
          <w:p w:rsidR="008E7D27" w:rsidRDefault="008E7D27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E7D27" w:rsidRDefault="008E7D27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E0DFD" w:rsidRDefault="009E0DFD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E0DFD" w:rsidRDefault="009E0DFD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12F2B" w:rsidRPr="004D3438" w:rsidRDefault="00112F2B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0A7C" w:rsidRPr="006A0A7C" w:rsidRDefault="000F7BA0" w:rsidP="003B669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6A0A7C" w:rsidRPr="006A0A7C">
              <w:rPr>
                <w:rFonts w:ascii="Times New Roman" w:hAnsi="Times New Roman"/>
                <w:sz w:val="20"/>
                <w:szCs w:val="20"/>
              </w:rPr>
              <w:t xml:space="preserve">Шкаф  </w:t>
            </w:r>
            <w:r w:rsidR="006A0A7C">
              <w:rPr>
                <w:rFonts w:ascii="Times New Roman" w:hAnsi="Times New Roman"/>
                <w:sz w:val="20"/>
                <w:szCs w:val="20"/>
              </w:rPr>
              <w:t xml:space="preserve">книжный </w:t>
            </w:r>
            <w:r w:rsidR="00443388">
              <w:rPr>
                <w:rFonts w:ascii="Times New Roman" w:hAnsi="Times New Roman"/>
                <w:sz w:val="20"/>
                <w:szCs w:val="20"/>
              </w:rPr>
              <w:t>–</w:t>
            </w:r>
            <w:r w:rsidR="006A0A7C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="002F600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6A0A7C" w:rsidRPr="006A0A7C" w:rsidRDefault="000F7BA0" w:rsidP="003B669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6A0A7C" w:rsidRPr="006A0A7C">
              <w:rPr>
                <w:rFonts w:ascii="Times New Roman" w:hAnsi="Times New Roman"/>
                <w:sz w:val="20"/>
                <w:szCs w:val="20"/>
              </w:rPr>
              <w:t>Стол ученический</w:t>
            </w:r>
            <w:r w:rsidR="006A0A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3388">
              <w:rPr>
                <w:rFonts w:ascii="Times New Roman" w:hAnsi="Times New Roman"/>
                <w:sz w:val="20"/>
                <w:szCs w:val="20"/>
              </w:rPr>
              <w:t>–</w:t>
            </w:r>
            <w:r w:rsidR="0066641C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2F600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6A0A7C" w:rsidRPr="006A0A7C" w:rsidRDefault="000F7BA0" w:rsidP="003B669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6A0A7C" w:rsidRPr="006A0A7C">
              <w:rPr>
                <w:rFonts w:ascii="Times New Roman" w:hAnsi="Times New Roman"/>
                <w:sz w:val="20"/>
                <w:szCs w:val="20"/>
              </w:rPr>
              <w:t>Стул ученический</w:t>
            </w:r>
            <w:r w:rsidR="00666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3388">
              <w:rPr>
                <w:rFonts w:ascii="Times New Roman" w:hAnsi="Times New Roman"/>
                <w:sz w:val="20"/>
                <w:szCs w:val="20"/>
              </w:rPr>
              <w:t>–</w:t>
            </w:r>
            <w:r w:rsidR="0066641C">
              <w:rPr>
                <w:rFonts w:ascii="Times New Roman" w:hAnsi="Times New Roman"/>
                <w:sz w:val="20"/>
                <w:szCs w:val="20"/>
              </w:rPr>
              <w:t xml:space="preserve"> 6</w:t>
            </w:r>
            <w:r w:rsidR="002F600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6A0A7C" w:rsidRPr="006A0A7C" w:rsidRDefault="000F7BA0" w:rsidP="003B669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6A0A7C" w:rsidRPr="006A0A7C">
              <w:rPr>
                <w:rFonts w:ascii="Times New Roman" w:hAnsi="Times New Roman"/>
                <w:sz w:val="20"/>
                <w:szCs w:val="20"/>
              </w:rPr>
              <w:t>Стол учительский</w:t>
            </w:r>
            <w:r w:rsidR="00666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3388">
              <w:rPr>
                <w:rFonts w:ascii="Times New Roman" w:hAnsi="Times New Roman"/>
                <w:sz w:val="20"/>
                <w:szCs w:val="20"/>
              </w:rPr>
              <w:t>–</w:t>
            </w:r>
            <w:r w:rsidR="0066641C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="002F600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6A0A7C" w:rsidRPr="006A0A7C" w:rsidRDefault="000F7BA0" w:rsidP="003B669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6A0A7C" w:rsidRPr="006A0A7C">
              <w:rPr>
                <w:rFonts w:ascii="Times New Roman" w:hAnsi="Times New Roman"/>
                <w:sz w:val="20"/>
                <w:szCs w:val="20"/>
              </w:rPr>
              <w:t>Стол раскройный</w:t>
            </w:r>
            <w:r w:rsidR="00666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3388">
              <w:rPr>
                <w:rFonts w:ascii="Times New Roman" w:hAnsi="Times New Roman"/>
                <w:sz w:val="20"/>
                <w:szCs w:val="20"/>
              </w:rPr>
              <w:t>–</w:t>
            </w:r>
            <w:r w:rsidR="0066641C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="002F600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6A0A7C" w:rsidRPr="006A0A7C" w:rsidRDefault="000F7BA0" w:rsidP="003B669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6A0A7C" w:rsidRPr="006A0A7C">
              <w:rPr>
                <w:rFonts w:ascii="Times New Roman" w:hAnsi="Times New Roman"/>
                <w:sz w:val="20"/>
                <w:szCs w:val="20"/>
              </w:rPr>
              <w:t>Доска металлическая</w:t>
            </w:r>
            <w:r w:rsidR="00666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3388">
              <w:rPr>
                <w:rFonts w:ascii="Times New Roman" w:hAnsi="Times New Roman"/>
                <w:sz w:val="20"/>
                <w:szCs w:val="20"/>
              </w:rPr>
              <w:t>–</w:t>
            </w:r>
            <w:r w:rsidR="0066641C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="002F600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6A0A7C" w:rsidRPr="006A0A7C" w:rsidRDefault="000F7BA0" w:rsidP="003B669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6A0A7C" w:rsidRPr="006A0A7C">
              <w:rPr>
                <w:rFonts w:ascii="Times New Roman" w:hAnsi="Times New Roman"/>
                <w:sz w:val="20"/>
                <w:szCs w:val="20"/>
              </w:rPr>
              <w:t>Гладильная доска</w:t>
            </w:r>
            <w:r w:rsidR="00666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3388">
              <w:rPr>
                <w:rFonts w:ascii="Times New Roman" w:hAnsi="Times New Roman"/>
                <w:sz w:val="20"/>
                <w:szCs w:val="20"/>
              </w:rPr>
              <w:t>–</w:t>
            </w:r>
            <w:r w:rsidR="0066641C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="002F600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6A0A7C" w:rsidRPr="006A0A7C" w:rsidRDefault="000F7BA0" w:rsidP="003B669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6A0A7C" w:rsidRPr="006A0A7C">
              <w:rPr>
                <w:rFonts w:ascii="Times New Roman" w:hAnsi="Times New Roman"/>
                <w:sz w:val="20"/>
                <w:szCs w:val="20"/>
              </w:rPr>
              <w:t>Утюг электрический</w:t>
            </w:r>
            <w:r w:rsidR="00666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3388">
              <w:rPr>
                <w:rFonts w:ascii="Times New Roman" w:hAnsi="Times New Roman"/>
                <w:sz w:val="20"/>
                <w:szCs w:val="20"/>
              </w:rPr>
              <w:t>–</w:t>
            </w:r>
            <w:r w:rsidR="0066641C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="002F600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6A0A7C" w:rsidRPr="006A0A7C" w:rsidRDefault="000F7BA0" w:rsidP="003B669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6A0A7C" w:rsidRPr="006A0A7C">
              <w:rPr>
                <w:rFonts w:ascii="Times New Roman" w:hAnsi="Times New Roman"/>
                <w:sz w:val="20"/>
                <w:szCs w:val="20"/>
              </w:rPr>
              <w:t>Швейная машина с электрическим приводом</w:t>
            </w:r>
            <w:r w:rsidR="00666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3388">
              <w:rPr>
                <w:rFonts w:ascii="Times New Roman" w:hAnsi="Times New Roman"/>
                <w:sz w:val="20"/>
                <w:szCs w:val="20"/>
              </w:rPr>
              <w:t>–</w:t>
            </w:r>
            <w:r w:rsidR="0066641C"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 w:rsidR="002F600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6A0A7C" w:rsidRPr="006A0A7C" w:rsidRDefault="00443388" w:rsidP="003B669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="006A0A7C" w:rsidRPr="006A0A7C">
              <w:rPr>
                <w:rFonts w:ascii="Times New Roman" w:hAnsi="Times New Roman"/>
                <w:sz w:val="20"/>
                <w:szCs w:val="20"/>
              </w:rPr>
              <w:t>Оверлок</w:t>
            </w:r>
            <w:proofErr w:type="spellEnd"/>
            <w:r w:rsidR="00666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="0066641C"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 w:rsidR="002F600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6A0A7C" w:rsidRPr="006A0A7C" w:rsidRDefault="00443388" w:rsidP="003B669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6A0A7C" w:rsidRPr="006A0A7C">
              <w:rPr>
                <w:rFonts w:ascii="Times New Roman" w:hAnsi="Times New Roman"/>
                <w:sz w:val="20"/>
                <w:szCs w:val="20"/>
              </w:rPr>
              <w:t>Зеркало</w:t>
            </w:r>
            <w:r w:rsidR="00666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66641C">
              <w:rPr>
                <w:rFonts w:ascii="Times New Roman" w:hAnsi="Times New Roman"/>
                <w:sz w:val="20"/>
                <w:szCs w:val="20"/>
              </w:rPr>
              <w:t>настенный</w:t>
            </w:r>
            <w:proofErr w:type="gramEnd"/>
            <w:r w:rsidR="00666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="0066641C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="002F600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6A0A7C" w:rsidRPr="006A0A7C" w:rsidRDefault="00443388" w:rsidP="003B669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6A0A7C" w:rsidRPr="006A0A7C">
              <w:rPr>
                <w:rFonts w:ascii="Times New Roman" w:hAnsi="Times New Roman"/>
                <w:sz w:val="20"/>
                <w:szCs w:val="20"/>
              </w:rPr>
              <w:t>Вышивальная машина</w:t>
            </w:r>
            <w:r w:rsidR="00666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="0066641C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="002F600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6A0A7C" w:rsidRPr="006A0A7C" w:rsidRDefault="00443388" w:rsidP="003B669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6A0A7C" w:rsidRPr="006A0A7C">
              <w:rPr>
                <w:rFonts w:ascii="Times New Roman" w:hAnsi="Times New Roman"/>
                <w:sz w:val="20"/>
                <w:szCs w:val="20"/>
              </w:rPr>
              <w:t>Угольник</w:t>
            </w:r>
            <w:r w:rsidR="006664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="0066641C">
              <w:rPr>
                <w:rFonts w:ascii="Times New Roman" w:hAnsi="Times New Roman"/>
                <w:sz w:val="20"/>
                <w:szCs w:val="20"/>
              </w:rPr>
              <w:t xml:space="preserve"> 10</w:t>
            </w:r>
            <w:r w:rsidR="002F6008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6A0A7C" w:rsidRPr="006A0A7C" w:rsidRDefault="00443388" w:rsidP="003B669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6A0A7C" w:rsidRPr="006A0A7C">
              <w:rPr>
                <w:rFonts w:ascii="Times New Roman" w:hAnsi="Times New Roman"/>
                <w:sz w:val="20"/>
                <w:szCs w:val="20"/>
              </w:rPr>
              <w:t>Плакаты по технологии</w:t>
            </w:r>
            <w:r w:rsidR="00F13A9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A0A7C" w:rsidRPr="006A0A7C" w:rsidRDefault="00F13A97" w:rsidP="003B669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6A0A7C" w:rsidRPr="006A0A7C">
              <w:rPr>
                <w:rFonts w:ascii="Times New Roman" w:hAnsi="Times New Roman"/>
                <w:sz w:val="20"/>
                <w:szCs w:val="20"/>
              </w:rPr>
              <w:t>Шкаф кухонный</w:t>
            </w:r>
            <w:r w:rsidR="00531C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="00531CB6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="00E127C3">
              <w:rPr>
                <w:rFonts w:ascii="Times New Roman" w:hAnsi="Times New Roman"/>
                <w:sz w:val="20"/>
                <w:szCs w:val="20"/>
              </w:rPr>
              <w:t xml:space="preserve"> шт.</w:t>
            </w:r>
          </w:p>
          <w:p w:rsidR="00F13A97" w:rsidRDefault="00F13A97" w:rsidP="00F13A9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6A0A7C" w:rsidRPr="006A0A7C">
              <w:rPr>
                <w:rFonts w:ascii="Times New Roman" w:hAnsi="Times New Roman"/>
                <w:sz w:val="20"/>
                <w:szCs w:val="20"/>
              </w:rPr>
              <w:t>Электрическая плита</w:t>
            </w:r>
            <w:r w:rsidR="00531C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27C3">
              <w:rPr>
                <w:rFonts w:ascii="Times New Roman" w:hAnsi="Times New Roman"/>
                <w:sz w:val="20"/>
                <w:szCs w:val="20"/>
              </w:rPr>
              <w:t>–1 шт.</w:t>
            </w:r>
          </w:p>
          <w:p w:rsidR="006A0A7C" w:rsidRPr="00F13A97" w:rsidRDefault="00F13A97" w:rsidP="00F13A9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  <w:r w:rsidR="006A0A7C" w:rsidRPr="006A0A7C">
              <w:rPr>
                <w:rFonts w:ascii="Times New Roman" w:hAnsi="Times New Roman"/>
                <w:sz w:val="20"/>
                <w:szCs w:val="20"/>
              </w:rPr>
              <w:t>Манекен</w:t>
            </w:r>
            <w:r w:rsidR="006A0A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62DB9">
              <w:rPr>
                <w:rFonts w:ascii="Times New Roman" w:hAnsi="Times New Roman"/>
                <w:sz w:val="28"/>
                <w:szCs w:val="28"/>
              </w:rPr>
              <w:t>–</w:t>
            </w:r>
            <w:r w:rsidR="00531C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3A97">
              <w:rPr>
                <w:rFonts w:ascii="Times New Roman" w:hAnsi="Times New Roman"/>
                <w:sz w:val="20"/>
                <w:szCs w:val="28"/>
              </w:rPr>
              <w:t>2</w:t>
            </w:r>
            <w:r w:rsidR="00E62DB9">
              <w:rPr>
                <w:rFonts w:ascii="Times New Roman" w:hAnsi="Times New Roman"/>
                <w:sz w:val="20"/>
                <w:szCs w:val="28"/>
              </w:rPr>
              <w:t>.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7C" w:rsidRPr="004D3438" w:rsidRDefault="00C23A00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Частично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0B6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оздана</w:t>
            </w:r>
            <w:proofErr w:type="gramEnd"/>
          </w:p>
        </w:tc>
      </w:tr>
      <w:tr w:rsidR="006A0A7C" w:rsidRPr="004D3438" w:rsidTr="00C142F7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7C" w:rsidRPr="00E70D11" w:rsidRDefault="006A0A7C" w:rsidP="00E70D11">
            <w:pPr>
              <w:pStyle w:val="a4"/>
              <w:numPr>
                <w:ilvl w:val="0"/>
                <w:numId w:val="26"/>
              </w:num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0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Кабинет информатики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7C" w:rsidRPr="004D3438" w:rsidRDefault="00010A4F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0A7C" w:rsidRPr="004D3438" w:rsidRDefault="002F14AC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13" w:rsidRPr="00611813" w:rsidRDefault="00611813" w:rsidP="006118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Учебные и внеурочные занятия</w:t>
            </w:r>
          </w:p>
          <w:p w:rsidR="00611813" w:rsidRPr="00611813" w:rsidRDefault="00611813" w:rsidP="006118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1813" w:rsidRPr="00611813" w:rsidRDefault="00611813" w:rsidP="006118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1813" w:rsidRPr="00611813" w:rsidRDefault="00611813" w:rsidP="006118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1813" w:rsidRPr="00611813" w:rsidRDefault="00611813" w:rsidP="006118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A0A7C" w:rsidRDefault="006A0A7C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6B69" w:rsidRDefault="00246B69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46B69" w:rsidRDefault="00246B69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74153" w:rsidRDefault="00E74153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74153" w:rsidRDefault="00E74153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35E74" w:rsidRPr="004D3438" w:rsidRDefault="00B35E74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B669C" w:rsidRPr="00A91B23" w:rsidRDefault="003B669C" w:rsidP="003B66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Учительский стол – 1 шт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3B669C" w:rsidRPr="00A91B23" w:rsidRDefault="003B669C" w:rsidP="003B66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A9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Учительский стул – 1 шт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3B669C" w:rsidRPr="00A91B23" w:rsidRDefault="003B669C" w:rsidP="003B66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A9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Ученический стол –</w:t>
            </w:r>
            <w:r w:rsidR="00AD4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</w:t>
            </w:r>
            <w:r w:rsidRPr="00A9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3B669C" w:rsidRPr="00A91B23" w:rsidRDefault="003B669C" w:rsidP="003B66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A9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Ученический стул –</w:t>
            </w:r>
            <w:r w:rsidR="00AD4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</w:t>
            </w:r>
            <w:r w:rsidRPr="00A9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3B669C" w:rsidRPr="00A91B23" w:rsidRDefault="003B669C" w:rsidP="003B66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="00617B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 компьютерный - 4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9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3B669C" w:rsidRPr="00A91B23" w:rsidRDefault="003B669C" w:rsidP="003B66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A9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Доска школьная – 1шт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3B669C" w:rsidRPr="00A91B23" w:rsidRDefault="003B669C" w:rsidP="003B66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A9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Мультимедийный проектор – 1 шт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3B669C" w:rsidRPr="000F7BA0" w:rsidRDefault="003B669C" w:rsidP="003069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B54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Экран </w:t>
            </w:r>
            <w:r w:rsidRPr="000F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проектирования – 1 шт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3B669C" w:rsidRDefault="003B669C" w:rsidP="003069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941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компьютеры </w:t>
            </w:r>
            <w:r w:rsidR="00AD4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="00941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рабочие</w:t>
            </w:r>
            <w:r w:rsidR="00AD4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="00941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2</w:t>
            </w:r>
            <w:r w:rsidRPr="000F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  <w:p w:rsidR="00941C4B" w:rsidRPr="000F7BA0" w:rsidRDefault="00941C4B" w:rsidP="003069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Моноблоки (нерабочие) – 5шт</w:t>
            </w:r>
          </w:p>
          <w:p w:rsidR="006A0A7C" w:rsidRDefault="003B669C" w:rsidP="003069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F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Шкаф книжный – 1шт</w:t>
            </w:r>
          </w:p>
          <w:p w:rsidR="00474652" w:rsidRDefault="00474652" w:rsidP="003069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Принтеры – 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  <w:p w:rsidR="00306942" w:rsidRPr="004D3438" w:rsidRDefault="00306942" w:rsidP="003069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Тележка для ноутбуков – 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7C" w:rsidRPr="000B6C96" w:rsidRDefault="00C23A00" w:rsidP="007340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Частично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4903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оздана</w:t>
            </w:r>
            <w:proofErr w:type="gramEnd"/>
          </w:p>
        </w:tc>
      </w:tr>
      <w:tr w:rsidR="006A0A7C" w:rsidRPr="004D3438" w:rsidTr="00C142F7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7C" w:rsidRPr="00E70D11" w:rsidRDefault="006A0A7C" w:rsidP="00E70D11">
            <w:pPr>
              <w:pStyle w:val="a4"/>
              <w:numPr>
                <w:ilvl w:val="0"/>
                <w:numId w:val="26"/>
              </w:num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0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русского языка и литературы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7C" w:rsidRPr="004D3438" w:rsidRDefault="00010A4F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0A7C" w:rsidRPr="004D3438" w:rsidRDefault="002F14AC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13" w:rsidRPr="00611813" w:rsidRDefault="00611813" w:rsidP="006118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Учебные и внеурочные занятия</w:t>
            </w:r>
          </w:p>
          <w:p w:rsidR="00AE5FD6" w:rsidRDefault="00AE5FD6" w:rsidP="006118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E5FD6" w:rsidRDefault="00AE5FD6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E5FD6" w:rsidRDefault="00AE5FD6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47371" w:rsidRPr="004D3438" w:rsidRDefault="00647371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6373" w:rsidRPr="00B46373" w:rsidRDefault="00B46373" w:rsidP="00194A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Учительский стол – 1 шт.</w:t>
            </w:r>
          </w:p>
          <w:p w:rsidR="00B46373" w:rsidRPr="00B46373" w:rsidRDefault="00B46373" w:rsidP="00194A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B46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Учительский стул – 1 шт.</w:t>
            </w:r>
          </w:p>
          <w:p w:rsidR="00B46373" w:rsidRPr="00B46373" w:rsidRDefault="00B46373" w:rsidP="00194A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Ученический стол 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B46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шт.</w:t>
            </w:r>
          </w:p>
          <w:p w:rsidR="00B46373" w:rsidRPr="00B46373" w:rsidRDefault="00B46373" w:rsidP="00194A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Ученический стул 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B46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шт.</w:t>
            </w:r>
          </w:p>
          <w:p w:rsidR="00B46373" w:rsidRPr="00B46373" w:rsidRDefault="00B46373" w:rsidP="00605FD9">
            <w:pPr>
              <w:tabs>
                <w:tab w:val="center" w:pos="11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Доска школьная – 1шт.</w:t>
            </w:r>
          </w:p>
          <w:p w:rsidR="006A0A7C" w:rsidRDefault="00B46373" w:rsidP="00194A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6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Шкаф книжный- 1шт</w:t>
            </w:r>
            <w:r w:rsidR="00605F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605FD9" w:rsidRDefault="00605FD9" w:rsidP="00194A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-Уголок пожарной безопасности -1 шт.</w:t>
            </w:r>
          </w:p>
          <w:p w:rsidR="00605FD9" w:rsidRDefault="00605FD9" w:rsidP="00194A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-Уголок класса -1 шт.</w:t>
            </w:r>
          </w:p>
          <w:p w:rsidR="0030769B" w:rsidRPr="004D3438" w:rsidRDefault="0030769B" w:rsidP="00194A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-Классный стенд русского языка -1шт.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7C" w:rsidRPr="004D3438" w:rsidRDefault="00C23A00" w:rsidP="00734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Частично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4903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оздана</w:t>
            </w:r>
            <w:proofErr w:type="gramEnd"/>
          </w:p>
        </w:tc>
      </w:tr>
      <w:tr w:rsidR="006A0A7C" w:rsidRPr="004D3438" w:rsidTr="00C142F7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7C" w:rsidRPr="00E70D11" w:rsidRDefault="006A0A7C" w:rsidP="00E70D11">
            <w:pPr>
              <w:pStyle w:val="a4"/>
              <w:numPr>
                <w:ilvl w:val="0"/>
                <w:numId w:val="26"/>
              </w:num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0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тувинского языка и литературы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7C" w:rsidRPr="004D3438" w:rsidRDefault="00FA2446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0A7C" w:rsidRPr="004D3438" w:rsidRDefault="00612CA0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13" w:rsidRPr="00611813" w:rsidRDefault="00611813" w:rsidP="006118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Учебные и внеурочные занятия</w:t>
            </w:r>
          </w:p>
          <w:p w:rsidR="006A0A7C" w:rsidRDefault="006A0A7C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027A8" w:rsidRDefault="006027A8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B1360" w:rsidRDefault="00FB1360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B1360" w:rsidRDefault="00FB1360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B1360" w:rsidRDefault="00FB1360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67664" w:rsidRPr="004D3438" w:rsidRDefault="00367664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395F" w:rsidRPr="00A91B23" w:rsidRDefault="006E395F" w:rsidP="006E3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Учительский стол – 1 шт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6E395F" w:rsidRPr="00A91B23" w:rsidRDefault="006E395F" w:rsidP="006E3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A9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Учительский стул – 1 шт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6E395F" w:rsidRPr="00A91B23" w:rsidRDefault="006E395F" w:rsidP="006E3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A9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Ученический стол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</w:t>
            </w:r>
            <w:r w:rsidRPr="00A9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6E395F" w:rsidRPr="00A91B23" w:rsidRDefault="006E395F" w:rsidP="006E3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A9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Ученический стул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</w:t>
            </w:r>
            <w:r w:rsidRPr="00A9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6E395F" w:rsidRPr="00A91B23" w:rsidRDefault="006E395F" w:rsidP="006E3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A9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Доска школьная – 1шт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6A0A7C" w:rsidRPr="004D3438" w:rsidRDefault="006E395F" w:rsidP="006E39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Шкаф книжный- 1шт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7C" w:rsidRPr="004D3438" w:rsidRDefault="003F18D4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Частично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4903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оздана</w:t>
            </w:r>
            <w:proofErr w:type="gramEnd"/>
          </w:p>
        </w:tc>
      </w:tr>
      <w:tr w:rsidR="006A0A7C" w:rsidRPr="004D3438" w:rsidTr="00C142F7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7C" w:rsidRPr="00E70D11" w:rsidRDefault="002F14AC" w:rsidP="00E70D11">
            <w:pPr>
              <w:pStyle w:val="a4"/>
              <w:numPr>
                <w:ilvl w:val="0"/>
                <w:numId w:val="26"/>
              </w:num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Кабинет биологии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7C" w:rsidRPr="004D3438" w:rsidRDefault="004A558D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0A7C" w:rsidRPr="004D3438" w:rsidRDefault="00612CA0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13" w:rsidRPr="00611813" w:rsidRDefault="00611813" w:rsidP="006118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Учебные и внеурочные занятия</w:t>
            </w:r>
          </w:p>
          <w:p w:rsidR="006A0A7C" w:rsidRDefault="006A0A7C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63D96" w:rsidRDefault="00163D96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545FB" w:rsidRDefault="00F545FB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545FB" w:rsidRDefault="00F545FB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545FB" w:rsidRDefault="00F545FB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B5867" w:rsidRPr="004D3438" w:rsidRDefault="004B5867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0181" w:rsidRPr="00A91B23" w:rsidRDefault="007100D1" w:rsidP="000701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  <w:r w:rsidR="00070181" w:rsidRPr="00A9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Учительский стол – 1 шт</w:t>
            </w:r>
            <w:r w:rsidR="000701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070181" w:rsidRPr="00A91B23" w:rsidRDefault="00070181" w:rsidP="000701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A9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Учительский стул – 1 шт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070181" w:rsidRPr="00A91B23" w:rsidRDefault="00070181" w:rsidP="000701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A9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Ученический стол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</w:t>
            </w:r>
            <w:r w:rsidRPr="00A9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070181" w:rsidRPr="00A91B23" w:rsidRDefault="00070181" w:rsidP="000701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A9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Ученический стул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</w:t>
            </w:r>
            <w:r w:rsidRPr="00A9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070181" w:rsidRPr="00A91B23" w:rsidRDefault="00070181" w:rsidP="000701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- </w:t>
            </w:r>
            <w:r w:rsidRPr="00A9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Парта «Егорка»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- 2 </w:t>
            </w:r>
            <w:r w:rsidRPr="00A9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070181" w:rsidRPr="00A91B23" w:rsidRDefault="00070181" w:rsidP="000701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A91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Доска школьная – 1шт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6A0A7C" w:rsidRPr="004D3438" w:rsidRDefault="00070181" w:rsidP="0007018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Шкаф книжный- 1шт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7C" w:rsidRPr="004D3438" w:rsidRDefault="003F18D4" w:rsidP="007F38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Частично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4903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оздана</w:t>
            </w:r>
            <w:proofErr w:type="gramEnd"/>
          </w:p>
        </w:tc>
      </w:tr>
      <w:tr w:rsidR="006A0A7C" w:rsidRPr="004D3438" w:rsidTr="00C142F7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7C" w:rsidRPr="00E70D11" w:rsidRDefault="006A0A7C" w:rsidP="00E70D11">
            <w:pPr>
              <w:pStyle w:val="a4"/>
              <w:numPr>
                <w:ilvl w:val="0"/>
                <w:numId w:val="26"/>
              </w:num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0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Кабинет английского языка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7C" w:rsidRPr="004D3438" w:rsidRDefault="004A558D" w:rsidP="00E25A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0A7C" w:rsidRPr="004D3438" w:rsidRDefault="00612CA0" w:rsidP="00612CA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13" w:rsidRPr="00611813" w:rsidRDefault="00611813" w:rsidP="006118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8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Учебные и внеурочные занятия</w:t>
            </w:r>
          </w:p>
          <w:p w:rsidR="0047246F" w:rsidRDefault="0047246F" w:rsidP="00E25A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7246F" w:rsidRDefault="0047246F" w:rsidP="00E25A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7246F" w:rsidRDefault="0047246F" w:rsidP="00E25A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7246F" w:rsidRPr="004D3438" w:rsidRDefault="0047246F" w:rsidP="00E25A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0A7C" w:rsidRDefault="00086CEE" w:rsidP="009A0B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9A0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Учительский стол-1 шт.</w:t>
            </w:r>
          </w:p>
          <w:p w:rsidR="009A0B4A" w:rsidRDefault="00086CEE" w:rsidP="009A0B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9A0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Учительский стул-1 шт.</w:t>
            </w:r>
          </w:p>
          <w:p w:rsidR="009A0B4A" w:rsidRDefault="00086CEE" w:rsidP="009A0B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877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Стул ученический-6 шт.</w:t>
            </w:r>
          </w:p>
          <w:p w:rsidR="00877A5A" w:rsidRDefault="00086CEE" w:rsidP="009A0B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877A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 ученический-3 шт.</w:t>
            </w:r>
          </w:p>
          <w:p w:rsidR="00877A5A" w:rsidRDefault="00086CEE" w:rsidP="009A0B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D64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Опора для сиденья «Татьяна»-2 шт.</w:t>
            </w:r>
          </w:p>
          <w:p w:rsidR="00D64E52" w:rsidRDefault="00086CEE" w:rsidP="009A0B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D64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Доска школьная-1 шт.</w:t>
            </w:r>
          </w:p>
          <w:p w:rsidR="00D64E52" w:rsidRDefault="00086CEE" w:rsidP="009A0B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287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Тюль-1 шт.</w:t>
            </w:r>
          </w:p>
          <w:p w:rsidR="00287D11" w:rsidRDefault="00086CEE" w:rsidP="009A0B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287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Шкаф для </w:t>
            </w:r>
            <w:proofErr w:type="gramStart"/>
            <w:r w:rsidR="00287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различного</w:t>
            </w:r>
            <w:proofErr w:type="gramEnd"/>
            <w:r w:rsidR="00287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назначения-1 шт.</w:t>
            </w:r>
          </w:p>
          <w:p w:rsidR="00287D11" w:rsidRDefault="00086CEE" w:rsidP="009A0B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287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Классный уголок-1 шт.</w:t>
            </w:r>
          </w:p>
          <w:p w:rsidR="00287D11" w:rsidRDefault="00086CEE" w:rsidP="009A0B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A93C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Мультимедийный проектор-1 шт.</w:t>
            </w:r>
          </w:p>
          <w:p w:rsidR="00A93C90" w:rsidRDefault="00086CEE" w:rsidP="009A0B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636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Экран для проектирование-1 </w:t>
            </w:r>
            <w:proofErr w:type="spellStart"/>
            <w:proofErr w:type="gramStart"/>
            <w:r w:rsidR="00636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  <w:p w:rsidR="00287D11" w:rsidRPr="004D3438" w:rsidRDefault="00287D11" w:rsidP="009A0B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7C" w:rsidRPr="004D3438" w:rsidRDefault="003F18D4" w:rsidP="00E25A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Частично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4903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оздана</w:t>
            </w:r>
            <w:proofErr w:type="gramEnd"/>
          </w:p>
        </w:tc>
      </w:tr>
      <w:tr w:rsidR="006A0A7C" w:rsidRPr="004D3438" w:rsidTr="00C142F7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7C" w:rsidRPr="00E70D11" w:rsidRDefault="006A0A7C" w:rsidP="00E70D11">
            <w:pPr>
              <w:pStyle w:val="a4"/>
              <w:numPr>
                <w:ilvl w:val="0"/>
                <w:numId w:val="26"/>
              </w:num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0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Библиотека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7C" w:rsidRPr="004D3438" w:rsidRDefault="006A0A7C" w:rsidP="00E25A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4A5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0A7C" w:rsidRPr="004D3438" w:rsidRDefault="00612CA0" w:rsidP="00612CA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7C" w:rsidRPr="004D3438" w:rsidRDefault="00612CA0" w:rsidP="00E25A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Читальный зал для учащихся. Внеурочные занятия</w:t>
            </w:r>
            <w:r w:rsidR="006A0A7C"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0A7C" w:rsidRDefault="006A0A7C" w:rsidP="00086CE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54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2C7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Стеллажи односторонние-6 шт.</w:t>
            </w:r>
          </w:p>
          <w:p w:rsidR="002C7148" w:rsidRDefault="000540F4" w:rsidP="00086CE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D17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 под компьютер-1 шт.</w:t>
            </w:r>
          </w:p>
          <w:p w:rsidR="000D17AE" w:rsidRDefault="000540F4" w:rsidP="00086CE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D17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Кафедра-1 шт.</w:t>
            </w:r>
          </w:p>
          <w:p w:rsidR="000D17AE" w:rsidRDefault="000540F4" w:rsidP="00086CE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D17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Шкаф-2 шт.</w:t>
            </w:r>
          </w:p>
          <w:p w:rsidR="003210C1" w:rsidRDefault="000540F4" w:rsidP="00086CE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321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Стулья-</w:t>
            </w:r>
            <w:r w:rsidR="009B3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321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шт.</w:t>
            </w:r>
          </w:p>
          <w:p w:rsidR="003210C1" w:rsidRDefault="000540F4" w:rsidP="00086CE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3210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Парта ученическая-2 шт.</w:t>
            </w:r>
          </w:p>
          <w:p w:rsidR="009B3DC0" w:rsidRDefault="000540F4" w:rsidP="00086CE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9B3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Ноутбук</w:t>
            </w:r>
            <w:r w:rsidR="00EB29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Acer</w:t>
            </w:r>
            <w:r w:rsidR="009B3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  <w:r w:rsidR="00EB29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шт.</w:t>
            </w:r>
          </w:p>
          <w:p w:rsidR="003210C1" w:rsidRPr="004D3438" w:rsidRDefault="00E97057" w:rsidP="00086CE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Уголок библиотеки-1</w:t>
            </w:r>
            <w:r w:rsidR="000B5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шт.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7C" w:rsidRPr="004D3438" w:rsidRDefault="006A0A7C" w:rsidP="00E25A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gramStart"/>
            <w:r w:rsidR="00F67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Создана</w:t>
            </w:r>
            <w:proofErr w:type="gramEnd"/>
          </w:p>
        </w:tc>
      </w:tr>
      <w:tr w:rsidR="006A0A7C" w:rsidRPr="004D3438" w:rsidTr="00C142F7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7C" w:rsidRDefault="006A0A7C" w:rsidP="00E70D11">
            <w:pPr>
              <w:pStyle w:val="a4"/>
              <w:numPr>
                <w:ilvl w:val="0"/>
                <w:numId w:val="26"/>
              </w:num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0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Актовый зал</w:t>
            </w:r>
          </w:p>
          <w:p w:rsidR="004A558D" w:rsidRPr="00E70D11" w:rsidRDefault="004A558D" w:rsidP="004A558D">
            <w:pPr>
              <w:pStyle w:val="a4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7C" w:rsidRPr="004D3438" w:rsidRDefault="006A0A7C" w:rsidP="00E25A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4A5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0A7C" w:rsidRPr="004D3438" w:rsidRDefault="00DA34DC" w:rsidP="00DA34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7C" w:rsidRPr="004D3438" w:rsidRDefault="00DA34DC" w:rsidP="00DA34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Внеурочные общешкольн</w:t>
            </w:r>
            <w:r w:rsidR="00797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ые учебно-воспитательные мероприятия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0A7C" w:rsidRPr="004D3438" w:rsidRDefault="004A558D" w:rsidP="00F67F5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="00F67F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стульев для персонала</w:t>
            </w:r>
            <w:r w:rsidR="006A0A7C"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0A7C" w:rsidRPr="004D3438" w:rsidRDefault="003F18D4" w:rsidP="00E25A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Частично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926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оздана</w:t>
            </w:r>
            <w:proofErr w:type="gramEnd"/>
            <w:r w:rsidR="006A0A7C"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0A7C" w:rsidRPr="004D3438" w:rsidTr="00C142F7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7C" w:rsidRPr="00CD6AF4" w:rsidRDefault="006A0A7C" w:rsidP="00CD6AF4">
            <w:pPr>
              <w:pStyle w:val="a4"/>
              <w:numPr>
                <w:ilvl w:val="0"/>
                <w:numId w:val="26"/>
              </w:num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Процедурный кабинет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7C" w:rsidRPr="004D3438" w:rsidRDefault="004A558D" w:rsidP="00E25A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0A7C" w:rsidRPr="004D3438" w:rsidRDefault="00E067C4" w:rsidP="00E067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7C" w:rsidRPr="004D3438" w:rsidRDefault="00E067C4" w:rsidP="00E067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Медицинские процедуры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86CEE" w:rsidRDefault="00086CEE" w:rsidP="00D322A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-Холодильник «Бирюса»</w:t>
            </w:r>
            <w:r w:rsidR="00D32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95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r w:rsidR="00B95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086CEE" w:rsidRDefault="00086CEE" w:rsidP="00D322A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-Стол для перевязки-2</w:t>
            </w:r>
            <w:r w:rsidR="00B95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r w:rsidR="00B95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6A0A7C" w:rsidRDefault="00086CEE" w:rsidP="00D322A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D32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Тумбочка-2</w:t>
            </w:r>
            <w:r w:rsidR="00B95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322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r w:rsidR="00B95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322AC" w:rsidRDefault="00D322AC" w:rsidP="00D322A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-Шкаф для медикаментов-2</w:t>
            </w:r>
            <w:r w:rsidR="00B95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r w:rsidR="00B95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D322AC" w:rsidRDefault="00D322AC" w:rsidP="00D322A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-Стол для инъекций-1</w:t>
            </w:r>
            <w:r w:rsidR="00CF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r w:rsidR="00CF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D322AC" w:rsidRDefault="00D322AC" w:rsidP="00D322A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-Кушетка-1</w:t>
            </w:r>
            <w:r w:rsidR="00CF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r w:rsidR="00CF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D322AC" w:rsidRDefault="00D322AC" w:rsidP="00D322A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-Ширма-1</w:t>
            </w:r>
            <w:r w:rsidR="00CF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r w:rsidR="00CF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D322AC" w:rsidRDefault="00D322AC" w:rsidP="00D322A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-Стол письменный-1</w:t>
            </w:r>
            <w:r w:rsidR="00CF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r w:rsidR="00CF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D322AC" w:rsidRDefault="00D322AC" w:rsidP="00D322A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-Ростомер-1</w:t>
            </w:r>
            <w:r w:rsidR="00CF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r w:rsidR="00CF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D322AC" w:rsidRDefault="00D322AC" w:rsidP="00D322A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-Весы</w:t>
            </w:r>
            <w:r w:rsidR="006B0B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  <w:r w:rsidR="00CF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B0B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r w:rsidR="00CF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6B0B85" w:rsidRDefault="006B0B85" w:rsidP="00D322A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-Динамометр-1</w:t>
            </w:r>
            <w:r w:rsidR="00CF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r w:rsidR="00CF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6B0B85" w:rsidRDefault="006B0B85" w:rsidP="00D322A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-Калипер-1</w:t>
            </w:r>
            <w:r w:rsidR="00CF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r w:rsidR="00CF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6B0B85" w:rsidRDefault="006B0B85" w:rsidP="00D322A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-Облучатель бактерицидный-1</w:t>
            </w:r>
            <w:r w:rsidR="00CF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r w:rsidR="00CF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6B0B85" w:rsidRDefault="006B0B85" w:rsidP="00D322A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-Осветитель таблиц для проверки</w:t>
            </w:r>
            <w:r w:rsidR="007F6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зрения-1</w:t>
            </w:r>
            <w:r w:rsidR="00CF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r w:rsidR="00CF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52F3E" w:rsidRDefault="00B52F3E" w:rsidP="00D322A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-Стул-2</w:t>
            </w:r>
            <w:r w:rsidR="00CF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r w:rsidR="00CF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086CEE" w:rsidRPr="004D3438" w:rsidRDefault="00086CEE" w:rsidP="00086C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7C" w:rsidRPr="004D3438" w:rsidRDefault="00926219" w:rsidP="00E25A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Создана</w:t>
            </w:r>
            <w:proofErr w:type="gramEnd"/>
          </w:p>
        </w:tc>
      </w:tr>
      <w:tr w:rsidR="006A0A7C" w:rsidRPr="004D3438" w:rsidTr="00C142F7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7C" w:rsidRPr="00CD6AF4" w:rsidRDefault="006A0A7C" w:rsidP="00CD6AF4">
            <w:pPr>
              <w:pStyle w:val="a4"/>
              <w:numPr>
                <w:ilvl w:val="0"/>
                <w:numId w:val="26"/>
              </w:num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Кабинет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физиолечения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7C" w:rsidRPr="004D3438" w:rsidRDefault="002F4F55" w:rsidP="00E25A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0A7C" w:rsidRPr="004D3438" w:rsidRDefault="001672BC" w:rsidP="00F10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7C" w:rsidRPr="004D3438" w:rsidRDefault="00F1062D" w:rsidP="00F10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Курс-лечения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физиотерапии, массаж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0A7C" w:rsidRDefault="007F6EA8" w:rsidP="007F6EA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-Электрофорез-1</w:t>
            </w:r>
            <w:r w:rsidR="00CF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r w:rsidR="00CF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7F6EA8" w:rsidRDefault="00B52F3E" w:rsidP="007F6EA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-Т</w:t>
            </w:r>
            <w:r w:rsidR="007F6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умбочка-5</w:t>
            </w:r>
            <w:r w:rsidR="00CF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F6E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r w:rsidR="00CF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7F6EA8" w:rsidRDefault="007C5638" w:rsidP="007F6EA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-Шкаф-1</w:t>
            </w:r>
            <w:r w:rsidR="00CF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r w:rsidR="00CF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7C5638" w:rsidRDefault="007C5638" w:rsidP="007F6EA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-Шкаф для медикаментов-1</w:t>
            </w:r>
            <w:r w:rsidR="00CF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r w:rsidR="00CF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7C5638" w:rsidRDefault="007C5638" w:rsidP="007F6EA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-УФО-2</w:t>
            </w:r>
            <w:r w:rsidR="00CF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r w:rsidR="00CF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7C5638" w:rsidRDefault="007C5638" w:rsidP="007F6EA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-Кушетка-4</w:t>
            </w:r>
            <w:r w:rsidR="00CF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r w:rsidR="00CF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7C5638" w:rsidRDefault="00CA372E" w:rsidP="007F6EA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-Парафиновый аппарат-1</w:t>
            </w:r>
            <w:r w:rsidR="00CF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r w:rsidR="00CF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CA372E" w:rsidRDefault="00CA372E" w:rsidP="007F6EA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Галоингалятор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сухой солевой-1</w:t>
            </w:r>
            <w:r w:rsidR="00CF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r w:rsidR="00CF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CA372E" w:rsidRDefault="00CA372E" w:rsidP="007F6EA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-Стол письменный-1</w:t>
            </w:r>
            <w:r w:rsidR="00CF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r w:rsidR="00CF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CA372E" w:rsidRDefault="00CA372E" w:rsidP="007F6EA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B52F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Кровать «Нуга-Бест»-1</w:t>
            </w:r>
            <w:r w:rsidR="00CF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52F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r w:rsidR="00CF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52F3E" w:rsidRPr="004D3438" w:rsidRDefault="008B24A7" w:rsidP="007F6EA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-Стул диван-1</w:t>
            </w:r>
            <w:r w:rsidR="00CF1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7C" w:rsidRPr="00926219" w:rsidRDefault="003F18D4" w:rsidP="009262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Частично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9262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оздана</w:t>
            </w:r>
            <w:proofErr w:type="gramEnd"/>
          </w:p>
        </w:tc>
      </w:tr>
      <w:tr w:rsidR="006A0A7C" w:rsidRPr="004D3438" w:rsidTr="00C142F7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7C" w:rsidRPr="00DD0D58" w:rsidRDefault="006A0A7C" w:rsidP="00DD0D58">
            <w:pPr>
              <w:pStyle w:val="a4"/>
              <w:numPr>
                <w:ilvl w:val="0"/>
                <w:numId w:val="26"/>
              </w:num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учительская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7C" w:rsidRPr="004D3438" w:rsidRDefault="002F4F55" w:rsidP="00E25A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0A7C" w:rsidRPr="004D3438" w:rsidRDefault="008F2AE1" w:rsidP="001672B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7C" w:rsidRPr="004D3438" w:rsidRDefault="001672BC" w:rsidP="001672B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Учебно-воспитательная и административная деятельность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1FFE" w:rsidRDefault="006B1FFE" w:rsidP="006B1F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-Учительский стол-2 шт.</w:t>
            </w:r>
          </w:p>
          <w:p w:rsidR="006B1FFE" w:rsidRDefault="006B1FFE" w:rsidP="006B1F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-Учительский стул-2 шт.</w:t>
            </w:r>
          </w:p>
          <w:p w:rsidR="006B1FFE" w:rsidRDefault="006B1FFE" w:rsidP="006B1F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FA31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Шкаф для различного назначения № 1 -= 1 шт.</w:t>
            </w:r>
          </w:p>
          <w:p w:rsidR="00FA314D" w:rsidRDefault="00FA314D" w:rsidP="00FA31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-Шкаф для различного назначения № 2 </w:t>
            </w:r>
            <w:r w:rsidR="008F2A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 шт.</w:t>
            </w:r>
          </w:p>
          <w:p w:rsidR="006A0A7C" w:rsidRDefault="00A62933" w:rsidP="006B1FF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-Монитор – 2 шт.</w:t>
            </w:r>
          </w:p>
          <w:p w:rsidR="00A62933" w:rsidRPr="004D3438" w:rsidRDefault="00A62933" w:rsidP="006B1FF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-Системный блок – 2 шт.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7C" w:rsidRPr="004D3438" w:rsidRDefault="00FD3542" w:rsidP="00E25A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Частично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6B1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оздана</w:t>
            </w:r>
            <w:proofErr w:type="gramEnd"/>
          </w:p>
        </w:tc>
      </w:tr>
      <w:tr w:rsidR="005375FB" w:rsidRPr="004D3438" w:rsidTr="00C142F7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FB" w:rsidRDefault="005375FB" w:rsidP="00DD0D58">
            <w:pPr>
              <w:pStyle w:val="a4"/>
              <w:numPr>
                <w:ilvl w:val="0"/>
                <w:numId w:val="26"/>
              </w:num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 истории и обществознания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FB" w:rsidRDefault="005375FB" w:rsidP="00E25A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75FB" w:rsidRPr="004D3438" w:rsidRDefault="008F2AE1" w:rsidP="008F2AE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FB" w:rsidRPr="004D3438" w:rsidRDefault="008F2AE1" w:rsidP="008F2AE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Учебные и внеурочные занятия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75FB" w:rsidRDefault="005375FB" w:rsidP="00537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-Учительский стол-1 шт.</w:t>
            </w:r>
          </w:p>
          <w:p w:rsidR="005375FB" w:rsidRDefault="005375FB" w:rsidP="00537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-Учительский стул-1 шт.</w:t>
            </w:r>
          </w:p>
          <w:p w:rsidR="005375FB" w:rsidRDefault="005375FB" w:rsidP="00537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-Стул ученический-6 шт.</w:t>
            </w:r>
          </w:p>
          <w:p w:rsidR="005375FB" w:rsidRDefault="005375FB" w:rsidP="00537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-Стол ученический-3 шт.</w:t>
            </w:r>
          </w:p>
          <w:p w:rsidR="005375FB" w:rsidRDefault="005375FB" w:rsidP="00537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-Доска школьная-1 шт.</w:t>
            </w:r>
          </w:p>
          <w:p w:rsidR="005375FB" w:rsidRDefault="005375FB" w:rsidP="00537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-Шкаф для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различного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назначения-1 шт.</w:t>
            </w:r>
          </w:p>
          <w:p w:rsidR="005375FB" w:rsidRDefault="005375FB" w:rsidP="005375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-Классный уголок-1 шт.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FB" w:rsidRDefault="00FD3542" w:rsidP="00E25A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Частично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537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оздана</w:t>
            </w:r>
            <w:proofErr w:type="gramEnd"/>
          </w:p>
        </w:tc>
      </w:tr>
      <w:tr w:rsidR="006A0A7C" w:rsidRPr="004D3438" w:rsidTr="00C142F7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7C" w:rsidRPr="00DD0D58" w:rsidRDefault="005375FB" w:rsidP="00DD0D58">
            <w:pPr>
              <w:pStyle w:val="a4"/>
              <w:numPr>
                <w:ilvl w:val="0"/>
                <w:numId w:val="26"/>
              </w:num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Столовая комната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7C" w:rsidRDefault="00B82746" w:rsidP="002F4F55">
            <w:pPr>
              <w:tabs>
                <w:tab w:val="left" w:pos="1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37,2 – зал повара</w:t>
            </w:r>
          </w:p>
          <w:p w:rsidR="00B82746" w:rsidRDefault="00B82746" w:rsidP="002F4F55">
            <w:pPr>
              <w:tabs>
                <w:tab w:val="left" w:pos="1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 – столовая</w:t>
            </w:r>
          </w:p>
          <w:p w:rsidR="00B82746" w:rsidRPr="002F4F55" w:rsidRDefault="00B82746" w:rsidP="002F4F55">
            <w:pPr>
              <w:tabs>
                <w:tab w:val="left" w:pos="1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Мойка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0A7C" w:rsidRPr="004D3438" w:rsidRDefault="008F2AE1" w:rsidP="008F2AE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7C" w:rsidRPr="004D3438" w:rsidRDefault="008A00E6" w:rsidP="005B1EF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Приготовление </w:t>
            </w:r>
            <w:r w:rsidR="005B1E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обработка пищи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1A3E" w:rsidRPr="008C1A3E" w:rsidRDefault="0051778C" w:rsidP="003227CA">
            <w:pPr>
              <w:jc w:val="left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-</w:t>
            </w:r>
            <w:r w:rsidR="003227C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</w:t>
            </w:r>
            <w:r w:rsidR="008C1A3E" w:rsidRPr="008C1A3E">
              <w:rPr>
                <w:rFonts w:ascii="Times New Roman" w:hAnsi="Times New Roman"/>
                <w:sz w:val="20"/>
                <w:szCs w:val="24"/>
              </w:rPr>
              <w:t>4-х конфорочная электроплита с духовкой</w:t>
            </w:r>
            <w:r w:rsidR="009E3440">
              <w:rPr>
                <w:rFonts w:ascii="Times New Roman" w:hAnsi="Times New Roman"/>
                <w:sz w:val="20"/>
                <w:szCs w:val="24"/>
              </w:rPr>
              <w:t>- 1 шт</w:t>
            </w:r>
            <w:r w:rsidR="008B1196">
              <w:rPr>
                <w:rFonts w:ascii="Times New Roman" w:hAnsi="Times New Roman"/>
                <w:sz w:val="20"/>
                <w:szCs w:val="24"/>
              </w:rPr>
              <w:t>.</w:t>
            </w:r>
          </w:p>
          <w:p w:rsidR="0051778C" w:rsidRDefault="003227CA" w:rsidP="0051778C">
            <w:pPr>
              <w:jc w:val="left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- </w:t>
            </w:r>
            <w:r w:rsidR="008C1A3E" w:rsidRPr="008C1A3E">
              <w:rPr>
                <w:rFonts w:ascii="Times New Roman" w:hAnsi="Times New Roman"/>
                <w:sz w:val="20"/>
                <w:szCs w:val="24"/>
              </w:rPr>
              <w:t>3-х конфорочная электроплита</w:t>
            </w:r>
            <w:r w:rsidR="009E3440">
              <w:rPr>
                <w:rFonts w:ascii="Times New Roman" w:hAnsi="Times New Roman"/>
                <w:sz w:val="20"/>
                <w:szCs w:val="24"/>
              </w:rPr>
              <w:t>- 1 шт</w:t>
            </w:r>
            <w:r w:rsidR="008B1196">
              <w:rPr>
                <w:rFonts w:ascii="Times New Roman" w:hAnsi="Times New Roman"/>
                <w:sz w:val="20"/>
                <w:szCs w:val="24"/>
              </w:rPr>
              <w:t>.</w:t>
            </w:r>
          </w:p>
          <w:p w:rsidR="008C1A3E" w:rsidRPr="008C1A3E" w:rsidRDefault="009E3440" w:rsidP="0051778C">
            <w:pPr>
              <w:jc w:val="left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lastRenderedPageBreak/>
              <w:t xml:space="preserve">- </w:t>
            </w:r>
            <w:proofErr w:type="spellStart"/>
            <w:r w:rsidR="008C1A3E" w:rsidRPr="008C1A3E">
              <w:rPr>
                <w:rFonts w:ascii="Times New Roman" w:hAnsi="Times New Roman"/>
                <w:sz w:val="20"/>
                <w:szCs w:val="24"/>
              </w:rPr>
              <w:t>электромясорубка</w:t>
            </w:r>
            <w:proofErr w:type="spellEnd"/>
            <w:r w:rsidR="008B1196">
              <w:rPr>
                <w:rFonts w:ascii="Times New Roman" w:hAnsi="Times New Roman"/>
                <w:sz w:val="20"/>
                <w:szCs w:val="24"/>
              </w:rPr>
              <w:t xml:space="preserve"> – 1 шт.</w:t>
            </w:r>
          </w:p>
          <w:p w:rsidR="008C1A3E" w:rsidRPr="008C1A3E" w:rsidRDefault="008B1196" w:rsidP="0051778C">
            <w:pPr>
              <w:jc w:val="left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- жарочные шкафы – 2 шт.</w:t>
            </w:r>
          </w:p>
          <w:p w:rsidR="008C1A3E" w:rsidRPr="008C1A3E" w:rsidRDefault="008B1196" w:rsidP="0051778C">
            <w:pPr>
              <w:jc w:val="left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- </w:t>
            </w:r>
            <w:r w:rsidR="008C1A3E" w:rsidRPr="008C1A3E">
              <w:rPr>
                <w:rFonts w:ascii="Times New Roman" w:hAnsi="Times New Roman"/>
                <w:sz w:val="20"/>
                <w:szCs w:val="24"/>
              </w:rPr>
              <w:t>шкаф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жарочный электрический ШЖЭ- 1шт.</w:t>
            </w:r>
          </w:p>
          <w:p w:rsidR="008C1A3E" w:rsidRPr="008C1A3E" w:rsidRDefault="00EE2BF4" w:rsidP="0051778C">
            <w:pPr>
              <w:jc w:val="left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- </w:t>
            </w:r>
            <w:r w:rsidR="008C1A3E" w:rsidRPr="008C1A3E">
              <w:rPr>
                <w:rFonts w:ascii="Times New Roman" w:hAnsi="Times New Roman"/>
                <w:sz w:val="20"/>
                <w:szCs w:val="24"/>
              </w:rPr>
              <w:t xml:space="preserve">котел пищеварочный </w:t>
            </w:r>
            <w:r>
              <w:rPr>
                <w:rFonts w:ascii="Times New Roman" w:hAnsi="Times New Roman"/>
                <w:sz w:val="20"/>
                <w:szCs w:val="24"/>
              </w:rPr>
              <w:t>электрического типа – 1шт.</w:t>
            </w:r>
          </w:p>
          <w:p w:rsidR="008C1A3E" w:rsidRPr="008C1A3E" w:rsidRDefault="00EE2BF4" w:rsidP="009E3440">
            <w:pPr>
              <w:jc w:val="left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- </w:t>
            </w:r>
            <w:r w:rsidR="008C1A3E" w:rsidRPr="008C1A3E">
              <w:rPr>
                <w:rFonts w:ascii="Times New Roman" w:hAnsi="Times New Roman"/>
                <w:sz w:val="20"/>
                <w:szCs w:val="24"/>
              </w:rPr>
              <w:t>электрическая сковорода</w:t>
            </w:r>
            <w:r>
              <w:rPr>
                <w:rFonts w:ascii="Times New Roman" w:hAnsi="Times New Roman"/>
                <w:sz w:val="20"/>
                <w:szCs w:val="24"/>
              </w:rPr>
              <w:t>- 1 шт.</w:t>
            </w:r>
          </w:p>
          <w:p w:rsidR="008C1A3E" w:rsidRPr="008C1A3E" w:rsidRDefault="009E3440" w:rsidP="009E3440">
            <w:pPr>
              <w:jc w:val="left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-</w:t>
            </w:r>
            <w:r w:rsidR="00EE2BF4">
              <w:rPr>
                <w:rFonts w:ascii="Times New Roman" w:hAnsi="Times New Roman"/>
                <w:sz w:val="20"/>
                <w:szCs w:val="24"/>
              </w:rPr>
              <w:t xml:space="preserve"> мармит -1 шт. </w:t>
            </w:r>
          </w:p>
          <w:p w:rsidR="006A0A7C" w:rsidRDefault="008C1A3E" w:rsidP="009E3440">
            <w:pPr>
              <w:jc w:val="left"/>
              <w:rPr>
                <w:rFonts w:ascii="Times New Roman" w:hAnsi="Times New Roman"/>
                <w:sz w:val="20"/>
                <w:szCs w:val="24"/>
              </w:rPr>
            </w:pPr>
            <w:r w:rsidRPr="008C1A3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083B6F">
              <w:rPr>
                <w:rFonts w:ascii="Times New Roman" w:hAnsi="Times New Roman"/>
                <w:sz w:val="20"/>
                <w:szCs w:val="24"/>
              </w:rPr>
              <w:t>-</w:t>
            </w:r>
            <w:r w:rsidRPr="008C1A3E">
              <w:rPr>
                <w:rFonts w:ascii="Times New Roman" w:hAnsi="Times New Roman"/>
                <w:sz w:val="20"/>
                <w:szCs w:val="24"/>
              </w:rPr>
              <w:t>Маркированных разделочных столов – 4</w:t>
            </w:r>
            <w:r w:rsidR="0079567E">
              <w:rPr>
                <w:rFonts w:ascii="Times New Roman" w:hAnsi="Times New Roman"/>
                <w:sz w:val="20"/>
                <w:szCs w:val="24"/>
              </w:rPr>
              <w:t>шт.</w:t>
            </w:r>
            <w:r w:rsidRPr="008C1A3E">
              <w:rPr>
                <w:rFonts w:ascii="Times New Roman" w:hAnsi="Times New Roman"/>
                <w:sz w:val="20"/>
                <w:szCs w:val="24"/>
              </w:rPr>
              <w:t xml:space="preserve"> отдельно для мяса, рыбы, овощей и теста</w:t>
            </w:r>
            <w:r w:rsidR="007E5860">
              <w:rPr>
                <w:rFonts w:ascii="Times New Roman" w:hAnsi="Times New Roman"/>
                <w:sz w:val="20"/>
                <w:szCs w:val="24"/>
              </w:rPr>
              <w:t>.</w:t>
            </w:r>
          </w:p>
          <w:p w:rsidR="004B38B3" w:rsidRPr="007E5860" w:rsidRDefault="004B38B3" w:rsidP="009E3440">
            <w:pPr>
              <w:jc w:val="left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-Кухонный гарнитур.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A7C" w:rsidRPr="004D3438" w:rsidRDefault="00FD3542" w:rsidP="00E25A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Частично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7E5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оздана</w:t>
            </w:r>
          </w:p>
        </w:tc>
      </w:tr>
    </w:tbl>
    <w:p w:rsidR="00316DE4" w:rsidRDefault="00316DE4" w:rsidP="00316DE4">
      <w:pPr>
        <w:pStyle w:val="a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*Информация для заполнения столбца </w:t>
      </w:r>
      <w:r w:rsidR="00B22CD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«В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ид образовательного процесса, реализуемого в данном учебном классе/помещении»</w:t>
      </w:r>
    </w:p>
    <w:p w:rsidR="00316DE4" w:rsidRPr="00316DE4" w:rsidRDefault="00316DE4" w:rsidP="00316DE4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1 учебном классе/помещении может быть реал</w:t>
      </w:r>
      <w:r w:rsidR="00EB6B1B">
        <w:rPr>
          <w:rFonts w:ascii="Times New Roman" w:hAnsi="Times New Roman" w:cs="Times New Roman"/>
          <w:i/>
          <w:sz w:val="28"/>
          <w:szCs w:val="28"/>
        </w:rPr>
        <w:t>изован один или несколько видов</w:t>
      </w:r>
      <w:r>
        <w:rPr>
          <w:rFonts w:ascii="Times New Roman" w:hAnsi="Times New Roman" w:cs="Times New Roman"/>
          <w:i/>
          <w:sz w:val="28"/>
          <w:szCs w:val="28"/>
        </w:rPr>
        <w:t xml:space="preserve"> образовательного процесса</w:t>
      </w:r>
      <w:r w:rsidRPr="00316DE4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8379"/>
      </w:tblGrid>
      <w:tr w:rsidR="00E713D3" w:rsidRPr="008D672D" w:rsidTr="00E713D3">
        <w:trPr>
          <w:trHeight w:val="510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713D3" w:rsidRPr="008D672D" w:rsidRDefault="00E713D3" w:rsidP="003B66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Значения классификатора «Вид образовательного процесса»</w:t>
            </w:r>
          </w:p>
        </w:tc>
      </w:tr>
      <w:tr w:rsidR="00E713D3" w:rsidRPr="008D672D" w:rsidTr="00E713D3">
        <w:trPr>
          <w:trHeight w:val="25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713D3" w:rsidRPr="008D672D" w:rsidRDefault="00E713D3" w:rsidP="00E713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учебные занятия</w:t>
            </w:r>
          </w:p>
        </w:tc>
      </w:tr>
      <w:tr w:rsidR="00E713D3" w:rsidRPr="008D672D" w:rsidTr="00E713D3">
        <w:trPr>
          <w:trHeight w:val="25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E713D3" w:rsidRPr="008D672D" w:rsidRDefault="00E713D3" w:rsidP="00E713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" w:name="RANGE!B6:B18"/>
            <w:r w:rsidRPr="008D6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внеурочная деятельность</w:t>
            </w:r>
            <w:bookmarkEnd w:id="1"/>
          </w:p>
        </w:tc>
      </w:tr>
      <w:tr w:rsidR="00E713D3" w:rsidRPr="008D672D" w:rsidTr="00E713D3">
        <w:trPr>
          <w:trHeight w:val="33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713D3" w:rsidRPr="008D672D" w:rsidRDefault="00E713D3" w:rsidP="00E713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образование: естественнонаучная направленность</w:t>
            </w:r>
          </w:p>
        </w:tc>
      </w:tr>
      <w:tr w:rsidR="00E713D3" w:rsidRPr="008D672D" w:rsidTr="00E713D3">
        <w:trPr>
          <w:trHeight w:val="25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713D3" w:rsidRPr="008D672D" w:rsidRDefault="00E713D3" w:rsidP="00E713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образование: социально-педагогическая направленность</w:t>
            </w:r>
          </w:p>
        </w:tc>
      </w:tr>
      <w:tr w:rsidR="00E713D3" w:rsidRPr="008D672D" w:rsidTr="00E713D3">
        <w:trPr>
          <w:trHeight w:val="28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713D3" w:rsidRPr="008D672D" w:rsidRDefault="00E713D3" w:rsidP="00E713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образование: техническая направленность</w:t>
            </w:r>
          </w:p>
        </w:tc>
      </w:tr>
      <w:tr w:rsidR="00E713D3" w:rsidRPr="008D672D" w:rsidTr="00E713D3">
        <w:trPr>
          <w:trHeight w:val="27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713D3" w:rsidRPr="008D672D" w:rsidRDefault="00E713D3" w:rsidP="00E713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образование: туристско-краеведческая направленность</w:t>
            </w:r>
          </w:p>
        </w:tc>
      </w:tr>
      <w:tr w:rsidR="00E713D3" w:rsidRPr="008D672D" w:rsidTr="00E713D3">
        <w:trPr>
          <w:trHeight w:val="282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713D3" w:rsidRPr="008D672D" w:rsidRDefault="00E713D3" w:rsidP="00E713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образование: физкультурно-спортивная направленность</w:t>
            </w:r>
          </w:p>
        </w:tc>
      </w:tr>
      <w:tr w:rsidR="00E713D3" w:rsidRPr="008D672D" w:rsidTr="00E713D3">
        <w:trPr>
          <w:trHeight w:val="25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713D3" w:rsidRPr="008D672D" w:rsidRDefault="00E713D3" w:rsidP="00E713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образование: художественная направленность</w:t>
            </w:r>
          </w:p>
        </w:tc>
      </w:tr>
      <w:tr w:rsidR="00E713D3" w:rsidRPr="008D672D" w:rsidTr="00E713D3">
        <w:trPr>
          <w:trHeight w:val="276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713D3" w:rsidRPr="008D672D" w:rsidRDefault="00E713D3" w:rsidP="00E713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коррекционно-развивающие занятия</w:t>
            </w:r>
          </w:p>
        </w:tc>
      </w:tr>
      <w:tr w:rsidR="00E713D3" w:rsidRPr="008D672D" w:rsidTr="00E713D3">
        <w:trPr>
          <w:trHeight w:val="25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713D3" w:rsidRPr="008D672D" w:rsidRDefault="00E713D3" w:rsidP="00E713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медицинское сопровождение</w:t>
            </w:r>
          </w:p>
        </w:tc>
      </w:tr>
      <w:tr w:rsidR="00E713D3" w:rsidRPr="008D672D" w:rsidTr="00E713D3">
        <w:trPr>
          <w:trHeight w:val="25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713D3" w:rsidRPr="008D672D" w:rsidRDefault="00E713D3" w:rsidP="00E713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профессиональная ориентация</w:t>
            </w:r>
          </w:p>
        </w:tc>
      </w:tr>
      <w:tr w:rsidR="00E713D3" w:rsidRPr="008D672D" w:rsidTr="00E713D3">
        <w:trPr>
          <w:trHeight w:val="323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713D3" w:rsidRPr="008D672D" w:rsidRDefault="00E713D3" w:rsidP="00E713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психолого-педагогическое сопровождение</w:t>
            </w:r>
          </w:p>
        </w:tc>
      </w:tr>
      <w:tr w:rsidR="00E713D3" w:rsidRPr="008D672D" w:rsidTr="00E713D3">
        <w:trPr>
          <w:trHeight w:val="25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713D3" w:rsidRPr="008D672D" w:rsidRDefault="00E713D3" w:rsidP="00E713D3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6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трудовое обучение</w:t>
            </w:r>
          </w:p>
        </w:tc>
      </w:tr>
    </w:tbl>
    <w:p w:rsidR="00316DE4" w:rsidRDefault="00316DE4" w:rsidP="00316DE4">
      <w:pPr>
        <w:rPr>
          <w:rFonts w:ascii="Times New Roman" w:hAnsi="Times New Roman" w:cs="Times New Roman"/>
          <w:i/>
          <w:sz w:val="28"/>
          <w:szCs w:val="28"/>
        </w:rPr>
      </w:pPr>
    </w:p>
    <w:p w:rsidR="00B22CD8" w:rsidRDefault="00B22CD8" w:rsidP="00B22CD8">
      <w:pPr>
        <w:pStyle w:val="a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**Информация для заполнения столбца 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«Оснащение учебного класса/помещения» </w:t>
      </w:r>
      <w:r w:rsidRPr="00B22CD8">
        <w:rPr>
          <w:rFonts w:ascii="Times New Roman" w:hAnsi="Times New Roman" w:cs="Times New Roman"/>
          <w:i/>
          <w:sz w:val="28"/>
          <w:szCs w:val="28"/>
        </w:rPr>
        <w:t>с учетом заполненного столбца</w:t>
      </w:r>
    </w:p>
    <w:p w:rsidR="00B22CD8" w:rsidRDefault="00B22CD8" w:rsidP="00B22CD8">
      <w:pPr>
        <w:pStyle w:val="a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«Вид образовательного процесса, реализуемого в данном учебном классе/помещении»</w:t>
      </w:r>
    </w:p>
    <w:p w:rsidR="003847F9" w:rsidRDefault="003847F9" w:rsidP="003847F9">
      <w:pPr>
        <w:rPr>
          <w:rFonts w:ascii="Times New Roman" w:hAnsi="Times New Roman" w:cs="Times New Roman"/>
          <w:i/>
          <w:sz w:val="28"/>
          <w:szCs w:val="28"/>
        </w:rPr>
      </w:pPr>
      <w:r w:rsidRPr="008D672D">
        <w:rPr>
          <w:rFonts w:ascii="Times New Roman" w:hAnsi="Times New Roman" w:cs="Times New Roman"/>
          <w:i/>
          <w:sz w:val="28"/>
          <w:szCs w:val="28"/>
        </w:rPr>
        <w:t xml:space="preserve">В таблице перечислить обеспеченность каждого </w:t>
      </w:r>
      <w:r>
        <w:rPr>
          <w:rFonts w:ascii="Times New Roman" w:hAnsi="Times New Roman" w:cs="Times New Roman"/>
          <w:i/>
          <w:sz w:val="28"/>
          <w:szCs w:val="28"/>
        </w:rPr>
        <w:t>учебного кабинета/</w:t>
      </w:r>
      <w:r w:rsidRPr="008D672D">
        <w:rPr>
          <w:rFonts w:ascii="Times New Roman" w:hAnsi="Times New Roman" w:cs="Times New Roman"/>
          <w:i/>
          <w:sz w:val="28"/>
          <w:szCs w:val="28"/>
        </w:rPr>
        <w:t>помещения необходимыми учебными материалами.</w:t>
      </w:r>
    </w:p>
    <w:tbl>
      <w:tblPr>
        <w:tblW w:w="146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1"/>
      </w:tblGrid>
      <w:tr w:rsidR="00E713D3" w:rsidRPr="0013033A" w:rsidTr="00061638">
        <w:trPr>
          <w:trHeight w:val="506"/>
        </w:trPr>
        <w:tc>
          <w:tcPr>
            <w:tcW w:w="14601" w:type="dxa"/>
            <w:vAlign w:val="center"/>
            <w:hideMark/>
          </w:tcPr>
          <w:p w:rsidR="00E713D3" w:rsidRPr="0013033A" w:rsidRDefault="00992BA9" w:rsidP="003B669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6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Значения классификатора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«Виды учебных материалов»</w:t>
            </w:r>
          </w:p>
        </w:tc>
      </w:tr>
      <w:tr w:rsidR="00E6012F" w:rsidRPr="0013033A" w:rsidTr="00061638">
        <w:trPr>
          <w:trHeight w:val="506"/>
        </w:trPr>
        <w:tc>
          <w:tcPr>
            <w:tcW w:w="14601" w:type="dxa"/>
            <w:vAlign w:val="center"/>
          </w:tcPr>
          <w:p w:rsidR="00E6012F" w:rsidRPr="008D672D" w:rsidRDefault="00E6012F" w:rsidP="003B66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713D3" w:rsidRPr="0013033A" w:rsidTr="00220FF6">
        <w:trPr>
          <w:trHeight w:val="85"/>
        </w:trPr>
        <w:tc>
          <w:tcPr>
            <w:tcW w:w="14601" w:type="dxa"/>
            <w:vAlign w:val="center"/>
            <w:hideMark/>
          </w:tcPr>
          <w:p w:rsidR="00E713D3" w:rsidRDefault="00220FF6" w:rsidP="00992BA9">
            <w:pPr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20FF6">
              <w:rPr>
                <w:rFonts w:ascii="Times New Roman" w:eastAsia="Times New Roman" w:hAnsi="Times New Roman" w:cs="Times New Roman"/>
                <w:b/>
                <w:bCs/>
              </w:rPr>
              <w:t>Дидактическое, методическое оборудование для обучения и коррекционно-развивающей работы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992BA9">
              <w:rPr>
                <w:rFonts w:ascii="Times New Roman" w:eastAsia="Times New Roman" w:hAnsi="Times New Roman" w:cs="Times New Roman"/>
                <w:bCs/>
              </w:rPr>
              <w:t>(раскрыть)</w:t>
            </w:r>
          </w:p>
          <w:p w:rsidR="008B24A7" w:rsidRPr="0013033A" w:rsidRDefault="008B24A7" w:rsidP="00992BA9">
            <w:pPr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20FF6" w:rsidRPr="0013033A" w:rsidTr="00220FF6">
        <w:trPr>
          <w:trHeight w:val="85"/>
        </w:trPr>
        <w:tc>
          <w:tcPr>
            <w:tcW w:w="14601" w:type="dxa"/>
            <w:vAlign w:val="center"/>
          </w:tcPr>
          <w:p w:rsidR="00220FF6" w:rsidRDefault="00220FF6" w:rsidP="00992BA9">
            <w:pPr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20FF6">
              <w:rPr>
                <w:rFonts w:ascii="Times New Roman" w:eastAsia="Times New Roman" w:hAnsi="Times New Roman" w:cs="Times New Roman"/>
                <w:b/>
                <w:bCs/>
              </w:rPr>
              <w:t>Оборудование для занятий физической культурой, в том числе ЛФК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992BA9">
              <w:rPr>
                <w:rFonts w:ascii="Times New Roman" w:eastAsia="Times New Roman" w:hAnsi="Times New Roman" w:cs="Times New Roman"/>
                <w:bCs/>
              </w:rPr>
              <w:t>(раскрыть)</w:t>
            </w:r>
          </w:p>
          <w:p w:rsidR="008B24A7" w:rsidRPr="0013033A" w:rsidRDefault="008B24A7" w:rsidP="00992BA9">
            <w:pPr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20FF6" w:rsidRPr="0013033A" w:rsidTr="00220FF6">
        <w:trPr>
          <w:trHeight w:val="85"/>
        </w:trPr>
        <w:tc>
          <w:tcPr>
            <w:tcW w:w="14601" w:type="dxa"/>
            <w:vAlign w:val="center"/>
          </w:tcPr>
          <w:p w:rsidR="00220FF6" w:rsidRDefault="00220FF6" w:rsidP="00992BA9">
            <w:pPr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20FF6">
              <w:rPr>
                <w:rFonts w:ascii="Times New Roman" w:eastAsia="Times New Roman" w:hAnsi="Times New Roman" w:cs="Times New Roman"/>
                <w:b/>
                <w:bCs/>
              </w:rPr>
              <w:t>Оборудование для сенсорной комнаты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992BA9">
              <w:rPr>
                <w:rFonts w:ascii="Times New Roman" w:eastAsia="Times New Roman" w:hAnsi="Times New Roman" w:cs="Times New Roman"/>
                <w:bCs/>
              </w:rPr>
              <w:t>(раскрыть)</w:t>
            </w:r>
          </w:p>
          <w:p w:rsidR="008B24A7" w:rsidRPr="0013033A" w:rsidRDefault="008B24A7" w:rsidP="00992BA9">
            <w:pPr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20FF6" w:rsidRPr="0013033A" w:rsidTr="00220FF6">
        <w:trPr>
          <w:trHeight w:val="85"/>
        </w:trPr>
        <w:tc>
          <w:tcPr>
            <w:tcW w:w="14601" w:type="dxa"/>
            <w:vAlign w:val="center"/>
          </w:tcPr>
          <w:p w:rsidR="00220FF6" w:rsidRDefault="00220FF6" w:rsidP="00992BA9">
            <w:pPr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20FF6">
              <w:rPr>
                <w:rFonts w:ascii="Times New Roman" w:eastAsia="Times New Roman" w:hAnsi="Times New Roman" w:cs="Times New Roman"/>
                <w:b/>
                <w:bCs/>
              </w:rPr>
              <w:t>Мебель, в том числе специализированная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992BA9">
              <w:rPr>
                <w:rFonts w:ascii="Times New Roman" w:eastAsia="Times New Roman" w:hAnsi="Times New Roman" w:cs="Times New Roman"/>
                <w:bCs/>
              </w:rPr>
              <w:t>(раскрыть)</w:t>
            </w:r>
          </w:p>
          <w:p w:rsidR="008B24A7" w:rsidRPr="0013033A" w:rsidRDefault="008B24A7" w:rsidP="00992BA9">
            <w:pPr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20FF6" w:rsidRPr="0013033A" w:rsidTr="00220FF6">
        <w:trPr>
          <w:trHeight w:val="85"/>
        </w:trPr>
        <w:tc>
          <w:tcPr>
            <w:tcW w:w="14601" w:type="dxa"/>
            <w:vAlign w:val="center"/>
          </w:tcPr>
          <w:p w:rsidR="00220FF6" w:rsidRDefault="00220FF6" w:rsidP="00992BA9">
            <w:pPr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20FF6">
              <w:rPr>
                <w:rFonts w:ascii="Times New Roman" w:eastAsia="Times New Roman" w:hAnsi="Times New Roman" w:cs="Times New Roman"/>
                <w:b/>
                <w:bCs/>
              </w:rPr>
              <w:t>Компьютерное и мультимедийное оборудование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992BA9">
              <w:rPr>
                <w:rFonts w:ascii="Times New Roman" w:eastAsia="Times New Roman" w:hAnsi="Times New Roman" w:cs="Times New Roman"/>
                <w:bCs/>
              </w:rPr>
              <w:t>(раскрыть)</w:t>
            </w:r>
          </w:p>
          <w:p w:rsidR="008B24A7" w:rsidRPr="0013033A" w:rsidRDefault="008B24A7" w:rsidP="00992BA9">
            <w:pPr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20FF6" w:rsidRPr="0013033A" w:rsidTr="00220FF6">
        <w:trPr>
          <w:trHeight w:val="85"/>
        </w:trPr>
        <w:tc>
          <w:tcPr>
            <w:tcW w:w="14601" w:type="dxa"/>
            <w:vAlign w:val="center"/>
          </w:tcPr>
          <w:p w:rsidR="00220FF6" w:rsidRDefault="00220FF6" w:rsidP="00992BA9">
            <w:pPr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20FF6">
              <w:rPr>
                <w:rFonts w:ascii="Times New Roman" w:eastAsia="Times New Roman" w:hAnsi="Times New Roman" w:cs="Times New Roman"/>
                <w:b/>
                <w:bCs/>
              </w:rPr>
              <w:t>Специализированное оборудование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992BA9">
              <w:rPr>
                <w:rFonts w:ascii="Times New Roman" w:eastAsia="Times New Roman" w:hAnsi="Times New Roman" w:cs="Times New Roman"/>
                <w:bCs/>
              </w:rPr>
              <w:t>(раскрыть)</w:t>
            </w:r>
          </w:p>
          <w:p w:rsidR="008B24A7" w:rsidRPr="0013033A" w:rsidRDefault="008B24A7" w:rsidP="00992BA9">
            <w:pPr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20FF6" w:rsidRPr="0013033A" w:rsidTr="00220FF6">
        <w:trPr>
          <w:trHeight w:val="85"/>
        </w:trPr>
        <w:tc>
          <w:tcPr>
            <w:tcW w:w="14601" w:type="dxa"/>
            <w:vAlign w:val="center"/>
          </w:tcPr>
          <w:p w:rsidR="00220FF6" w:rsidRDefault="00220FF6" w:rsidP="00992BA9">
            <w:pPr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20FF6">
              <w:rPr>
                <w:rFonts w:ascii="Times New Roman" w:eastAsia="Times New Roman" w:hAnsi="Times New Roman" w:cs="Times New Roman"/>
                <w:b/>
                <w:bCs/>
              </w:rPr>
              <w:t>Оборудование для мастерских и студий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992BA9">
              <w:rPr>
                <w:rFonts w:ascii="Times New Roman" w:eastAsia="Times New Roman" w:hAnsi="Times New Roman" w:cs="Times New Roman"/>
                <w:bCs/>
              </w:rPr>
              <w:t>(раскрыть)</w:t>
            </w:r>
          </w:p>
          <w:p w:rsidR="008B24A7" w:rsidRPr="0013033A" w:rsidRDefault="008B24A7" w:rsidP="00992BA9">
            <w:pPr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92BA9" w:rsidRPr="0013033A" w:rsidTr="00220FF6">
        <w:trPr>
          <w:trHeight w:val="85"/>
        </w:trPr>
        <w:tc>
          <w:tcPr>
            <w:tcW w:w="14601" w:type="dxa"/>
            <w:vAlign w:val="center"/>
          </w:tcPr>
          <w:p w:rsidR="00992BA9" w:rsidRDefault="00220FF6" w:rsidP="003B669C">
            <w:pPr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20FF6">
              <w:rPr>
                <w:rFonts w:ascii="Times New Roman" w:eastAsia="Times New Roman" w:hAnsi="Times New Roman" w:cs="Times New Roman"/>
                <w:b/>
                <w:bCs/>
              </w:rPr>
              <w:t>Оборудование для учебных кабинетов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992BA9">
              <w:rPr>
                <w:rFonts w:ascii="Times New Roman" w:eastAsia="Times New Roman" w:hAnsi="Times New Roman" w:cs="Times New Roman"/>
                <w:bCs/>
              </w:rPr>
              <w:t>(раскрыть)</w:t>
            </w:r>
          </w:p>
          <w:p w:rsidR="008B24A7" w:rsidRPr="008D672D" w:rsidRDefault="008B24A7" w:rsidP="003B669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20FF6" w:rsidRPr="0013033A" w:rsidTr="00220FF6">
        <w:trPr>
          <w:trHeight w:val="85"/>
        </w:trPr>
        <w:tc>
          <w:tcPr>
            <w:tcW w:w="14601" w:type="dxa"/>
            <w:vAlign w:val="center"/>
          </w:tcPr>
          <w:p w:rsidR="00220FF6" w:rsidRPr="008D672D" w:rsidRDefault="00220FF6" w:rsidP="003B669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Иное </w:t>
            </w:r>
            <w:r w:rsidRPr="00992BA9">
              <w:rPr>
                <w:rFonts w:ascii="Times New Roman" w:eastAsia="Times New Roman" w:hAnsi="Times New Roman" w:cs="Times New Roman"/>
                <w:bCs/>
              </w:rPr>
              <w:t>(раскрыть)</w:t>
            </w:r>
          </w:p>
        </w:tc>
      </w:tr>
    </w:tbl>
    <w:p w:rsidR="00845E4D" w:rsidRPr="008D672D" w:rsidRDefault="00845E4D" w:rsidP="004065F7">
      <w:pPr>
        <w:rPr>
          <w:rFonts w:ascii="Times New Roman" w:hAnsi="Times New Roman" w:cs="Times New Roman"/>
          <w:i/>
          <w:sz w:val="28"/>
          <w:szCs w:val="28"/>
        </w:rPr>
      </w:pPr>
      <w:r w:rsidRPr="008D672D">
        <w:rPr>
          <w:rFonts w:ascii="Times New Roman" w:hAnsi="Times New Roman" w:cs="Times New Roman"/>
          <w:i/>
          <w:sz w:val="28"/>
          <w:szCs w:val="28"/>
        </w:rPr>
        <w:t xml:space="preserve">В таблице перечислить все профили трудовой подготовки, </w:t>
      </w:r>
      <w:r w:rsidR="003847F9">
        <w:rPr>
          <w:rFonts w:ascii="Times New Roman" w:hAnsi="Times New Roman" w:cs="Times New Roman"/>
          <w:i/>
          <w:sz w:val="28"/>
          <w:szCs w:val="28"/>
        </w:rPr>
        <w:t>реализуемые организацией</w:t>
      </w:r>
    </w:p>
    <w:p w:rsidR="00845E4D" w:rsidRPr="008D672D" w:rsidRDefault="00845E4D" w:rsidP="00845E4D">
      <w:pPr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064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7"/>
        <w:gridCol w:w="4820"/>
      </w:tblGrid>
      <w:tr w:rsidR="003847F9" w:rsidRPr="004D3438" w:rsidTr="00061638">
        <w:trPr>
          <w:trHeight w:val="765"/>
        </w:trPr>
        <w:tc>
          <w:tcPr>
            <w:tcW w:w="5827" w:type="dxa"/>
            <w:shd w:val="clear" w:color="000000" w:fill="D9D9D9"/>
            <w:hideMark/>
          </w:tcPr>
          <w:p w:rsidR="003847F9" w:rsidRPr="004D3438" w:rsidRDefault="003847F9" w:rsidP="00E25A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Значения классификатора «</w:t>
            </w:r>
            <w:r w:rsidRPr="004D3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Видов профилей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трудовой подготовки обучающихся»</w:t>
            </w:r>
          </w:p>
        </w:tc>
        <w:tc>
          <w:tcPr>
            <w:tcW w:w="4820" w:type="dxa"/>
            <w:shd w:val="clear" w:color="000000" w:fill="D9D9D9"/>
            <w:hideMark/>
          </w:tcPr>
          <w:p w:rsidR="003847F9" w:rsidRPr="003847F9" w:rsidRDefault="003847F9" w:rsidP="003847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r w:rsidRPr="00384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рофили трудовой подготовки, реализуемые организацией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(указать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+/-)</w:t>
            </w:r>
            <w:proofErr w:type="gramEnd"/>
          </w:p>
          <w:p w:rsidR="003847F9" w:rsidRPr="004D3438" w:rsidRDefault="003847F9" w:rsidP="00E25A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847F9" w:rsidRPr="004D3438" w:rsidTr="00061638">
        <w:trPr>
          <w:trHeight w:val="255"/>
        </w:trPr>
        <w:tc>
          <w:tcPr>
            <w:tcW w:w="5827" w:type="dxa"/>
            <w:shd w:val="clear" w:color="000000" w:fill="D9D9D9"/>
            <w:vAlign w:val="bottom"/>
            <w:hideMark/>
          </w:tcPr>
          <w:p w:rsidR="003847F9" w:rsidRPr="004D3438" w:rsidRDefault="003847F9" w:rsidP="00992BA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картонажно-переплетное дело</w:t>
            </w:r>
          </w:p>
        </w:tc>
        <w:tc>
          <w:tcPr>
            <w:tcW w:w="4820" w:type="dxa"/>
            <w:shd w:val="clear" w:color="000000" w:fill="D9D9D9"/>
            <w:hideMark/>
          </w:tcPr>
          <w:p w:rsidR="003847F9" w:rsidRPr="004D3438" w:rsidRDefault="003847F9" w:rsidP="00E25A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B4F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847F9" w:rsidRPr="004D3438" w:rsidTr="00061638">
        <w:trPr>
          <w:trHeight w:val="255"/>
        </w:trPr>
        <w:tc>
          <w:tcPr>
            <w:tcW w:w="5827" w:type="dxa"/>
            <w:shd w:val="clear" w:color="000000" w:fill="D9D9D9"/>
            <w:vAlign w:val="bottom"/>
            <w:hideMark/>
          </w:tcPr>
          <w:p w:rsidR="003847F9" w:rsidRPr="004D3438" w:rsidRDefault="003847F9" w:rsidP="00992BA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массажное дело</w:t>
            </w:r>
          </w:p>
        </w:tc>
        <w:tc>
          <w:tcPr>
            <w:tcW w:w="4820" w:type="dxa"/>
            <w:shd w:val="clear" w:color="000000" w:fill="D9D9D9"/>
            <w:hideMark/>
          </w:tcPr>
          <w:p w:rsidR="003847F9" w:rsidRPr="004D3438" w:rsidRDefault="003847F9" w:rsidP="00E25A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B4F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847F9" w:rsidRPr="004D3438" w:rsidTr="00061638">
        <w:trPr>
          <w:trHeight w:val="301"/>
        </w:trPr>
        <w:tc>
          <w:tcPr>
            <w:tcW w:w="5827" w:type="dxa"/>
            <w:shd w:val="clear" w:color="000000" w:fill="D9D9D9"/>
            <w:vAlign w:val="bottom"/>
            <w:hideMark/>
          </w:tcPr>
          <w:p w:rsidR="003847F9" w:rsidRPr="004D3438" w:rsidRDefault="003847F9" w:rsidP="00992BA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младший обслуживающий персонал</w:t>
            </w:r>
          </w:p>
        </w:tc>
        <w:tc>
          <w:tcPr>
            <w:tcW w:w="4820" w:type="dxa"/>
            <w:shd w:val="clear" w:color="000000" w:fill="D9D9D9"/>
            <w:hideMark/>
          </w:tcPr>
          <w:p w:rsidR="003847F9" w:rsidRPr="004D3438" w:rsidRDefault="003847F9" w:rsidP="00E25A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B4F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847F9" w:rsidRPr="004D3438" w:rsidTr="00061638">
        <w:trPr>
          <w:trHeight w:val="255"/>
        </w:trPr>
        <w:tc>
          <w:tcPr>
            <w:tcW w:w="5827" w:type="dxa"/>
            <w:shd w:val="clear" w:color="000000" w:fill="D9D9D9"/>
            <w:vAlign w:val="bottom"/>
            <w:hideMark/>
          </w:tcPr>
          <w:p w:rsidR="003847F9" w:rsidRPr="004D3438" w:rsidRDefault="003847F9" w:rsidP="00992BA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обувное дело</w:t>
            </w:r>
          </w:p>
        </w:tc>
        <w:tc>
          <w:tcPr>
            <w:tcW w:w="4820" w:type="dxa"/>
            <w:shd w:val="clear" w:color="000000" w:fill="D9D9D9"/>
            <w:hideMark/>
          </w:tcPr>
          <w:p w:rsidR="003847F9" w:rsidRPr="004D3438" w:rsidRDefault="00BB4F59" w:rsidP="00E25A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3847F9"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847F9" w:rsidRPr="004D3438" w:rsidTr="00061638">
        <w:trPr>
          <w:trHeight w:val="255"/>
        </w:trPr>
        <w:tc>
          <w:tcPr>
            <w:tcW w:w="5827" w:type="dxa"/>
            <w:shd w:val="clear" w:color="000000" w:fill="D9D9D9"/>
            <w:vAlign w:val="bottom"/>
            <w:hideMark/>
          </w:tcPr>
          <w:p w:rsidR="003847F9" w:rsidRPr="004D3438" w:rsidRDefault="003847F9" w:rsidP="00992BA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парикмахерское дело</w:t>
            </w:r>
          </w:p>
        </w:tc>
        <w:tc>
          <w:tcPr>
            <w:tcW w:w="4820" w:type="dxa"/>
            <w:shd w:val="clear" w:color="000000" w:fill="D9D9D9"/>
            <w:hideMark/>
          </w:tcPr>
          <w:p w:rsidR="003847F9" w:rsidRPr="004D3438" w:rsidRDefault="003847F9" w:rsidP="00E25A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B4F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847F9" w:rsidRPr="004D3438" w:rsidTr="00061638">
        <w:trPr>
          <w:trHeight w:val="255"/>
        </w:trPr>
        <w:tc>
          <w:tcPr>
            <w:tcW w:w="5827" w:type="dxa"/>
            <w:shd w:val="clear" w:color="000000" w:fill="D9D9D9"/>
            <w:vAlign w:val="bottom"/>
            <w:hideMark/>
          </w:tcPr>
          <w:p w:rsidR="003847F9" w:rsidRPr="004D3438" w:rsidRDefault="003847F9" w:rsidP="00992BA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дело</w:t>
            </w:r>
          </w:p>
        </w:tc>
        <w:tc>
          <w:tcPr>
            <w:tcW w:w="4820" w:type="dxa"/>
            <w:shd w:val="clear" w:color="000000" w:fill="D9D9D9"/>
            <w:hideMark/>
          </w:tcPr>
          <w:p w:rsidR="003847F9" w:rsidRPr="004D3438" w:rsidRDefault="003847F9" w:rsidP="00E25A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B4F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847F9" w:rsidRPr="004D3438" w:rsidTr="00061638">
        <w:trPr>
          <w:trHeight w:val="255"/>
        </w:trPr>
        <w:tc>
          <w:tcPr>
            <w:tcW w:w="5827" w:type="dxa"/>
            <w:shd w:val="clear" w:color="000000" w:fill="D9D9D9"/>
            <w:vAlign w:val="bottom"/>
            <w:hideMark/>
          </w:tcPr>
          <w:p w:rsidR="003847F9" w:rsidRPr="004D3438" w:rsidRDefault="003847F9" w:rsidP="00992BA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рабочий по обслуживанию зданий</w:t>
            </w:r>
          </w:p>
        </w:tc>
        <w:tc>
          <w:tcPr>
            <w:tcW w:w="4820" w:type="dxa"/>
            <w:shd w:val="clear" w:color="000000" w:fill="D9D9D9"/>
            <w:hideMark/>
          </w:tcPr>
          <w:p w:rsidR="003847F9" w:rsidRPr="004D3438" w:rsidRDefault="003847F9" w:rsidP="00E25A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B4F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847F9" w:rsidRPr="004D3438" w:rsidTr="00061638">
        <w:trPr>
          <w:trHeight w:val="255"/>
        </w:trPr>
        <w:tc>
          <w:tcPr>
            <w:tcW w:w="5827" w:type="dxa"/>
            <w:shd w:val="clear" w:color="000000" w:fill="D9D9D9"/>
            <w:vAlign w:val="bottom"/>
            <w:hideMark/>
          </w:tcPr>
          <w:p w:rsidR="003847F9" w:rsidRPr="004D3438" w:rsidRDefault="003847F9" w:rsidP="00992BA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рабочий с/х профиля</w:t>
            </w:r>
          </w:p>
        </w:tc>
        <w:tc>
          <w:tcPr>
            <w:tcW w:w="4820" w:type="dxa"/>
            <w:shd w:val="clear" w:color="000000" w:fill="D9D9D9"/>
            <w:hideMark/>
          </w:tcPr>
          <w:p w:rsidR="003847F9" w:rsidRPr="004D3438" w:rsidRDefault="003847F9" w:rsidP="00E25A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B4F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847F9" w:rsidRPr="004D3438" w:rsidTr="00061638">
        <w:trPr>
          <w:trHeight w:val="255"/>
        </w:trPr>
        <w:tc>
          <w:tcPr>
            <w:tcW w:w="5827" w:type="dxa"/>
            <w:shd w:val="clear" w:color="000000" w:fill="D9D9D9"/>
            <w:vAlign w:val="bottom"/>
            <w:hideMark/>
          </w:tcPr>
          <w:p w:rsidR="003847F9" w:rsidRPr="004D3438" w:rsidRDefault="003847F9" w:rsidP="00992BA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слесарное дело</w:t>
            </w:r>
          </w:p>
        </w:tc>
        <w:tc>
          <w:tcPr>
            <w:tcW w:w="4820" w:type="dxa"/>
            <w:shd w:val="clear" w:color="000000" w:fill="D9D9D9"/>
            <w:hideMark/>
          </w:tcPr>
          <w:p w:rsidR="003847F9" w:rsidRPr="004D3438" w:rsidRDefault="003847F9" w:rsidP="00E25A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B4F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847F9" w:rsidRPr="004D3438" w:rsidTr="00061638">
        <w:trPr>
          <w:trHeight w:val="230"/>
        </w:trPr>
        <w:tc>
          <w:tcPr>
            <w:tcW w:w="5827" w:type="dxa"/>
            <w:shd w:val="clear" w:color="000000" w:fill="D9D9D9"/>
            <w:vAlign w:val="bottom"/>
            <w:hideMark/>
          </w:tcPr>
          <w:p w:rsidR="003847F9" w:rsidRPr="004D3438" w:rsidRDefault="003847F9" w:rsidP="00992BA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агропромышленного профиля/сити-фермерства</w:t>
            </w:r>
          </w:p>
        </w:tc>
        <w:tc>
          <w:tcPr>
            <w:tcW w:w="4820" w:type="dxa"/>
            <w:shd w:val="clear" w:color="000000" w:fill="D9D9D9"/>
            <w:hideMark/>
          </w:tcPr>
          <w:p w:rsidR="003847F9" w:rsidRPr="004D3438" w:rsidRDefault="003847F9" w:rsidP="00E25A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B4F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847F9" w:rsidRPr="004D3438" w:rsidTr="00061638">
        <w:trPr>
          <w:trHeight w:val="275"/>
        </w:trPr>
        <w:tc>
          <w:tcPr>
            <w:tcW w:w="5827" w:type="dxa"/>
            <w:shd w:val="clear" w:color="000000" w:fill="D9D9D9"/>
            <w:vAlign w:val="bottom"/>
            <w:hideMark/>
          </w:tcPr>
          <w:p w:rsidR="003847F9" w:rsidRPr="004D3438" w:rsidRDefault="003847F9" w:rsidP="00992BA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по набору текста на компьютере</w:t>
            </w:r>
          </w:p>
        </w:tc>
        <w:tc>
          <w:tcPr>
            <w:tcW w:w="4820" w:type="dxa"/>
            <w:shd w:val="clear" w:color="000000" w:fill="D9D9D9"/>
            <w:hideMark/>
          </w:tcPr>
          <w:p w:rsidR="003847F9" w:rsidRPr="004D3438" w:rsidRDefault="003847F9" w:rsidP="00E25A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B4F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847F9" w:rsidRPr="004D3438" w:rsidTr="00061638">
        <w:trPr>
          <w:trHeight w:val="255"/>
        </w:trPr>
        <w:tc>
          <w:tcPr>
            <w:tcW w:w="5827" w:type="dxa"/>
            <w:shd w:val="clear" w:color="000000" w:fill="D9D9D9"/>
            <w:vAlign w:val="bottom"/>
            <w:hideMark/>
          </w:tcPr>
          <w:p w:rsidR="003847F9" w:rsidRPr="004D3438" w:rsidRDefault="003847F9" w:rsidP="00992BA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специалист фото и видео дела</w:t>
            </w:r>
          </w:p>
        </w:tc>
        <w:tc>
          <w:tcPr>
            <w:tcW w:w="4820" w:type="dxa"/>
            <w:shd w:val="clear" w:color="000000" w:fill="D9D9D9"/>
            <w:hideMark/>
          </w:tcPr>
          <w:p w:rsidR="003847F9" w:rsidRPr="004D3438" w:rsidRDefault="00BB4F59" w:rsidP="00E25A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3847F9"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847F9" w:rsidRPr="004D3438" w:rsidTr="00061638">
        <w:trPr>
          <w:trHeight w:val="255"/>
        </w:trPr>
        <w:tc>
          <w:tcPr>
            <w:tcW w:w="5827" w:type="dxa"/>
            <w:shd w:val="clear" w:color="000000" w:fill="D9D9D9"/>
            <w:vAlign w:val="bottom"/>
            <w:hideMark/>
          </w:tcPr>
          <w:p w:rsidR="003847F9" w:rsidRPr="004D3438" w:rsidRDefault="003847F9" w:rsidP="00992BA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столярное дело</w:t>
            </w:r>
          </w:p>
        </w:tc>
        <w:tc>
          <w:tcPr>
            <w:tcW w:w="4820" w:type="dxa"/>
            <w:shd w:val="clear" w:color="000000" w:fill="D9D9D9"/>
            <w:hideMark/>
          </w:tcPr>
          <w:p w:rsidR="003847F9" w:rsidRPr="004D3438" w:rsidRDefault="003847F9" w:rsidP="00E25A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B4F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847F9" w:rsidRPr="004D3438" w:rsidTr="00061638">
        <w:trPr>
          <w:trHeight w:val="255"/>
        </w:trPr>
        <w:tc>
          <w:tcPr>
            <w:tcW w:w="5827" w:type="dxa"/>
            <w:shd w:val="clear" w:color="000000" w:fill="D9D9D9"/>
            <w:vAlign w:val="bottom"/>
            <w:hideMark/>
          </w:tcPr>
          <w:p w:rsidR="003847F9" w:rsidRPr="004D3438" w:rsidRDefault="003847F9" w:rsidP="00992BA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швейное дело</w:t>
            </w:r>
          </w:p>
        </w:tc>
        <w:tc>
          <w:tcPr>
            <w:tcW w:w="4820" w:type="dxa"/>
            <w:shd w:val="clear" w:color="000000" w:fill="D9D9D9"/>
            <w:hideMark/>
          </w:tcPr>
          <w:p w:rsidR="003847F9" w:rsidRPr="004D3438" w:rsidRDefault="003847F9" w:rsidP="00E25A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B4F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847F9" w:rsidRPr="004D3438" w:rsidTr="00061638">
        <w:trPr>
          <w:trHeight w:val="255"/>
        </w:trPr>
        <w:tc>
          <w:tcPr>
            <w:tcW w:w="5827" w:type="dxa"/>
            <w:shd w:val="clear" w:color="000000" w:fill="D9D9D9"/>
            <w:vAlign w:val="bottom"/>
            <w:hideMark/>
          </w:tcPr>
          <w:p w:rsidR="003847F9" w:rsidRPr="004D3438" w:rsidRDefault="003847F9" w:rsidP="00992BA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штукатурно-малярное дело</w:t>
            </w:r>
          </w:p>
        </w:tc>
        <w:tc>
          <w:tcPr>
            <w:tcW w:w="4820" w:type="dxa"/>
            <w:shd w:val="clear" w:color="000000" w:fill="D9D9D9"/>
            <w:hideMark/>
          </w:tcPr>
          <w:p w:rsidR="003847F9" w:rsidRPr="004D3438" w:rsidRDefault="00BB4F59" w:rsidP="00E25A9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3847F9"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847F9" w:rsidRPr="004D3438" w:rsidTr="00061638">
        <w:trPr>
          <w:trHeight w:val="77"/>
        </w:trPr>
        <w:tc>
          <w:tcPr>
            <w:tcW w:w="5827" w:type="dxa"/>
            <w:shd w:val="clear" w:color="000000" w:fill="D9D9D9"/>
            <w:hideMark/>
          </w:tcPr>
          <w:p w:rsidR="003847F9" w:rsidRPr="004D3438" w:rsidRDefault="00061638" w:rsidP="00992BA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3847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ное </w:t>
            </w:r>
          </w:p>
        </w:tc>
        <w:tc>
          <w:tcPr>
            <w:tcW w:w="4820" w:type="dxa"/>
            <w:shd w:val="clear" w:color="000000" w:fill="D9D9D9"/>
            <w:hideMark/>
          </w:tcPr>
          <w:p w:rsidR="003847F9" w:rsidRPr="004D3438" w:rsidRDefault="003847F9" w:rsidP="003847F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Написать вид трудовой подготовки </w:t>
            </w:r>
            <w:r w:rsidRPr="004D3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3847F9" w:rsidRDefault="003847F9" w:rsidP="004005B9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3847F9" w:rsidSect="00B037F6">
      <w:headerReference w:type="default" r:id="rId11"/>
      <w:footerReference w:type="default" r:id="rId12"/>
      <w:footerReference w:type="first" r:id="rId13"/>
      <w:pgSz w:w="15840" w:h="12240" w:orient="landscape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9EE" w:rsidRDefault="000459EE">
      <w:r>
        <w:separator/>
      </w:r>
    </w:p>
  </w:endnote>
  <w:endnote w:type="continuationSeparator" w:id="0">
    <w:p w:rsidR="000459EE" w:rsidRDefault="00045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A00" w:rsidRPr="00B037F6" w:rsidRDefault="00C23A00" w:rsidP="00B037F6">
    <w:pPr>
      <w:pStyle w:val="a8"/>
      <w:jc w:val="both"/>
      <w:rPr>
        <w:rFonts w:ascii="Times New Roman" w:hAnsi="Times New Roman" w:cs="Times New Roman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A00" w:rsidRPr="00B037F6" w:rsidRDefault="00C23A00" w:rsidP="00B037F6">
    <w:pPr>
      <w:pStyle w:val="a8"/>
      <w:jc w:val="both"/>
      <w:rPr>
        <w:rFonts w:ascii="Times New Roman" w:hAnsi="Times New Roman" w:cs="Times New Roman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9EE" w:rsidRDefault="000459EE">
      <w:r>
        <w:separator/>
      </w:r>
    </w:p>
  </w:footnote>
  <w:footnote w:type="continuationSeparator" w:id="0">
    <w:p w:rsidR="000459EE" w:rsidRDefault="000459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55946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C23A00" w:rsidRPr="00B037F6" w:rsidRDefault="00C23A00" w:rsidP="00B037F6">
        <w:pPr>
          <w:pStyle w:val="a6"/>
          <w:rPr>
            <w:rFonts w:ascii="Times New Roman" w:hAnsi="Times New Roman" w:cs="Times New Roman"/>
            <w:sz w:val="24"/>
          </w:rPr>
        </w:pPr>
        <w:r w:rsidRPr="00B037F6">
          <w:rPr>
            <w:rFonts w:ascii="Times New Roman" w:hAnsi="Times New Roman" w:cs="Times New Roman"/>
            <w:sz w:val="24"/>
          </w:rPr>
          <w:fldChar w:fldCharType="begin"/>
        </w:r>
        <w:r w:rsidRPr="00B037F6">
          <w:rPr>
            <w:rFonts w:ascii="Times New Roman" w:hAnsi="Times New Roman" w:cs="Times New Roman"/>
            <w:sz w:val="24"/>
          </w:rPr>
          <w:instrText>PAGE   \* MERGEFORMAT</w:instrText>
        </w:r>
        <w:r w:rsidRPr="00B037F6">
          <w:rPr>
            <w:rFonts w:ascii="Times New Roman" w:hAnsi="Times New Roman" w:cs="Times New Roman"/>
            <w:sz w:val="24"/>
          </w:rPr>
          <w:fldChar w:fldCharType="separate"/>
        </w:r>
        <w:r w:rsidR="00FD3542">
          <w:rPr>
            <w:rFonts w:ascii="Times New Roman" w:hAnsi="Times New Roman" w:cs="Times New Roman"/>
            <w:noProof/>
            <w:sz w:val="24"/>
          </w:rPr>
          <w:t>2</w:t>
        </w:r>
        <w:r w:rsidRPr="00B037F6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63277"/>
    <w:multiLevelType w:val="hybridMultilevel"/>
    <w:tmpl w:val="57000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D291D"/>
    <w:multiLevelType w:val="hybridMultilevel"/>
    <w:tmpl w:val="661A6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E2C1F"/>
    <w:multiLevelType w:val="hybridMultilevel"/>
    <w:tmpl w:val="0D7224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02B0134"/>
    <w:multiLevelType w:val="hybridMultilevel"/>
    <w:tmpl w:val="C92E9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879CB"/>
    <w:multiLevelType w:val="hybridMultilevel"/>
    <w:tmpl w:val="489CE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55533"/>
    <w:multiLevelType w:val="hybridMultilevel"/>
    <w:tmpl w:val="8ABA6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824AD8"/>
    <w:multiLevelType w:val="hybridMultilevel"/>
    <w:tmpl w:val="8196E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A5345B"/>
    <w:multiLevelType w:val="hybridMultilevel"/>
    <w:tmpl w:val="0D0A8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620261"/>
    <w:multiLevelType w:val="hybridMultilevel"/>
    <w:tmpl w:val="CBCE2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8D10C5"/>
    <w:multiLevelType w:val="hybridMultilevel"/>
    <w:tmpl w:val="C0502FEE"/>
    <w:lvl w:ilvl="0" w:tplc="D362143C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5A52ABE"/>
    <w:multiLevelType w:val="hybridMultilevel"/>
    <w:tmpl w:val="A118BCC8"/>
    <w:lvl w:ilvl="0" w:tplc="FA66C2F4">
      <w:start w:val="49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8A4C0E"/>
    <w:multiLevelType w:val="hybridMultilevel"/>
    <w:tmpl w:val="F7E6E3A6"/>
    <w:lvl w:ilvl="0" w:tplc="BA6AE4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5267CD5"/>
    <w:multiLevelType w:val="hybridMultilevel"/>
    <w:tmpl w:val="88B867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4835E3F"/>
    <w:multiLevelType w:val="hybridMultilevel"/>
    <w:tmpl w:val="D240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B375C5"/>
    <w:multiLevelType w:val="hybridMultilevel"/>
    <w:tmpl w:val="FE5EF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A67321"/>
    <w:multiLevelType w:val="hybridMultilevel"/>
    <w:tmpl w:val="C0840C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2A759A8"/>
    <w:multiLevelType w:val="hybridMultilevel"/>
    <w:tmpl w:val="3B708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FB0C1D"/>
    <w:multiLevelType w:val="hybridMultilevel"/>
    <w:tmpl w:val="E334F2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37C553B"/>
    <w:multiLevelType w:val="hybridMultilevel"/>
    <w:tmpl w:val="DAEAD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360BFC"/>
    <w:multiLevelType w:val="hybridMultilevel"/>
    <w:tmpl w:val="0D7224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CD27403"/>
    <w:multiLevelType w:val="hybridMultilevel"/>
    <w:tmpl w:val="DEB66F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E394C3A"/>
    <w:multiLevelType w:val="hybridMultilevel"/>
    <w:tmpl w:val="46B61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E14CDB"/>
    <w:multiLevelType w:val="hybridMultilevel"/>
    <w:tmpl w:val="3D788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F36511"/>
    <w:multiLevelType w:val="hybridMultilevel"/>
    <w:tmpl w:val="88B867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037B45"/>
    <w:multiLevelType w:val="hybridMultilevel"/>
    <w:tmpl w:val="D60E5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134FC9"/>
    <w:multiLevelType w:val="hybridMultilevel"/>
    <w:tmpl w:val="D240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6F06DF"/>
    <w:multiLevelType w:val="hybridMultilevel"/>
    <w:tmpl w:val="1B1682A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26"/>
  </w:num>
  <w:num w:numId="4">
    <w:abstractNumId w:val="4"/>
  </w:num>
  <w:num w:numId="5">
    <w:abstractNumId w:val="24"/>
  </w:num>
  <w:num w:numId="6">
    <w:abstractNumId w:val="8"/>
  </w:num>
  <w:num w:numId="7">
    <w:abstractNumId w:val="12"/>
  </w:num>
  <w:num w:numId="8">
    <w:abstractNumId w:val="18"/>
  </w:num>
  <w:num w:numId="9">
    <w:abstractNumId w:val="3"/>
  </w:num>
  <w:num w:numId="10">
    <w:abstractNumId w:val="22"/>
  </w:num>
  <w:num w:numId="11">
    <w:abstractNumId w:val="5"/>
  </w:num>
  <w:num w:numId="12">
    <w:abstractNumId w:val="1"/>
  </w:num>
  <w:num w:numId="13">
    <w:abstractNumId w:val="21"/>
  </w:num>
  <w:num w:numId="14">
    <w:abstractNumId w:val="0"/>
  </w:num>
  <w:num w:numId="15">
    <w:abstractNumId w:val="17"/>
  </w:num>
  <w:num w:numId="16">
    <w:abstractNumId w:val="19"/>
  </w:num>
  <w:num w:numId="17">
    <w:abstractNumId w:val="15"/>
  </w:num>
  <w:num w:numId="18">
    <w:abstractNumId w:val="20"/>
  </w:num>
  <w:num w:numId="19">
    <w:abstractNumId w:val="2"/>
  </w:num>
  <w:num w:numId="20">
    <w:abstractNumId w:val="23"/>
  </w:num>
  <w:num w:numId="21">
    <w:abstractNumId w:val="25"/>
  </w:num>
  <w:num w:numId="22">
    <w:abstractNumId w:val="6"/>
  </w:num>
  <w:num w:numId="23">
    <w:abstractNumId w:val="13"/>
  </w:num>
  <w:num w:numId="24">
    <w:abstractNumId w:val="9"/>
  </w:num>
  <w:num w:numId="25">
    <w:abstractNumId w:val="10"/>
  </w:num>
  <w:num w:numId="26">
    <w:abstractNumId w:val="1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D62"/>
    <w:rsid w:val="000072B3"/>
    <w:rsid w:val="00010A4F"/>
    <w:rsid w:val="00014CCB"/>
    <w:rsid w:val="0002548F"/>
    <w:rsid w:val="000255D6"/>
    <w:rsid w:val="00025ABB"/>
    <w:rsid w:val="0003282D"/>
    <w:rsid w:val="00036756"/>
    <w:rsid w:val="00045159"/>
    <w:rsid w:val="000459EE"/>
    <w:rsid w:val="00051ABB"/>
    <w:rsid w:val="000540F4"/>
    <w:rsid w:val="00061638"/>
    <w:rsid w:val="00067227"/>
    <w:rsid w:val="00070181"/>
    <w:rsid w:val="00082324"/>
    <w:rsid w:val="00083B6F"/>
    <w:rsid w:val="00086CEE"/>
    <w:rsid w:val="0009649F"/>
    <w:rsid w:val="000A2B00"/>
    <w:rsid w:val="000B3BB5"/>
    <w:rsid w:val="000B59DA"/>
    <w:rsid w:val="000B6C96"/>
    <w:rsid w:val="000C2F92"/>
    <w:rsid w:val="000C3D04"/>
    <w:rsid w:val="000D17AE"/>
    <w:rsid w:val="000D67B8"/>
    <w:rsid w:val="000F1B27"/>
    <w:rsid w:val="000F7BA0"/>
    <w:rsid w:val="00105BF0"/>
    <w:rsid w:val="00106D83"/>
    <w:rsid w:val="00112F2B"/>
    <w:rsid w:val="00125C97"/>
    <w:rsid w:val="001302F5"/>
    <w:rsid w:val="00130C9B"/>
    <w:rsid w:val="00155EF8"/>
    <w:rsid w:val="00157B35"/>
    <w:rsid w:val="00163D96"/>
    <w:rsid w:val="001672BC"/>
    <w:rsid w:val="00174E96"/>
    <w:rsid w:val="001821E9"/>
    <w:rsid w:val="00185691"/>
    <w:rsid w:val="00185F44"/>
    <w:rsid w:val="00186BDA"/>
    <w:rsid w:val="00191615"/>
    <w:rsid w:val="00194AF8"/>
    <w:rsid w:val="00196CDB"/>
    <w:rsid w:val="001C4812"/>
    <w:rsid w:val="001D1504"/>
    <w:rsid w:val="00200C22"/>
    <w:rsid w:val="002108F7"/>
    <w:rsid w:val="002165CC"/>
    <w:rsid w:val="00220FF6"/>
    <w:rsid w:val="00233433"/>
    <w:rsid w:val="002436DC"/>
    <w:rsid w:val="00244E87"/>
    <w:rsid w:val="00246B69"/>
    <w:rsid w:val="00261AE7"/>
    <w:rsid w:val="00267179"/>
    <w:rsid w:val="00270090"/>
    <w:rsid w:val="002715EC"/>
    <w:rsid w:val="00276C9B"/>
    <w:rsid w:val="002805E0"/>
    <w:rsid w:val="00283C2F"/>
    <w:rsid w:val="00287D11"/>
    <w:rsid w:val="002A49F9"/>
    <w:rsid w:val="002A5528"/>
    <w:rsid w:val="002B1492"/>
    <w:rsid w:val="002B4B1F"/>
    <w:rsid w:val="002C06EF"/>
    <w:rsid w:val="002C7148"/>
    <w:rsid w:val="002C76BA"/>
    <w:rsid w:val="002E071B"/>
    <w:rsid w:val="002E47EA"/>
    <w:rsid w:val="002E5608"/>
    <w:rsid w:val="002F14AC"/>
    <w:rsid w:val="002F2E5B"/>
    <w:rsid w:val="002F2FDE"/>
    <w:rsid w:val="002F3124"/>
    <w:rsid w:val="002F4EAD"/>
    <w:rsid w:val="002F4F55"/>
    <w:rsid w:val="002F6008"/>
    <w:rsid w:val="00306942"/>
    <w:rsid w:val="0030769B"/>
    <w:rsid w:val="00311F42"/>
    <w:rsid w:val="00313E11"/>
    <w:rsid w:val="00316DE4"/>
    <w:rsid w:val="00320ABD"/>
    <w:rsid w:val="003210C1"/>
    <w:rsid w:val="003227CA"/>
    <w:rsid w:val="00334D7D"/>
    <w:rsid w:val="003419DD"/>
    <w:rsid w:val="0035404E"/>
    <w:rsid w:val="003545E1"/>
    <w:rsid w:val="003610B6"/>
    <w:rsid w:val="003643DD"/>
    <w:rsid w:val="00367664"/>
    <w:rsid w:val="003847F9"/>
    <w:rsid w:val="00386D85"/>
    <w:rsid w:val="00390567"/>
    <w:rsid w:val="00391A31"/>
    <w:rsid w:val="00391B3D"/>
    <w:rsid w:val="00394480"/>
    <w:rsid w:val="0039671D"/>
    <w:rsid w:val="00397086"/>
    <w:rsid w:val="003A387D"/>
    <w:rsid w:val="003A61F1"/>
    <w:rsid w:val="003B669C"/>
    <w:rsid w:val="003C3AEE"/>
    <w:rsid w:val="003C5C93"/>
    <w:rsid w:val="003C653A"/>
    <w:rsid w:val="003D56D2"/>
    <w:rsid w:val="003E1C45"/>
    <w:rsid w:val="003E26A3"/>
    <w:rsid w:val="003E35FD"/>
    <w:rsid w:val="003F18D4"/>
    <w:rsid w:val="003F360B"/>
    <w:rsid w:val="004005B9"/>
    <w:rsid w:val="00400E48"/>
    <w:rsid w:val="0040169D"/>
    <w:rsid w:val="004065F7"/>
    <w:rsid w:val="00414D36"/>
    <w:rsid w:val="004202A0"/>
    <w:rsid w:val="00430D2F"/>
    <w:rsid w:val="00441BC0"/>
    <w:rsid w:val="00443388"/>
    <w:rsid w:val="00443389"/>
    <w:rsid w:val="00445EB8"/>
    <w:rsid w:val="004500EF"/>
    <w:rsid w:val="00451934"/>
    <w:rsid w:val="00451CBF"/>
    <w:rsid w:val="00452CEA"/>
    <w:rsid w:val="00464CD1"/>
    <w:rsid w:val="00470629"/>
    <w:rsid w:val="0047246F"/>
    <w:rsid w:val="00474652"/>
    <w:rsid w:val="00482AC9"/>
    <w:rsid w:val="00490316"/>
    <w:rsid w:val="004961D4"/>
    <w:rsid w:val="004A2411"/>
    <w:rsid w:val="004A558D"/>
    <w:rsid w:val="004B2A02"/>
    <w:rsid w:val="004B38B3"/>
    <w:rsid w:val="004B5867"/>
    <w:rsid w:val="004D0933"/>
    <w:rsid w:val="004D10E4"/>
    <w:rsid w:val="004D27C1"/>
    <w:rsid w:val="0050077D"/>
    <w:rsid w:val="005175AD"/>
    <w:rsid w:val="0051778C"/>
    <w:rsid w:val="005220BA"/>
    <w:rsid w:val="005220DB"/>
    <w:rsid w:val="00527E76"/>
    <w:rsid w:val="005317B7"/>
    <w:rsid w:val="00531CB6"/>
    <w:rsid w:val="005352DC"/>
    <w:rsid w:val="005375FB"/>
    <w:rsid w:val="00537816"/>
    <w:rsid w:val="00550D62"/>
    <w:rsid w:val="005554EC"/>
    <w:rsid w:val="00580993"/>
    <w:rsid w:val="005853C5"/>
    <w:rsid w:val="005A10A2"/>
    <w:rsid w:val="005A18C3"/>
    <w:rsid w:val="005B1EF0"/>
    <w:rsid w:val="0060259B"/>
    <w:rsid w:val="006027A8"/>
    <w:rsid w:val="00605FD9"/>
    <w:rsid w:val="00610D67"/>
    <w:rsid w:val="00611813"/>
    <w:rsid w:val="00612CA0"/>
    <w:rsid w:val="00617BD0"/>
    <w:rsid w:val="006244D3"/>
    <w:rsid w:val="00627064"/>
    <w:rsid w:val="00633F63"/>
    <w:rsid w:val="00636AA6"/>
    <w:rsid w:val="00636F29"/>
    <w:rsid w:val="006373DB"/>
    <w:rsid w:val="00637583"/>
    <w:rsid w:val="00641D71"/>
    <w:rsid w:val="00646C60"/>
    <w:rsid w:val="00647371"/>
    <w:rsid w:val="00650CD7"/>
    <w:rsid w:val="006570F9"/>
    <w:rsid w:val="006605C8"/>
    <w:rsid w:val="0066641C"/>
    <w:rsid w:val="006702A6"/>
    <w:rsid w:val="006748C7"/>
    <w:rsid w:val="00683DC0"/>
    <w:rsid w:val="00690917"/>
    <w:rsid w:val="00696D80"/>
    <w:rsid w:val="006A0369"/>
    <w:rsid w:val="006A0A7C"/>
    <w:rsid w:val="006B0B85"/>
    <w:rsid w:val="006B1FFE"/>
    <w:rsid w:val="006B2A4F"/>
    <w:rsid w:val="006B34C1"/>
    <w:rsid w:val="006B43C3"/>
    <w:rsid w:val="006B6548"/>
    <w:rsid w:val="006E395F"/>
    <w:rsid w:val="006F1B7B"/>
    <w:rsid w:val="0070714C"/>
    <w:rsid w:val="007071FB"/>
    <w:rsid w:val="007100D1"/>
    <w:rsid w:val="007151D0"/>
    <w:rsid w:val="00720A74"/>
    <w:rsid w:val="00722D88"/>
    <w:rsid w:val="00734084"/>
    <w:rsid w:val="007469EA"/>
    <w:rsid w:val="00750DF4"/>
    <w:rsid w:val="00754655"/>
    <w:rsid w:val="00761460"/>
    <w:rsid w:val="00765530"/>
    <w:rsid w:val="00767A40"/>
    <w:rsid w:val="00771A63"/>
    <w:rsid w:val="00775425"/>
    <w:rsid w:val="00775FB8"/>
    <w:rsid w:val="00777799"/>
    <w:rsid w:val="0079567E"/>
    <w:rsid w:val="0079769E"/>
    <w:rsid w:val="007A4E80"/>
    <w:rsid w:val="007B1905"/>
    <w:rsid w:val="007B26B1"/>
    <w:rsid w:val="007C2386"/>
    <w:rsid w:val="007C5638"/>
    <w:rsid w:val="007E5860"/>
    <w:rsid w:val="007F38D2"/>
    <w:rsid w:val="007F4265"/>
    <w:rsid w:val="007F6EA8"/>
    <w:rsid w:val="0080025C"/>
    <w:rsid w:val="00801F4D"/>
    <w:rsid w:val="00804880"/>
    <w:rsid w:val="00806027"/>
    <w:rsid w:val="00806763"/>
    <w:rsid w:val="00815E36"/>
    <w:rsid w:val="008241C1"/>
    <w:rsid w:val="008348BE"/>
    <w:rsid w:val="008429F5"/>
    <w:rsid w:val="00845E4D"/>
    <w:rsid w:val="00873F1E"/>
    <w:rsid w:val="0087477C"/>
    <w:rsid w:val="008779A1"/>
    <w:rsid w:val="00877A5A"/>
    <w:rsid w:val="00890FF7"/>
    <w:rsid w:val="00896872"/>
    <w:rsid w:val="008975F7"/>
    <w:rsid w:val="008A00E6"/>
    <w:rsid w:val="008A6484"/>
    <w:rsid w:val="008B1196"/>
    <w:rsid w:val="008B2010"/>
    <w:rsid w:val="008B24A7"/>
    <w:rsid w:val="008C058F"/>
    <w:rsid w:val="008C0DD8"/>
    <w:rsid w:val="008C1A3E"/>
    <w:rsid w:val="008C3D2F"/>
    <w:rsid w:val="008D666B"/>
    <w:rsid w:val="008E7D27"/>
    <w:rsid w:val="008F2AE1"/>
    <w:rsid w:val="008F4BFE"/>
    <w:rsid w:val="008F6A39"/>
    <w:rsid w:val="00911589"/>
    <w:rsid w:val="00917F83"/>
    <w:rsid w:val="00926219"/>
    <w:rsid w:val="009323FB"/>
    <w:rsid w:val="00934548"/>
    <w:rsid w:val="009361E4"/>
    <w:rsid w:val="00941C4B"/>
    <w:rsid w:val="00955CB2"/>
    <w:rsid w:val="00955EE1"/>
    <w:rsid w:val="00963C7F"/>
    <w:rsid w:val="00972074"/>
    <w:rsid w:val="00973589"/>
    <w:rsid w:val="00976C41"/>
    <w:rsid w:val="00982BF7"/>
    <w:rsid w:val="00992BA9"/>
    <w:rsid w:val="00992FCD"/>
    <w:rsid w:val="00994948"/>
    <w:rsid w:val="00996158"/>
    <w:rsid w:val="009A0B4A"/>
    <w:rsid w:val="009A1A81"/>
    <w:rsid w:val="009B3DC0"/>
    <w:rsid w:val="009C2391"/>
    <w:rsid w:val="009C4AF7"/>
    <w:rsid w:val="009C56F3"/>
    <w:rsid w:val="009D19E0"/>
    <w:rsid w:val="009D2400"/>
    <w:rsid w:val="009E0DFD"/>
    <w:rsid w:val="009E3440"/>
    <w:rsid w:val="009E4B21"/>
    <w:rsid w:val="009E7F7E"/>
    <w:rsid w:val="00A00027"/>
    <w:rsid w:val="00A12D1D"/>
    <w:rsid w:val="00A41945"/>
    <w:rsid w:val="00A50A90"/>
    <w:rsid w:val="00A50F91"/>
    <w:rsid w:val="00A62933"/>
    <w:rsid w:val="00A62E42"/>
    <w:rsid w:val="00A679AE"/>
    <w:rsid w:val="00A67C29"/>
    <w:rsid w:val="00A803E8"/>
    <w:rsid w:val="00A91B23"/>
    <w:rsid w:val="00A924DF"/>
    <w:rsid w:val="00A93C90"/>
    <w:rsid w:val="00AA2160"/>
    <w:rsid w:val="00AC0D97"/>
    <w:rsid w:val="00AD4C2A"/>
    <w:rsid w:val="00AE5FD6"/>
    <w:rsid w:val="00AF326E"/>
    <w:rsid w:val="00B023FA"/>
    <w:rsid w:val="00B037F6"/>
    <w:rsid w:val="00B06E80"/>
    <w:rsid w:val="00B125E3"/>
    <w:rsid w:val="00B15D7F"/>
    <w:rsid w:val="00B16B7B"/>
    <w:rsid w:val="00B16C8D"/>
    <w:rsid w:val="00B17DFC"/>
    <w:rsid w:val="00B22CD8"/>
    <w:rsid w:val="00B26F19"/>
    <w:rsid w:val="00B276D6"/>
    <w:rsid w:val="00B27756"/>
    <w:rsid w:val="00B35E74"/>
    <w:rsid w:val="00B45137"/>
    <w:rsid w:val="00B46373"/>
    <w:rsid w:val="00B501D9"/>
    <w:rsid w:val="00B52F3E"/>
    <w:rsid w:val="00B541E9"/>
    <w:rsid w:val="00B57FB4"/>
    <w:rsid w:val="00B65AAF"/>
    <w:rsid w:val="00B679D6"/>
    <w:rsid w:val="00B736D0"/>
    <w:rsid w:val="00B82746"/>
    <w:rsid w:val="00B83865"/>
    <w:rsid w:val="00B83D85"/>
    <w:rsid w:val="00B95229"/>
    <w:rsid w:val="00BA1EF7"/>
    <w:rsid w:val="00BA3434"/>
    <w:rsid w:val="00BA3B58"/>
    <w:rsid w:val="00BA6875"/>
    <w:rsid w:val="00BA7AA5"/>
    <w:rsid w:val="00BB0E47"/>
    <w:rsid w:val="00BB4F59"/>
    <w:rsid w:val="00BD5406"/>
    <w:rsid w:val="00BF00A4"/>
    <w:rsid w:val="00C003CE"/>
    <w:rsid w:val="00C1090F"/>
    <w:rsid w:val="00C1244A"/>
    <w:rsid w:val="00C142F7"/>
    <w:rsid w:val="00C144E1"/>
    <w:rsid w:val="00C228D4"/>
    <w:rsid w:val="00C23A00"/>
    <w:rsid w:val="00C268D4"/>
    <w:rsid w:val="00C348CB"/>
    <w:rsid w:val="00C40E7F"/>
    <w:rsid w:val="00C57F72"/>
    <w:rsid w:val="00C66C79"/>
    <w:rsid w:val="00C73083"/>
    <w:rsid w:val="00C73A89"/>
    <w:rsid w:val="00C94F42"/>
    <w:rsid w:val="00C9502C"/>
    <w:rsid w:val="00CA1B36"/>
    <w:rsid w:val="00CA372E"/>
    <w:rsid w:val="00CB011E"/>
    <w:rsid w:val="00CB7C91"/>
    <w:rsid w:val="00CC4943"/>
    <w:rsid w:val="00CD6AF4"/>
    <w:rsid w:val="00CE1175"/>
    <w:rsid w:val="00CF0883"/>
    <w:rsid w:val="00CF1D90"/>
    <w:rsid w:val="00D019AD"/>
    <w:rsid w:val="00D02E0D"/>
    <w:rsid w:val="00D02EFB"/>
    <w:rsid w:val="00D11329"/>
    <w:rsid w:val="00D144BC"/>
    <w:rsid w:val="00D16132"/>
    <w:rsid w:val="00D22297"/>
    <w:rsid w:val="00D23BB6"/>
    <w:rsid w:val="00D241DE"/>
    <w:rsid w:val="00D25838"/>
    <w:rsid w:val="00D304FE"/>
    <w:rsid w:val="00D322AC"/>
    <w:rsid w:val="00D35875"/>
    <w:rsid w:val="00D47B21"/>
    <w:rsid w:val="00D505BE"/>
    <w:rsid w:val="00D524F5"/>
    <w:rsid w:val="00D64E52"/>
    <w:rsid w:val="00D73743"/>
    <w:rsid w:val="00D85156"/>
    <w:rsid w:val="00D92E4E"/>
    <w:rsid w:val="00D95613"/>
    <w:rsid w:val="00DA34DC"/>
    <w:rsid w:val="00DB687E"/>
    <w:rsid w:val="00DC1859"/>
    <w:rsid w:val="00DD01DE"/>
    <w:rsid w:val="00DD0D58"/>
    <w:rsid w:val="00DD72CE"/>
    <w:rsid w:val="00DD7E9F"/>
    <w:rsid w:val="00E067C4"/>
    <w:rsid w:val="00E07DDB"/>
    <w:rsid w:val="00E11A9E"/>
    <w:rsid w:val="00E127C3"/>
    <w:rsid w:val="00E14C26"/>
    <w:rsid w:val="00E22B65"/>
    <w:rsid w:val="00E25A92"/>
    <w:rsid w:val="00E25DE1"/>
    <w:rsid w:val="00E25EA9"/>
    <w:rsid w:val="00E45E0A"/>
    <w:rsid w:val="00E54026"/>
    <w:rsid w:val="00E6012F"/>
    <w:rsid w:val="00E6222E"/>
    <w:rsid w:val="00E62DB9"/>
    <w:rsid w:val="00E6774C"/>
    <w:rsid w:val="00E70D11"/>
    <w:rsid w:val="00E713D3"/>
    <w:rsid w:val="00E74153"/>
    <w:rsid w:val="00E76C21"/>
    <w:rsid w:val="00E87989"/>
    <w:rsid w:val="00E9181F"/>
    <w:rsid w:val="00E95ABE"/>
    <w:rsid w:val="00E97057"/>
    <w:rsid w:val="00EA41C2"/>
    <w:rsid w:val="00EA4D71"/>
    <w:rsid w:val="00EB12D9"/>
    <w:rsid w:val="00EB29E8"/>
    <w:rsid w:val="00EB6B1B"/>
    <w:rsid w:val="00EC3229"/>
    <w:rsid w:val="00EC5603"/>
    <w:rsid w:val="00EE2BF4"/>
    <w:rsid w:val="00EF13CE"/>
    <w:rsid w:val="00F037FD"/>
    <w:rsid w:val="00F06549"/>
    <w:rsid w:val="00F1062D"/>
    <w:rsid w:val="00F13A97"/>
    <w:rsid w:val="00F236A1"/>
    <w:rsid w:val="00F248A3"/>
    <w:rsid w:val="00F27F42"/>
    <w:rsid w:val="00F41D97"/>
    <w:rsid w:val="00F545FB"/>
    <w:rsid w:val="00F603A4"/>
    <w:rsid w:val="00F64540"/>
    <w:rsid w:val="00F653C9"/>
    <w:rsid w:val="00F67F56"/>
    <w:rsid w:val="00F752DC"/>
    <w:rsid w:val="00F75EE8"/>
    <w:rsid w:val="00F761D7"/>
    <w:rsid w:val="00F824F6"/>
    <w:rsid w:val="00FA12EF"/>
    <w:rsid w:val="00FA2446"/>
    <w:rsid w:val="00FA314D"/>
    <w:rsid w:val="00FB1360"/>
    <w:rsid w:val="00FB1407"/>
    <w:rsid w:val="00FB3799"/>
    <w:rsid w:val="00FB7E3C"/>
    <w:rsid w:val="00FD2169"/>
    <w:rsid w:val="00FD3542"/>
    <w:rsid w:val="00FD52EE"/>
    <w:rsid w:val="00FE09C0"/>
    <w:rsid w:val="00FE124A"/>
    <w:rsid w:val="00FE1823"/>
    <w:rsid w:val="00FE300F"/>
    <w:rsid w:val="00FE39C8"/>
    <w:rsid w:val="00FF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AA5"/>
    <w:pPr>
      <w:spacing w:after="0" w:line="240" w:lineRule="auto"/>
      <w:jc w:val="center"/>
    </w:pPr>
  </w:style>
  <w:style w:type="paragraph" w:styleId="1">
    <w:name w:val="heading 1"/>
    <w:basedOn w:val="a"/>
    <w:next w:val="a"/>
    <w:link w:val="10"/>
    <w:uiPriority w:val="9"/>
    <w:qFormat/>
    <w:rsid w:val="00845E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5E4D"/>
    <w:pPr>
      <w:keepNext/>
      <w:keepLines/>
      <w:spacing w:before="40" w:line="259" w:lineRule="auto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45E4D"/>
    <w:pPr>
      <w:keepNext/>
      <w:keepLines/>
      <w:spacing w:before="40" w:line="259" w:lineRule="auto"/>
      <w:jc w:val="lef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D62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50D62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rsid w:val="00550D62"/>
  </w:style>
  <w:style w:type="character" w:customStyle="1" w:styleId="Hyperlink0">
    <w:name w:val="Hyperlink.0"/>
    <w:rsid w:val="00550D62"/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550D6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50D62"/>
  </w:style>
  <w:style w:type="paragraph" w:styleId="a8">
    <w:name w:val="footer"/>
    <w:basedOn w:val="a"/>
    <w:link w:val="a9"/>
    <w:uiPriority w:val="99"/>
    <w:unhideWhenUsed/>
    <w:rsid w:val="00550D6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50D62"/>
  </w:style>
  <w:style w:type="paragraph" w:styleId="aa">
    <w:name w:val="Balloon Text"/>
    <w:basedOn w:val="a"/>
    <w:link w:val="ab"/>
    <w:uiPriority w:val="99"/>
    <w:semiHidden/>
    <w:unhideWhenUsed/>
    <w:rsid w:val="002671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7179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1821E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821E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821E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821E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821E9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845E4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845E4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845E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TOC Heading"/>
    <w:basedOn w:val="1"/>
    <w:next w:val="a"/>
    <w:uiPriority w:val="39"/>
    <w:unhideWhenUsed/>
    <w:qFormat/>
    <w:rsid w:val="00845E4D"/>
    <w:pPr>
      <w:spacing w:before="240" w:line="259" w:lineRule="auto"/>
      <w:jc w:val="left"/>
      <w:outlineLvl w:val="9"/>
    </w:pPr>
    <w:rPr>
      <w:b w:val="0"/>
      <w:bCs w:val="0"/>
      <w:sz w:val="32"/>
      <w:szCs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845E4D"/>
    <w:pPr>
      <w:spacing w:after="100" w:line="259" w:lineRule="auto"/>
      <w:ind w:left="220"/>
      <w:jc w:val="left"/>
    </w:pPr>
    <w:rPr>
      <w:lang w:val="en-US"/>
    </w:rPr>
  </w:style>
  <w:style w:type="character" w:styleId="af2">
    <w:name w:val="Hyperlink"/>
    <w:basedOn w:val="a0"/>
    <w:uiPriority w:val="99"/>
    <w:unhideWhenUsed/>
    <w:rsid w:val="00845E4D"/>
    <w:rPr>
      <w:color w:val="0000FF" w:themeColor="hyperlink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845E4D"/>
    <w:pPr>
      <w:spacing w:after="100" w:line="259" w:lineRule="auto"/>
      <w:ind w:left="440"/>
      <w:jc w:val="left"/>
    </w:pPr>
    <w:rPr>
      <w:lang w:val="en-US"/>
    </w:rPr>
  </w:style>
  <w:style w:type="character" w:styleId="af3">
    <w:name w:val="FollowedHyperlink"/>
    <w:basedOn w:val="a0"/>
    <w:uiPriority w:val="99"/>
    <w:semiHidden/>
    <w:unhideWhenUsed/>
    <w:rsid w:val="00955EE1"/>
    <w:rPr>
      <w:color w:val="954F72"/>
      <w:u w:val="single"/>
    </w:rPr>
  </w:style>
  <w:style w:type="paragraph" w:customStyle="1" w:styleId="xl64">
    <w:name w:val="xl64"/>
    <w:basedOn w:val="a"/>
    <w:rsid w:val="00955EE1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955EE1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955EE1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955EE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55EE1"/>
    <w:pP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55EE1"/>
    <w:pP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955E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55E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55EE1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6">
    <w:name w:val="xl86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955EE1"/>
    <w:pPr>
      <w:shd w:val="clear" w:color="000000" w:fill="FFFF0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955EE1"/>
    <w:pPr>
      <w:shd w:val="clear" w:color="000000" w:fill="FFFF0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55EE1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955EE1"/>
    <w:pPr>
      <w:spacing w:before="100" w:beforeAutospacing="1" w:after="100" w:afterAutospacing="1"/>
      <w:jc w:val="left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955EE1"/>
    <w:pPr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5EE1"/>
    <w:rPr>
      <w:rFonts w:ascii="Times New Roman" w:hAnsi="Times New Roman" w:cs="Times New Roman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955EE1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AA5"/>
    <w:pPr>
      <w:spacing w:after="0" w:line="240" w:lineRule="auto"/>
      <w:jc w:val="center"/>
    </w:pPr>
  </w:style>
  <w:style w:type="paragraph" w:styleId="1">
    <w:name w:val="heading 1"/>
    <w:basedOn w:val="a"/>
    <w:next w:val="a"/>
    <w:link w:val="10"/>
    <w:uiPriority w:val="9"/>
    <w:qFormat/>
    <w:rsid w:val="00845E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5E4D"/>
    <w:pPr>
      <w:keepNext/>
      <w:keepLines/>
      <w:spacing w:before="40" w:line="259" w:lineRule="auto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45E4D"/>
    <w:pPr>
      <w:keepNext/>
      <w:keepLines/>
      <w:spacing w:before="40" w:line="259" w:lineRule="auto"/>
      <w:jc w:val="lef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D62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50D62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rsid w:val="00550D62"/>
  </w:style>
  <w:style w:type="character" w:customStyle="1" w:styleId="Hyperlink0">
    <w:name w:val="Hyperlink.0"/>
    <w:rsid w:val="00550D62"/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550D6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50D62"/>
  </w:style>
  <w:style w:type="paragraph" w:styleId="a8">
    <w:name w:val="footer"/>
    <w:basedOn w:val="a"/>
    <w:link w:val="a9"/>
    <w:uiPriority w:val="99"/>
    <w:unhideWhenUsed/>
    <w:rsid w:val="00550D6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50D62"/>
  </w:style>
  <w:style w:type="paragraph" w:styleId="aa">
    <w:name w:val="Balloon Text"/>
    <w:basedOn w:val="a"/>
    <w:link w:val="ab"/>
    <w:uiPriority w:val="99"/>
    <w:semiHidden/>
    <w:unhideWhenUsed/>
    <w:rsid w:val="002671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7179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1821E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821E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821E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821E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821E9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845E4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845E4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845E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TOC Heading"/>
    <w:basedOn w:val="1"/>
    <w:next w:val="a"/>
    <w:uiPriority w:val="39"/>
    <w:unhideWhenUsed/>
    <w:qFormat/>
    <w:rsid w:val="00845E4D"/>
    <w:pPr>
      <w:spacing w:before="240" w:line="259" w:lineRule="auto"/>
      <w:jc w:val="left"/>
      <w:outlineLvl w:val="9"/>
    </w:pPr>
    <w:rPr>
      <w:b w:val="0"/>
      <w:bCs w:val="0"/>
      <w:sz w:val="32"/>
      <w:szCs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845E4D"/>
    <w:pPr>
      <w:spacing w:after="100" w:line="259" w:lineRule="auto"/>
      <w:ind w:left="220"/>
      <w:jc w:val="left"/>
    </w:pPr>
    <w:rPr>
      <w:lang w:val="en-US"/>
    </w:rPr>
  </w:style>
  <w:style w:type="character" w:styleId="af2">
    <w:name w:val="Hyperlink"/>
    <w:basedOn w:val="a0"/>
    <w:uiPriority w:val="99"/>
    <w:unhideWhenUsed/>
    <w:rsid w:val="00845E4D"/>
    <w:rPr>
      <w:color w:val="0000FF" w:themeColor="hyperlink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845E4D"/>
    <w:pPr>
      <w:spacing w:after="100" w:line="259" w:lineRule="auto"/>
      <w:ind w:left="440"/>
      <w:jc w:val="left"/>
    </w:pPr>
    <w:rPr>
      <w:lang w:val="en-US"/>
    </w:rPr>
  </w:style>
  <w:style w:type="character" w:styleId="af3">
    <w:name w:val="FollowedHyperlink"/>
    <w:basedOn w:val="a0"/>
    <w:uiPriority w:val="99"/>
    <w:semiHidden/>
    <w:unhideWhenUsed/>
    <w:rsid w:val="00955EE1"/>
    <w:rPr>
      <w:color w:val="954F72"/>
      <w:u w:val="single"/>
    </w:rPr>
  </w:style>
  <w:style w:type="paragraph" w:customStyle="1" w:styleId="xl64">
    <w:name w:val="xl64"/>
    <w:basedOn w:val="a"/>
    <w:rsid w:val="00955EE1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955EE1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955EE1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955EE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55EE1"/>
    <w:pP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55EE1"/>
    <w:pP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955E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55E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55EE1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6">
    <w:name w:val="xl86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955EE1"/>
    <w:pPr>
      <w:shd w:val="clear" w:color="000000" w:fill="FFFF0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955EE1"/>
    <w:pPr>
      <w:shd w:val="clear" w:color="000000" w:fill="FFFF0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55EE1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955EE1"/>
    <w:pPr>
      <w:spacing w:before="100" w:beforeAutospacing="1" w:after="100" w:afterAutospacing="1"/>
      <w:jc w:val="left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955EE1"/>
    <w:pPr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5EE1"/>
    <w:rPr>
      <w:rFonts w:ascii="Times New Roman" w:hAnsi="Times New Roman" w:cs="Times New Roman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955EE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chool_inter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skoshi-ak-dovurak.rtyva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5B694-C3F8-4ECB-906F-A887D8BFB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</TotalTime>
  <Pages>1</Pages>
  <Words>2216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Терехина</dc:creator>
  <cp:lastModifiedBy>User</cp:lastModifiedBy>
  <cp:revision>160</cp:revision>
  <cp:lastPrinted>2019-11-18T11:06:00Z</cp:lastPrinted>
  <dcterms:created xsi:type="dcterms:W3CDTF">2021-01-27T03:39:00Z</dcterms:created>
  <dcterms:modified xsi:type="dcterms:W3CDTF">2021-02-03T06:21:00Z</dcterms:modified>
</cp:coreProperties>
</file>